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88" w:rsidRDefault="00AB28E1">
      <w:r>
        <w:rPr>
          <w:noProof/>
          <w:lang w:eastAsia="en-AU"/>
        </w:rPr>
        <w:drawing>
          <wp:inline distT="0" distB="0" distL="0" distR="0" wp14:anchorId="205004F7" wp14:editId="38DB4C07">
            <wp:extent cx="3300984" cy="697992"/>
            <wp:effectExtent l="0" t="0" r="0" b="6985"/>
            <wp:docPr id="1" name="Picture 1" descr="The logo of the Department of Agriculture and Food Western Australia&#10;" title="Department of Agriculture and Food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een_PMS34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0984" cy="697992"/>
                    </a:xfrm>
                    <a:prstGeom prst="rect">
                      <a:avLst/>
                    </a:prstGeom>
                  </pic:spPr>
                </pic:pic>
              </a:graphicData>
            </a:graphic>
          </wp:inline>
        </w:drawing>
      </w:r>
    </w:p>
    <w:p w:rsidR="00AB28E1" w:rsidRPr="00AB28E1" w:rsidRDefault="007216F7" w:rsidP="006E4D0F">
      <w:pPr>
        <w:pStyle w:val="Heading1"/>
        <w:pBdr>
          <w:top w:val="single" w:sz="4" w:space="1" w:color="007D57"/>
          <w:left w:val="single" w:sz="4" w:space="4" w:color="007D57"/>
          <w:bottom w:val="single" w:sz="4" w:space="1" w:color="007D57"/>
          <w:right w:val="single" w:sz="4" w:space="4" w:color="007D57"/>
        </w:pBdr>
        <w:shd w:val="solid" w:color="007D57" w:fill="007D57"/>
      </w:pPr>
      <w:r>
        <w:t>Worksheet</w:t>
      </w:r>
      <w:r w:rsidR="009E0C94">
        <w:t xml:space="preserve">: Five </w:t>
      </w:r>
      <w:proofErr w:type="spellStart"/>
      <w:r w:rsidR="009E0C94">
        <w:t>Ws</w:t>
      </w:r>
      <w:proofErr w:type="spellEnd"/>
      <w:r w:rsidR="009E0C94">
        <w:t xml:space="preserve"> and o</w:t>
      </w:r>
      <w:r w:rsidR="00B51671">
        <w:t>ne H</w:t>
      </w:r>
      <w:r w:rsidR="00EA1F36">
        <w:t xml:space="preserve"> (for planning)</w:t>
      </w:r>
      <w:bookmarkStart w:id="0" w:name="_GoBack"/>
      <w:bookmarkEnd w:id="0"/>
    </w:p>
    <w:p w:rsidR="00AB28E1" w:rsidRDefault="0000036B" w:rsidP="009E0C94">
      <w:pPr>
        <w:pStyle w:val="Heading2"/>
      </w:pPr>
      <w:r>
        <w:t>Why (the need, opportunity or problem):</w:t>
      </w:r>
      <w:r w:rsidR="00C828BE">
        <w:t xml:space="preserve"> </w:t>
      </w:r>
      <w:sdt>
        <w:sdtPr>
          <w:rPr>
            <w:rStyle w:val="TextBoxStyle"/>
          </w:rPr>
          <w:alias w:val="Why"/>
          <w:tag w:val="Why"/>
          <w:id w:val="-1032874635"/>
          <w:lock w:val="sdtLocked"/>
          <w:placeholder>
            <w:docPart w:val="0CC222CA971C403787CB3A2EA7305126"/>
          </w:placeholder>
          <w:showingPlcHdr/>
          <w:text/>
        </w:sdtPr>
        <w:sdtEndPr>
          <w:rPr>
            <w:rStyle w:val="DefaultParagraphFont"/>
            <w:sz w:val="26"/>
          </w:rPr>
        </w:sdtEndPr>
        <w:sdtContent>
          <w:r w:rsidR="00C828BE">
            <w:rPr>
              <w:rStyle w:val="PlaceholderText"/>
            </w:rPr>
            <w:t>Enter why</w:t>
          </w:r>
        </w:sdtContent>
      </w:sdt>
    </w:p>
    <w:p w:rsidR="0000036B" w:rsidRPr="00875240" w:rsidRDefault="00FF542E" w:rsidP="009E0C94">
      <w:pPr>
        <w:pStyle w:val="Heading2"/>
        <w:spacing w:after="240"/>
      </w:pPr>
      <w:r>
        <w:t>What (t</w:t>
      </w:r>
      <w:r w:rsidR="0000036B">
        <w:t>he goal):</w:t>
      </w:r>
      <w:r w:rsidR="00C828BE">
        <w:t xml:space="preserve"> </w:t>
      </w:r>
      <w:sdt>
        <w:sdtPr>
          <w:rPr>
            <w:rStyle w:val="TextBoxStyle"/>
          </w:rPr>
          <w:alias w:val="What"/>
          <w:tag w:val="What"/>
          <w:id w:val="-234084826"/>
          <w:lock w:val="sdtLocked"/>
          <w:placeholder>
            <w:docPart w:val="3FA0D5A0709D4AB6BC1CCADB12874A6E"/>
          </w:placeholder>
          <w:showingPlcHdr/>
          <w:text/>
        </w:sdtPr>
        <w:sdtEndPr>
          <w:rPr>
            <w:rStyle w:val="DefaultParagraphFont"/>
            <w:sz w:val="26"/>
          </w:rPr>
        </w:sdtEndPr>
        <w:sdtContent>
          <w:r w:rsidR="00C828BE">
            <w:rPr>
              <w:rStyle w:val="PlaceholderText"/>
            </w:rPr>
            <w:t>Enter what</w:t>
          </w:r>
        </w:sdtContent>
      </w:sdt>
    </w:p>
    <w:tbl>
      <w:tblPr>
        <w:tblStyle w:val="TableGrid"/>
        <w:tblW w:w="9851" w:type="dxa"/>
        <w:tblBorders>
          <w:top w:val="single" w:sz="12" w:space="0" w:color="A6A6A6" w:themeColor="background1" w:themeShade="A6"/>
          <w:left w:val="none" w:sz="0" w:space="0" w:color="auto"/>
          <w:bottom w:val="single" w:sz="12"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Five Ws one H worksheet table"/>
        <w:tblDescription w:val="This worksheet table has a 'how' column on the left. This is where the key actions, or 'how' of the goal is filled in. The next column, centre left, is for the 'where', or location of the 'how' defined. 'When' if for the timing of the 'how'. The 'who' right column is to say who the action belongs to."/>
      </w:tblPr>
      <w:tblGrid>
        <w:gridCol w:w="5637"/>
        <w:gridCol w:w="1417"/>
        <w:gridCol w:w="1486"/>
        <w:gridCol w:w="1311"/>
      </w:tblGrid>
      <w:tr w:rsidR="0000036B" w:rsidRPr="007216F7" w:rsidTr="000E4D4D">
        <w:trPr>
          <w:tblHeader/>
        </w:trPr>
        <w:tc>
          <w:tcPr>
            <w:tcW w:w="5637" w:type="dxa"/>
            <w:tcBorders>
              <w:top w:val="single" w:sz="18" w:space="0" w:color="A6A6A6" w:themeColor="background1" w:themeShade="A6"/>
              <w:bottom w:val="single" w:sz="18" w:space="0" w:color="A6A6A6" w:themeColor="background1" w:themeShade="A6"/>
              <w:right w:val="nil"/>
            </w:tcBorders>
          </w:tcPr>
          <w:p w:rsidR="0000036B" w:rsidRPr="007216F7" w:rsidRDefault="0000036B" w:rsidP="009E0C94">
            <w:pPr>
              <w:pStyle w:val="Heading3"/>
            </w:pPr>
            <w:r>
              <w:t>How (key actions)</w:t>
            </w:r>
          </w:p>
        </w:tc>
        <w:tc>
          <w:tcPr>
            <w:tcW w:w="1417" w:type="dxa"/>
            <w:tcBorders>
              <w:top w:val="single" w:sz="18" w:space="0" w:color="A6A6A6" w:themeColor="background1" w:themeShade="A6"/>
              <w:left w:val="nil"/>
              <w:bottom w:val="single" w:sz="18" w:space="0" w:color="A6A6A6" w:themeColor="background1" w:themeShade="A6"/>
              <w:right w:val="nil"/>
            </w:tcBorders>
          </w:tcPr>
          <w:p w:rsidR="0000036B" w:rsidRPr="007216F7" w:rsidRDefault="0000036B" w:rsidP="009E0C94">
            <w:pPr>
              <w:pStyle w:val="Heading3"/>
            </w:pPr>
            <w:r>
              <w:t>Where</w:t>
            </w:r>
          </w:p>
        </w:tc>
        <w:tc>
          <w:tcPr>
            <w:tcW w:w="1486" w:type="dxa"/>
            <w:tcBorders>
              <w:top w:val="single" w:sz="18" w:space="0" w:color="A6A6A6" w:themeColor="background1" w:themeShade="A6"/>
              <w:left w:val="nil"/>
              <w:bottom w:val="single" w:sz="18" w:space="0" w:color="A6A6A6" w:themeColor="background1" w:themeShade="A6"/>
              <w:right w:val="nil"/>
            </w:tcBorders>
          </w:tcPr>
          <w:p w:rsidR="0000036B" w:rsidRPr="007216F7" w:rsidRDefault="0000036B" w:rsidP="009E0C94">
            <w:pPr>
              <w:pStyle w:val="Heading3"/>
            </w:pPr>
            <w:r>
              <w:t>When</w:t>
            </w:r>
          </w:p>
        </w:tc>
        <w:tc>
          <w:tcPr>
            <w:tcW w:w="1311" w:type="dxa"/>
            <w:tcBorders>
              <w:top w:val="single" w:sz="18" w:space="0" w:color="A6A6A6" w:themeColor="background1" w:themeShade="A6"/>
              <w:left w:val="nil"/>
              <w:bottom w:val="single" w:sz="18" w:space="0" w:color="A6A6A6" w:themeColor="background1" w:themeShade="A6"/>
              <w:right w:val="nil"/>
            </w:tcBorders>
          </w:tcPr>
          <w:p w:rsidR="0000036B" w:rsidRDefault="0000036B" w:rsidP="009E0C94">
            <w:pPr>
              <w:pStyle w:val="Heading3"/>
            </w:pPr>
            <w:r>
              <w:t>Who</w:t>
            </w:r>
          </w:p>
        </w:tc>
      </w:tr>
      <w:tr w:rsidR="0000036B" w:rsidRPr="00875240" w:rsidTr="000E4D4D">
        <w:sdt>
          <w:sdtPr>
            <w:rPr>
              <w:rStyle w:val="TextBoxStyle"/>
            </w:rPr>
            <w:alias w:val="How 1"/>
            <w:tag w:val="How 1"/>
            <w:id w:val="-1290280036"/>
            <w:lock w:val="sdtLocked"/>
            <w:placeholder>
              <w:docPart w:val="AC9C8FBD348245B39CD28A23C0DEFE5A"/>
            </w:placeholder>
            <w:showingPlcHdr/>
            <w:text/>
          </w:sdtPr>
          <w:sdtEndPr>
            <w:rPr>
              <w:rStyle w:val="DefaultParagraphFont"/>
              <w:color w:val="FF0000"/>
              <w:sz w:val="22"/>
              <w:szCs w:val="24"/>
            </w:rPr>
          </w:sdtEndPr>
          <w:sdtContent>
            <w:tc>
              <w:tcPr>
                <w:tcW w:w="5637" w:type="dxa"/>
                <w:tcBorders>
                  <w:top w:val="single" w:sz="18" w:space="0" w:color="A6A6A6" w:themeColor="background1" w:themeShade="A6"/>
                  <w:left w:val="nil"/>
                  <w:bottom w:val="single" w:sz="6" w:space="0" w:color="A6A6A6" w:themeColor="background1" w:themeShade="A6"/>
                </w:tcBorders>
              </w:tcPr>
              <w:p w:rsidR="0000036B" w:rsidRPr="00C828BE" w:rsidRDefault="00C828BE" w:rsidP="00C828BE">
                <w:pPr>
                  <w:spacing w:after="460"/>
                  <w:rPr>
                    <w:color w:val="FF0000"/>
                    <w:sz w:val="24"/>
                    <w:szCs w:val="24"/>
                  </w:rPr>
                </w:pPr>
                <w:r>
                  <w:rPr>
                    <w:rStyle w:val="PlaceholderText"/>
                  </w:rPr>
                  <w:t>Enter how</w:t>
                </w:r>
              </w:p>
            </w:tc>
          </w:sdtContent>
        </w:sdt>
        <w:sdt>
          <w:sdtPr>
            <w:rPr>
              <w:rStyle w:val="TextBoxStyle"/>
            </w:rPr>
            <w:alias w:val="Where 1"/>
            <w:tag w:val="Where"/>
            <w:id w:val="-1606885377"/>
            <w:lock w:val="sdtLocked"/>
            <w:placeholder>
              <w:docPart w:val="DC7648E4B3F745DD953F88D7D2BC72E6"/>
            </w:placeholder>
            <w:showingPlcHdr/>
            <w:text/>
          </w:sdtPr>
          <w:sdtEndPr>
            <w:rPr>
              <w:rStyle w:val="DefaultParagraphFont"/>
              <w:color w:val="FF0000"/>
              <w:sz w:val="22"/>
              <w:szCs w:val="24"/>
            </w:rPr>
          </w:sdtEndPr>
          <w:sdtContent>
            <w:tc>
              <w:tcPr>
                <w:tcW w:w="1417" w:type="dxa"/>
                <w:tcBorders>
                  <w:top w:val="single" w:sz="18" w:space="0" w:color="A6A6A6" w:themeColor="background1" w:themeShade="A6"/>
                  <w:right w:val="single" w:sz="6" w:space="0" w:color="A6A6A6" w:themeColor="background1" w:themeShade="A6"/>
                </w:tcBorders>
              </w:tcPr>
              <w:p w:rsidR="0000036B" w:rsidRPr="00C828BE" w:rsidRDefault="00EA306F" w:rsidP="0000036B">
                <w:pPr>
                  <w:spacing w:after="460"/>
                  <w:rPr>
                    <w:color w:val="FF0000"/>
                    <w:sz w:val="24"/>
                    <w:szCs w:val="24"/>
                  </w:rPr>
                </w:pPr>
                <w:r>
                  <w:rPr>
                    <w:rStyle w:val="PlaceholderText"/>
                  </w:rPr>
                  <w:t>Enter where</w:t>
                </w:r>
              </w:p>
            </w:tc>
          </w:sdtContent>
        </w:sdt>
        <w:sdt>
          <w:sdtPr>
            <w:rPr>
              <w:rStyle w:val="TextBoxStyle"/>
            </w:rPr>
            <w:alias w:val="When 1"/>
            <w:tag w:val="When 1"/>
            <w:id w:val="-1794042798"/>
            <w:lock w:val="sdtLocked"/>
            <w:placeholder>
              <w:docPart w:val="17008AC9C84D44B484546492AAFECB6F"/>
            </w:placeholder>
            <w:showingPlcHdr/>
            <w:text/>
          </w:sdtPr>
          <w:sdtEndPr>
            <w:rPr>
              <w:rStyle w:val="DefaultParagraphFont"/>
              <w:color w:val="FF0000"/>
              <w:sz w:val="22"/>
              <w:szCs w:val="24"/>
            </w:rPr>
          </w:sdtEndPr>
          <w:sdtContent>
            <w:tc>
              <w:tcPr>
                <w:tcW w:w="1486" w:type="dxa"/>
                <w:tcBorders>
                  <w:top w:val="single" w:sz="18" w:space="0" w:color="A6A6A6" w:themeColor="background1" w:themeShade="A6"/>
                  <w:left w:val="single" w:sz="6" w:space="0" w:color="A6A6A6" w:themeColor="background1" w:themeShade="A6"/>
                  <w:bottom w:val="single" w:sz="6" w:space="0" w:color="A6A6A6" w:themeColor="background1" w:themeShade="A6"/>
                </w:tcBorders>
              </w:tcPr>
              <w:p w:rsidR="0000036B" w:rsidRPr="00C828BE" w:rsidRDefault="000E4D4D" w:rsidP="000E4D4D">
                <w:pPr>
                  <w:spacing w:after="460"/>
                  <w:rPr>
                    <w:color w:val="FF0000"/>
                    <w:sz w:val="24"/>
                    <w:szCs w:val="24"/>
                  </w:rPr>
                </w:pPr>
                <w:r>
                  <w:rPr>
                    <w:rStyle w:val="PlaceholderText"/>
                  </w:rPr>
                  <w:t>Enter when</w:t>
                </w:r>
              </w:p>
            </w:tc>
          </w:sdtContent>
        </w:sdt>
        <w:sdt>
          <w:sdtPr>
            <w:rPr>
              <w:rStyle w:val="TextBoxStyle"/>
            </w:rPr>
            <w:alias w:val="Who1"/>
            <w:tag w:val="Who"/>
            <w:id w:val="-277329552"/>
            <w:lock w:val="sdtLocked"/>
            <w:placeholder>
              <w:docPart w:val="CE3C27FDB55840C9B38AE5DB73CB1160"/>
            </w:placeholder>
            <w:showingPlcHdr/>
            <w:text/>
          </w:sdtPr>
          <w:sdtEndPr>
            <w:rPr>
              <w:rStyle w:val="DefaultParagraphFont"/>
              <w:color w:val="FF0000"/>
              <w:sz w:val="22"/>
              <w:szCs w:val="24"/>
            </w:rPr>
          </w:sdtEndPr>
          <w:sdtContent>
            <w:tc>
              <w:tcPr>
                <w:tcW w:w="1311" w:type="dxa"/>
                <w:tcBorders>
                  <w:top w:val="single" w:sz="18" w:space="0" w:color="A6A6A6" w:themeColor="background1" w:themeShade="A6"/>
                  <w:left w:val="single" w:sz="6" w:space="0" w:color="A6A6A6" w:themeColor="background1" w:themeShade="A6"/>
                  <w:bottom w:val="single" w:sz="6" w:space="0" w:color="A6A6A6" w:themeColor="background1" w:themeShade="A6"/>
                  <w:right w:val="nil"/>
                </w:tcBorders>
              </w:tcPr>
              <w:p w:rsidR="0000036B" w:rsidRPr="00C828BE" w:rsidRDefault="00055B22" w:rsidP="0000036B">
                <w:pPr>
                  <w:spacing w:after="460"/>
                  <w:rPr>
                    <w:color w:val="FF0000"/>
                    <w:sz w:val="24"/>
                    <w:szCs w:val="24"/>
                  </w:rPr>
                </w:pPr>
                <w:r>
                  <w:rPr>
                    <w:rStyle w:val="PlaceholderText"/>
                  </w:rPr>
                  <w:t>Enter who</w:t>
                </w:r>
              </w:p>
            </w:tc>
          </w:sdtContent>
        </w:sdt>
      </w:tr>
      <w:tr w:rsidR="0000036B" w:rsidRPr="00875240" w:rsidTr="000E4D4D">
        <w:sdt>
          <w:sdtPr>
            <w:rPr>
              <w:rStyle w:val="TextBoxStyle"/>
            </w:rPr>
            <w:alias w:val="How 2"/>
            <w:id w:val="1866556971"/>
            <w:lock w:val="sdtLocked"/>
            <w:placeholder>
              <w:docPart w:val="6D183434B20743DAAE33850DC0645B66"/>
            </w:placeholder>
            <w:showingPlcHdr/>
            <w:text/>
          </w:sdtPr>
          <w:sdtEndPr>
            <w:rPr>
              <w:rStyle w:val="DefaultParagraphFont"/>
              <w:color w:val="FF0000"/>
              <w:sz w:val="22"/>
              <w:szCs w:val="24"/>
            </w:rPr>
          </w:sdtEndPr>
          <w:sdtContent>
            <w:tc>
              <w:tcPr>
                <w:tcW w:w="5637" w:type="dxa"/>
                <w:tcBorders>
                  <w:top w:val="single" w:sz="6" w:space="0" w:color="A6A6A6" w:themeColor="background1" w:themeShade="A6"/>
                  <w:left w:val="nil"/>
                  <w:bottom w:val="single" w:sz="6" w:space="0" w:color="A6A6A6" w:themeColor="background1" w:themeShade="A6"/>
                </w:tcBorders>
              </w:tcPr>
              <w:p w:rsidR="0000036B" w:rsidRPr="00C828BE" w:rsidRDefault="00C828BE" w:rsidP="0000036B">
                <w:pPr>
                  <w:spacing w:after="460"/>
                  <w:rPr>
                    <w:color w:val="FF0000"/>
                    <w:sz w:val="24"/>
                    <w:szCs w:val="24"/>
                  </w:rPr>
                </w:pPr>
                <w:r>
                  <w:rPr>
                    <w:rStyle w:val="PlaceholderText"/>
                  </w:rPr>
                  <w:t>Enter how</w:t>
                </w:r>
              </w:p>
            </w:tc>
          </w:sdtContent>
        </w:sdt>
        <w:sdt>
          <w:sdtPr>
            <w:rPr>
              <w:rStyle w:val="TextBoxStyle"/>
            </w:rPr>
            <w:alias w:val="Where 2"/>
            <w:tag w:val="Where"/>
            <w:id w:val="-1309935511"/>
            <w:lock w:val="sdtLocked"/>
            <w:placeholder>
              <w:docPart w:val="9789B67515E8428AB7E17CB49C037B23"/>
            </w:placeholder>
            <w:showingPlcHdr/>
            <w:text/>
          </w:sdtPr>
          <w:sdtEndPr>
            <w:rPr>
              <w:rStyle w:val="DefaultParagraphFont"/>
              <w:color w:val="FF0000"/>
              <w:sz w:val="22"/>
              <w:szCs w:val="24"/>
            </w:rPr>
          </w:sdtEndPr>
          <w:sdtContent>
            <w:tc>
              <w:tcPr>
                <w:tcW w:w="1417" w:type="dxa"/>
                <w:tcBorders>
                  <w:right w:val="single" w:sz="6" w:space="0" w:color="A6A6A6" w:themeColor="background1" w:themeShade="A6"/>
                </w:tcBorders>
              </w:tcPr>
              <w:p w:rsidR="0000036B" w:rsidRPr="00C828BE" w:rsidRDefault="00EA306F" w:rsidP="0000036B">
                <w:pPr>
                  <w:spacing w:after="460"/>
                  <w:rPr>
                    <w:color w:val="FF0000"/>
                    <w:sz w:val="24"/>
                    <w:szCs w:val="24"/>
                  </w:rPr>
                </w:pPr>
                <w:r>
                  <w:rPr>
                    <w:rStyle w:val="PlaceholderText"/>
                  </w:rPr>
                  <w:t>Enter where</w:t>
                </w:r>
              </w:p>
            </w:tc>
          </w:sdtContent>
        </w:sdt>
        <w:sdt>
          <w:sdtPr>
            <w:rPr>
              <w:rStyle w:val="TextBoxStyle"/>
            </w:rPr>
            <w:alias w:val="When 2"/>
            <w:tag w:val="When 2"/>
            <w:id w:val="1997842175"/>
            <w:lock w:val="sdtLocked"/>
            <w:placeholder>
              <w:docPart w:val="6327CAF669C644F8901CAC67E8D0F03C"/>
            </w:placeholder>
            <w:showingPlcHdr/>
            <w:text/>
          </w:sdtPr>
          <w:sdtEndPr>
            <w:rPr>
              <w:rStyle w:val="DefaultParagraphFont"/>
              <w:color w:val="FF0000"/>
              <w:sz w:val="22"/>
              <w:szCs w:val="24"/>
            </w:rPr>
          </w:sdtEndPr>
          <w:sdtContent>
            <w:tc>
              <w:tcPr>
                <w:tcW w:w="1486" w:type="dxa"/>
                <w:tcBorders>
                  <w:top w:val="single" w:sz="6" w:space="0" w:color="A6A6A6" w:themeColor="background1" w:themeShade="A6"/>
                  <w:left w:val="single" w:sz="6" w:space="0" w:color="A6A6A6" w:themeColor="background1" w:themeShade="A6"/>
                  <w:bottom w:val="single" w:sz="6" w:space="0" w:color="A6A6A6" w:themeColor="background1" w:themeShade="A6"/>
                </w:tcBorders>
              </w:tcPr>
              <w:p w:rsidR="0000036B" w:rsidRPr="00C828BE" w:rsidRDefault="000E4D4D" w:rsidP="0000036B">
                <w:pPr>
                  <w:spacing w:after="460"/>
                  <w:rPr>
                    <w:color w:val="FF0000"/>
                    <w:sz w:val="24"/>
                    <w:szCs w:val="24"/>
                  </w:rPr>
                </w:pPr>
                <w:r>
                  <w:rPr>
                    <w:rStyle w:val="PlaceholderText"/>
                  </w:rPr>
                  <w:t>Enter when</w:t>
                </w:r>
              </w:p>
            </w:tc>
          </w:sdtContent>
        </w:sdt>
        <w:sdt>
          <w:sdtPr>
            <w:rPr>
              <w:rStyle w:val="TextBoxStyle"/>
            </w:rPr>
            <w:alias w:val="Who 2"/>
            <w:tag w:val="Who"/>
            <w:id w:val="680393372"/>
            <w:lock w:val="sdtLocked"/>
            <w:placeholder>
              <w:docPart w:val="0CD5E27C1DD84C75BDFAEB2C6539124C"/>
            </w:placeholder>
            <w:showingPlcHdr/>
            <w:text/>
          </w:sdtPr>
          <w:sdtEndPr>
            <w:rPr>
              <w:rStyle w:val="DefaultParagraphFont"/>
              <w:color w:val="FF0000"/>
              <w:sz w:val="22"/>
              <w:szCs w:val="24"/>
            </w:rPr>
          </w:sdtEndPr>
          <w:sdtContent>
            <w:tc>
              <w:tcPr>
                <w:tcW w:w="1311"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tcPr>
              <w:p w:rsidR="0000036B" w:rsidRPr="00C828BE" w:rsidRDefault="00055B22" w:rsidP="0000036B">
                <w:pPr>
                  <w:spacing w:after="460"/>
                  <w:rPr>
                    <w:color w:val="FF0000"/>
                    <w:sz w:val="24"/>
                    <w:szCs w:val="24"/>
                  </w:rPr>
                </w:pPr>
                <w:r>
                  <w:rPr>
                    <w:rStyle w:val="PlaceholderText"/>
                  </w:rPr>
                  <w:t>Enter who</w:t>
                </w:r>
              </w:p>
            </w:tc>
          </w:sdtContent>
        </w:sdt>
      </w:tr>
      <w:tr w:rsidR="0000036B" w:rsidRPr="00875240" w:rsidTr="000E4D4D">
        <w:sdt>
          <w:sdtPr>
            <w:rPr>
              <w:rStyle w:val="TextBoxStyle"/>
            </w:rPr>
            <w:alias w:val="How 3"/>
            <w:tag w:val="How 3"/>
            <w:id w:val="-123239302"/>
            <w:lock w:val="sdtLocked"/>
            <w:placeholder>
              <w:docPart w:val="DF9C4D86DFA643778D83386084B3677B"/>
            </w:placeholder>
            <w:showingPlcHdr/>
            <w:text/>
          </w:sdtPr>
          <w:sdtEndPr>
            <w:rPr>
              <w:rStyle w:val="DefaultParagraphFont"/>
              <w:color w:val="FF0000"/>
              <w:sz w:val="22"/>
              <w:szCs w:val="24"/>
            </w:rPr>
          </w:sdtEndPr>
          <w:sdtContent>
            <w:tc>
              <w:tcPr>
                <w:tcW w:w="5637" w:type="dxa"/>
                <w:tcBorders>
                  <w:top w:val="single" w:sz="6" w:space="0" w:color="A6A6A6" w:themeColor="background1" w:themeShade="A6"/>
                  <w:left w:val="nil"/>
                  <w:bottom w:val="single" w:sz="6" w:space="0" w:color="A6A6A6" w:themeColor="background1" w:themeShade="A6"/>
                </w:tcBorders>
              </w:tcPr>
              <w:p w:rsidR="0000036B" w:rsidRPr="00C828BE" w:rsidRDefault="00C828BE" w:rsidP="0000036B">
                <w:pPr>
                  <w:spacing w:after="460"/>
                  <w:rPr>
                    <w:color w:val="FF0000"/>
                    <w:sz w:val="24"/>
                    <w:szCs w:val="24"/>
                  </w:rPr>
                </w:pPr>
                <w:r>
                  <w:rPr>
                    <w:rStyle w:val="PlaceholderText"/>
                  </w:rPr>
                  <w:t>Enter how</w:t>
                </w:r>
              </w:p>
            </w:tc>
          </w:sdtContent>
        </w:sdt>
        <w:sdt>
          <w:sdtPr>
            <w:rPr>
              <w:rStyle w:val="TextBoxStyle"/>
            </w:rPr>
            <w:alias w:val="Where 3"/>
            <w:tag w:val="Where"/>
            <w:id w:val="1268666097"/>
            <w:lock w:val="sdtLocked"/>
            <w:placeholder>
              <w:docPart w:val="3C84E21396A84195B3ABCADAACC71B20"/>
            </w:placeholder>
            <w:showingPlcHdr/>
            <w:text/>
          </w:sdtPr>
          <w:sdtEndPr>
            <w:rPr>
              <w:rStyle w:val="DefaultParagraphFont"/>
              <w:color w:val="FF0000"/>
              <w:sz w:val="22"/>
              <w:szCs w:val="24"/>
            </w:rPr>
          </w:sdtEndPr>
          <w:sdtContent>
            <w:tc>
              <w:tcPr>
                <w:tcW w:w="1417" w:type="dxa"/>
                <w:tcBorders>
                  <w:right w:val="single" w:sz="6" w:space="0" w:color="A6A6A6" w:themeColor="background1" w:themeShade="A6"/>
                </w:tcBorders>
              </w:tcPr>
              <w:p w:rsidR="0000036B" w:rsidRPr="00C828BE" w:rsidRDefault="00EA306F" w:rsidP="00C828BE">
                <w:pPr>
                  <w:spacing w:after="460"/>
                  <w:rPr>
                    <w:color w:val="FF0000"/>
                    <w:sz w:val="24"/>
                    <w:szCs w:val="24"/>
                  </w:rPr>
                </w:pPr>
                <w:r>
                  <w:rPr>
                    <w:rStyle w:val="PlaceholderText"/>
                  </w:rPr>
                  <w:t>Enter where</w:t>
                </w:r>
              </w:p>
            </w:tc>
          </w:sdtContent>
        </w:sdt>
        <w:sdt>
          <w:sdtPr>
            <w:rPr>
              <w:rStyle w:val="TextBoxStyle"/>
            </w:rPr>
            <w:alias w:val="When 3"/>
            <w:tag w:val="When 3"/>
            <w:id w:val="-2065637988"/>
            <w:lock w:val="sdtLocked"/>
            <w:placeholder>
              <w:docPart w:val="8797C15B465548C9820E8874A659AFAB"/>
            </w:placeholder>
            <w:showingPlcHdr/>
            <w:text/>
          </w:sdtPr>
          <w:sdtEndPr>
            <w:rPr>
              <w:rStyle w:val="DefaultParagraphFont"/>
              <w:color w:val="FF0000"/>
              <w:sz w:val="22"/>
              <w:szCs w:val="24"/>
            </w:rPr>
          </w:sdtEndPr>
          <w:sdtContent>
            <w:tc>
              <w:tcPr>
                <w:tcW w:w="1486" w:type="dxa"/>
                <w:tcBorders>
                  <w:top w:val="single" w:sz="6" w:space="0" w:color="A6A6A6" w:themeColor="background1" w:themeShade="A6"/>
                  <w:left w:val="single" w:sz="6" w:space="0" w:color="A6A6A6" w:themeColor="background1" w:themeShade="A6"/>
                  <w:bottom w:val="single" w:sz="6" w:space="0" w:color="A6A6A6" w:themeColor="background1" w:themeShade="A6"/>
                </w:tcBorders>
              </w:tcPr>
              <w:p w:rsidR="0000036B" w:rsidRPr="00C828BE" w:rsidRDefault="000E4D4D" w:rsidP="0000036B">
                <w:pPr>
                  <w:spacing w:after="460"/>
                  <w:rPr>
                    <w:color w:val="FF0000"/>
                    <w:sz w:val="24"/>
                    <w:szCs w:val="24"/>
                  </w:rPr>
                </w:pPr>
                <w:r>
                  <w:rPr>
                    <w:rStyle w:val="PlaceholderText"/>
                  </w:rPr>
                  <w:t>Enter when</w:t>
                </w:r>
              </w:p>
            </w:tc>
          </w:sdtContent>
        </w:sdt>
        <w:sdt>
          <w:sdtPr>
            <w:rPr>
              <w:rStyle w:val="TextBoxStyle"/>
            </w:rPr>
            <w:alias w:val="Who 3"/>
            <w:tag w:val="Who"/>
            <w:id w:val="899416182"/>
            <w:lock w:val="sdtLocked"/>
            <w:placeholder>
              <w:docPart w:val="2E621E7DE9ED42B6B34AE374E92CB364"/>
            </w:placeholder>
            <w:showingPlcHdr/>
            <w:text/>
          </w:sdtPr>
          <w:sdtEndPr>
            <w:rPr>
              <w:rStyle w:val="DefaultParagraphFont"/>
              <w:color w:val="FF0000"/>
              <w:sz w:val="22"/>
              <w:szCs w:val="24"/>
            </w:rPr>
          </w:sdtEndPr>
          <w:sdtContent>
            <w:tc>
              <w:tcPr>
                <w:tcW w:w="1311"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tcPr>
              <w:p w:rsidR="0000036B" w:rsidRPr="00C828BE" w:rsidRDefault="00055B22" w:rsidP="0000036B">
                <w:pPr>
                  <w:spacing w:after="460"/>
                  <w:rPr>
                    <w:color w:val="FF0000"/>
                    <w:sz w:val="24"/>
                    <w:szCs w:val="24"/>
                  </w:rPr>
                </w:pPr>
                <w:r>
                  <w:rPr>
                    <w:rStyle w:val="PlaceholderText"/>
                  </w:rPr>
                  <w:t>Enter who</w:t>
                </w:r>
              </w:p>
            </w:tc>
          </w:sdtContent>
        </w:sdt>
      </w:tr>
      <w:tr w:rsidR="0000036B" w:rsidRPr="00875240" w:rsidTr="000E4D4D">
        <w:sdt>
          <w:sdtPr>
            <w:rPr>
              <w:rStyle w:val="TextBoxStyle"/>
            </w:rPr>
            <w:alias w:val="How 4"/>
            <w:tag w:val="How 4"/>
            <w:id w:val="989132464"/>
            <w:lock w:val="sdtLocked"/>
            <w:placeholder>
              <w:docPart w:val="16F206CE4F8E4CE6A529F1C2F4D6D34D"/>
            </w:placeholder>
            <w:showingPlcHdr/>
            <w:text/>
          </w:sdtPr>
          <w:sdtEndPr>
            <w:rPr>
              <w:rStyle w:val="DefaultParagraphFont"/>
              <w:color w:val="FF0000"/>
              <w:sz w:val="22"/>
              <w:szCs w:val="24"/>
            </w:rPr>
          </w:sdtEndPr>
          <w:sdtContent>
            <w:tc>
              <w:tcPr>
                <w:tcW w:w="5637" w:type="dxa"/>
                <w:tcBorders>
                  <w:top w:val="single" w:sz="6" w:space="0" w:color="A6A6A6" w:themeColor="background1" w:themeShade="A6"/>
                  <w:left w:val="nil"/>
                  <w:bottom w:val="single" w:sz="6" w:space="0" w:color="A6A6A6" w:themeColor="background1" w:themeShade="A6"/>
                </w:tcBorders>
              </w:tcPr>
              <w:p w:rsidR="0000036B" w:rsidRPr="00C828BE" w:rsidRDefault="00C828BE" w:rsidP="0000036B">
                <w:pPr>
                  <w:spacing w:after="460"/>
                  <w:rPr>
                    <w:color w:val="FF0000"/>
                    <w:sz w:val="24"/>
                    <w:szCs w:val="24"/>
                  </w:rPr>
                </w:pPr>
                <w:r>
                  <w:rPr>
                    <w:rStyle w:val="PlaceholderText"/>
                  </w:rPr>
                  <w:t>Enter how</w:t>
                </w:r>
              </w:p>
            </w:tc>
          </w:sdtContent>
        </w:sdt>
        <w:sdt>
          <w:sdtPr>
            <w:rPr>
              <w:rStyle w:val="TextBoxStyle"/>
            </w:rPr>
            <w:alias w:val="Where 4"/>
            <w:tag w:val="Where"/>
            <w:id w:val="2014177715"/>
            <w:lock w:val="sdtLocked"/>
            <w:placeholder>
              <w:docPart w:val="136765F4401043D69D469033C188ADD4"/>
            </w:placeholder>
            <w:showingPlcHdr/>
            <w:text/>
          </w:sdtPr>
          <w:sdtEndPr>
            <w:rPr>
              <w:rStyle w:val="DefaultParagraphFont"/>
              <w:color w:val="FF0000"/>
              <w:sz w:val="22"/>
              <w:szCs w:val="24"/>
            </w:rPr>
          </w:sdtEndPr>
          <w:sdtContent>
            <w:tc>
              <w:tcPr>
                <w:tcW w:w="1417" w:type="dxa"/>
                <w:tcBorders>
                  <w:right w:val="single" w:sz="6" w:space="0" w:color="A6A6A6" w:themeColor="background1" w:themeShade="A6"/>
                </w:tcBorders>
              </w:tcPr>
              <w:p w:rsidR="0000036B" w:rsidRPr="00C828BE" w:rsidRDefault="00EA306F" w:rsidP="0000036B">
                <w:pPr>
                  <w:spacing w:after="460"/>
                  <w:rPr>
                    <w:color w:val="FF0000"/>
                    <w:sz w:val="24"/>
                    <w:szCs w:val="24"/>
                  </w:rPr>
                </w:pPr>
                <w:r>
                  <w:rPr>
                    <w:rStyle w:val="PlaceholderText"/>
                  </w:rPr>
                  <w:t>Enter where</w:t>
                </w:r>
              </w:p>
            </w:tc>
          </w:sdtContent>
        </w:sdt>
        <w:sdt>
          <w:sdtPr>
            <w:rPr>
              <w:rStyle w:val="TextBoxStyle"/>
            </w:rPr>
            <w:alias w:val="When 4"/>
            <w:tag w:val="When 4"/>
            <w:id w:val="222412943"/>
            <w:lock w:val="sdtLocked"/>
            <w:placeholder>
              <w:docPart w:val="D556F5C05E7B4DC7B945F2317DFE5442"/>
            </w:placeholder>
            <w:showingPlcHdr/>
            <w:text/>
          </w:sdtPr>
          <w:sdtEndPr>
            <w:rPr>
              <w:rStyle w:val="DefaultParagraphFont"/>
              <w:color w:val="FF0000"/>
              <w:sz w:val="22"/>
              <w:szCs w:val="24"/>
            </w:rPr>
          </w:sdtEndPr>
          <w:sdtContent>
            <w:tc>
              <w:tcPr>
                <w:tcW w:w="1486" w:type="dxa"/>
                <w:tcBorders>
                  <w:top w:val="single" w:sz="6" w:space="0" w:color="A6A6A6" w:themeColor="background1" w:themeShade="A6"/>
                  <w:left w:val="single" w:sz="6" w:space="0" w:color="A6A6A6" w:themeColor="background1" w:themeShade="A6"/>
                  <w:bottom w:val="single" w:sz="6" w:space="0" w:color="A6A6A6" w:themeColor="background1" w:themeShade="A6"/>
                </w:tcBorders>
              </w:tcPr>
              <w:p w:rsidR="0000036B" w:rsidRPr="00C828BE" w:rsidRDefault="000E4D4D" w:rsidP="0000036B">
                <w:pPr>
                  <w:spacing w:after="460"/>
                  <w:rPr>
                    <w:color w:val="FF0000"/>
                    <w:sz w:val="24"/>
                    <w:szCs w:val="24"/>
                  </w:rPr>
                </w:pPr>
                <w:r>
                  <w:rPr>
                    <w:rStyle w:val="PlaceholderText"/>
                  </w:rPr>
                  <w:t>Enter when</w:t>
                </w:r>
              </w:p>
            </w:tc>
          </w:sdtContent>
        </w:sdt>
        <w:sdt>
          <w:sdtPr>
            <w:rPr>
              <w:rStyle w:val="TextBoxStyle"/>
            </w:rPr>
            <w:alias w:val="Who 4"/>
            <w:tag w:val="Who"/>
            <w:id w:val="-1076895950"/>
            <w:lock w:val="sdtLocked"/>
            <w:placeholder>
              <w:docPart w:val="798D76F4761948479BF055AA5EBAA5D5"/>
            </w:placeholder>
            <w:showingPlcHdr/>
            <w:text/>
          </w:sdtPr>
          <w:sdtEndPr>
            <w:rPr>
              <w:rStyle w:val="DefaultParagraphFont"/>
              <w:color w:val="FF0000"/>
              <w:sz w:val="22"/>
              <w:szCs w:val="24"/>
            </w:rPr>
          </w:sdtEndPr>
          <w:sdtContent>
            <w:tc>
              <w:tcPr>
                <w:tcW w:w="1311"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tcPr>
              <w:p w:rsidR="0000036B" w:rsidRPr="00C828BE" w:rsidRDefault="00055B22" w:rsidP="0000036B">
                <w:pPr>
                  <w:spacing w:after="460"/>
                  <w:rPr>
                    <w:color w:val="FF0000"/>
                    <w:sz w:val="24"/>
                    <w:szCs w:val="24"/>
                  </w:rPr>
                </w:pPr>
                <w:r>
                  <w:rPr>
                    <w:rStyle w:val="PlaceholderText"/>
                  </w:rPr>
                  <w:t>Enter who</w:t>
                </w:r>
              </w:p>
            </w:tc>
          </w:sdtContent>
        </w:sdt>
      </w:tr>
      <w:tr w:rsidR="0000036B" w:rsidRPr="00875240" w:rsidTr="000E4D4D">
        <w:sdt>
          <w:sdtPr>
            <w:rPr>
              <w:rStyle w:val="TextBoxStyle"/>
            </w:rPr>
            <w:alias w:val="How 5"/>
            <w:tag w:val="How 5"/>
            <w:id w:val="1466227873"/>
            <w:lock w:val="sdtLocked"/>
            <w:placeholder>
              <w:docPart w:val="D27879225C0D40399FD039E5FF778FE4"/>
            </w:placeholder>
            <w:showingPlcHdr/>
            <w:text/>
          </w:sdtPr>
          <w:sdtEndPr>
            <w:rPr>
              <w:rStyle w:val="DefaultParagraphFont"/>
              <w:color w:val="FF0000"/>
              <w:sz w:val="22"/>
              <w:szCs w:val="24"/>
            </w:rPr>
          </w:sdtEndPr>
          <w:sdtContent>
            <w:tc>
              <w:tcPr>
                <w:tcW w:w="5637" w:type="dxa"/>
                <w:tcBorders>
                  <w:top w:val="single" w:sz="6" w:space="0" w:color="A6A6A6" w:themeColor="background1" w:themeShade="A6"/>
                  <w:left w:val="nil"/>
                  <w:bottom w:val="single" w:sz="6" w:space="0" w:color="A6A6A6" w:themeColor="background1" w:themeShade="A6"/>
                </w:tcBorders>
              </w:tcPr>
              <w:p w:rsidR="0000036B" w:rsidRPr="00C828BE" w:rsidRDefault="00C828BE" w:rsidP="0000036B">
                <w:pPr>
                  <w:spacing w:after="460"/>
                  <w:rPr>
                    <w:color w:val="FF0000"/>
                    <w:sz w:val="24"/>
                    <w:szCs w:val="24"/>
                  </w:rPr>
                </w:pPr>
                <w:r>
                  <w:rPr>
                    <w:rStyle w:val="PlaceholderText"/>
                  </w:rPr>
                  <w:t>Enter how</w:t>
                </w:r>
              </w:p>
            </w:tc>
          </w:sdtContent>
        </w:sdt>
        <w:sdt>
          <w:sdtPr>
            <w:rPr>
              <w:rStyle w:val="TextBoxStyle"/>
            </w:rPr>
            <w:alias w:val="Where 5"/>
            <w:tag w:val="Where"/>
            <w:id w:val="370339495"/>
            <w:lock w:val="sdtLocked"/>
            <w:placeholder>
              <w:docPart w:val="E95A9448E4654C96AE7BF3C12D3832B1"/>
            </w:placeholder>
            <w:showingPlcHdr/>
            <w:text/>
          </w:sdtPr>
          <w:sdtEndPr>
            <w:rPr>
              <w:rStyle w:val="DefaultParagraphFont"/>
              <w:color w:val="FF0000"/>
              <w:sz w:val="22"/>
              <w:szCs w:val="24"/>
            </w:rPr>
          </w:sdtEndPr>
          <w:sdtContent>
            <w:tc>
              <w:tcPr>
                <w:tcW w:w="1417" w:type="dxa"/>
                <w:tcBorders>
                  <w:right w:val="single" w:sz="6" w:space="0" w:color="A6A6A6" w:themeColor="background1" w:themeShade="A6"/>
                </w:tcBorders>
              </w:tcPr>
              <w:p w:rsidR="0000036B" w:rsidRPr="00C828BE" w:rsidRDefault="00EA306F" w:rsidP="0000036B">
                <w:pPr>
                  <w:spacing w:after="460"/>
                  <w:rPr>
                    <w:color w:val="FF0000"/>
                    <w:sz w:val="24"/>
                    <w:szCs w:val="24"/>
                  </w:rPr>
                </w:pPr>
                <w:r>
                  <w:rPr>
                    <w:rStyle w:val="PlaceholderText"/>
                  </w:rPr>
                  <w:t>Enter where</w:t>
                </w:r>
              </w:p>
            </w:tc>
          </w:sdtContent>
        </w:sdt>
        <w:sdt>
          <w:sdtPr>
            <w:rPr>
              <w:rStyle w:val="TextBoxStyle"/>
            </w:rPr>
            <w:alias w:val="When 5"/>
            <w:tag w:val="When 5"/>
            <w:id w:val="-1186211842"/>
            <w:lock w:val="sdtLocked"/>
            <w:placeholder>
              <w:docPart w:val="B179C627ED7646B3BBF39A978D910DD0"/>
            </w:placeholder>
            <w:showingPlcHdr/>
            <w:text/>
          </w:sdtPr>
          <w:sdtEndPr>
            <w:rPr>
              <w:rStyle w:val="DefaultParagraphFont"/>
              <w:color w:val="FF0000"/>
              <w:sz w:val="22"/>
              <w:szCs w:val="24"/>
            </w:rPr>
          </w:sdtEndPr>
          <w:sdtContent>
            <w:tc>
              <w:tcPr>
                <w:tcW w:w="1486" w:type="dxa"/>
                <w:tcBorders>
                  <w:top w:val="single" w:sz="6" w:space="0" w:color="A6A6A6" w:themeColor="background1" w:themeShade="A6"/>
                  <w:left w:val="single" w:sz="6" w:space="0" w:color="A6A6A6" w:themeColor="background1" w:themeShade="A6"/>
                  <w:bottom w:val="single" w:sz="6" w:space="0" w:color="A6A6A6" w:themeColor="background1" w:themeShade="A6"/>
                </w:tcBorders>
              </w:tcPr>
              <w:p w:rsidR="0000036B" w:rsidRPr="00C828BE" w:rsidRDefault="000E4D4D" w:rsidP="0000036B">
                <w:pPr>
                  <w:spacing w:after="460"/>
                  <w:rPr>
                    <w:color w:val="FF0000"/>
                    <w:sz w:val="24"/>
                    <w:szCs w:val="24"/>
                  </w:rPr>
                </w:pPr>
                <w:r>
                  <w:rPr>
                    <w:rStyle w:val="PlaceholderText"/>
                  </w:rPr>
                  <w:t>Enter when</w:t>
                </w:r>
              </w:p>
            </w:tc>
          </w:sdtContent>
        </w:sdt>
        <w:sdt>
          <w:sdtPr>
            <w:rPr>
              <w:rStyle w:val="TextBoxStyle"/>
            </w:rPr>
            <w:alias w:val="Who 5"/>
            <w:tag w:val="Who"/>
            <w:id w:val="-509985695"/>
            <w:lock w:val="sdtLocked"/>
            <w:placeholder>
              <w:docPart w:val="BB0C568CE426422AA64EED8DE80B6437"/>
            </w:placeholder>
            <w:showingPlcHdr/>
            <w:text/>
          </w:sdtPr>
          <w:sdtEndPr>
            <w:rPr>
              <w:rStyle w:val="DefaultParagraphFont"/>
              <w:color w:val="FF0000"/>
              <w:sz w:val="22"/>
              <w:szCs w:val="24"/>
            </w:rPr>
          </w:sdtEndPr>
          <w:sdtContent>
            <w:tc>
              <w:tcPr>
                <w:tcW w:w="1311"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tcPr>
              <w:p w:rsidR="0000036B" w:rsidRPr="00C828BE" w:rsidRDefault="00055B22" w:rsidP="0000036B">
                <w:pPr>
                  <w:spacing w:after="460"/>
                  <w:rPr>
                    <w:color w:val="FF0000"/>
                    <w:sz w:val="24"/>
                    <w:szCs w:val="24"/>
                  </w:rPr>
                </w:pPr>
                <w:r>
                  <w:rPr>
                    <w:rStyle w:val="PlaceholderText"/>
                  </w:rPr>
                  <w:t>Enter who</w:t>
                </w:r>
              </w:p>
            </w:tc>
          </w:sdtContent>
        </w:sdt>
      </w:tr>
      <w:tr w:rsidR="0000036B" w:rsidRPr="00875240" w:rsidTr="000E4D4D">
        <w:sdt>
          <w:sdtPr>
            <w:rPr>
              <w:rStyle w:val="TextBoxStyle"/>
            </w:rPr>
            <w:alias w:val="How 6"/>
            <w:tag w:val="How 6"/>
            <w:id w:val="-899443035"/>
            <w:lock w:val="sdtLocked"/>
            <w:placeholder>
              <w:docPart w:val="F45045F4D7C54B929EED0759E260C4BF"/>
            </w:placeholder>
            <w:showingPlcHdr/>
            <w:text/>
          </w:sdtPr>
          <w:sdtEndPr>
            <w:rPr>
              <w:rStyle w:val="DefaultParagraphFont"/>
              <w:color w:val="FF0000"/>
              <w:sz w:val="22"/>
              <w:szCs w:val="24"/>
            </w:rPr>
          </w:sdtEndPr>
          <w:sdtContent>
            <w:tc>
              <w:tcPr>
                <w:tcW w:w="5637" w:type="dxa"/>
                <w:tcBorders>
                  <w:top w:val="single" w:sz="6" w:space="0" w:color="A6A6A6" w:themeColor="background1" w:themeShade="A6"/>
                  <w:left w:val="nil"/>
                  <w:bottom w:val="single" w:sz="6" w:space="0" w:color="A6A6A6" w:themeColor="background1" w:themeShade="A6"/>
                </w:tcBorders>
              </w:tcPr>
              <w:p w:rsidR="0000036B" w:rsidRPr="00C828BE" w:rsidRDefault="00C828BE" w:rsidP="0000036B">
                <w:pPr>
                  <w:spacing w:after="460"/>
                  <w:rPr>
                    <w:color w:val="FF0000"/>
                    <w:sz w:val="24"/>
                    <w:szCs w:val="24"/>
                  </w:rPr>
                </w:pPr>
                <w:r>
                  <w:rPr>
                    <w:rStyle w:val="PlaceholderText"/>
                  </w:rPr>
                  <w:t>Enter how</w:t>
                </w:r>
              </w:p>
            </w:tc>
          </w:sdtContent>
        </w:sdt>
        <w:sdt>
          <w:sdtPr>
            <w:rPr>
              <w:rStyle w:val="TextBoxStyle"/>
            </w:rPr>
            <w:alias w:val="Where 6"/>
            <w:tag w:val="Where"/>
            <w:id w:val="-916402565"/>
            <w:lock w:val="sdtLocked"/>
            <w:placeholder>
              <w:docPart w:val="3242A98F356B422D80D633F0020C2B2D"/>
            </w:placeholder>
            <w:showingPlcHdr/>
            <w:text/>
          </w:sdtPr>
          <w:sdtEndPr>
            <w:rPr>
              <w:rStyle w:val="DefaultParagraphFont"/>
              <w:color w:val="FF0000"/>
              <w:sz w:val="22"/>
              <w:szCs w:val="24"/>
            </w:rPr>
          </w:sdtEndPr>
          <w:sdtContent>
            <w:tc>
              <w:tcPr>
                <w:tcW w:w="1417" w:type="dxa"/>
                <w:tcBorders>
                  <w:right w:val="single" w:sz="6" w:space="0" w:color="A6A6A6" w:themeColor="background1" w:themeShade="A6"/>
                </w:tcBorders>
              </w:tcPr>
              <w:p w:rsidR="0000036B" w:rsidRPr="00C828BE" w:rsidRDefault="00EA306F" w:rsidP="0000036B">
                <w:pPr>
                  <w:spacing w:after="460"/>
                  <w:rPr>
                    <w:color w:val="FF0000"/>
                    <w:sz w:val="24"/>
                    <w:szCs w:val="24"/>
                  </w:rPr>
                </w:pPr>
                <w:r>
                  <w:rPr>
                    <w:rStyle w:val="PlaceholderText"/>
                  </w:rPr>
                  <w:t>Enter where</w:t>
                </w:r>
              </w:p>
            </w:tc>
          </w:sdtContent>
        </w:sdt>
        <w:sdt>
          <w:sdtPr>
            <w:rPr>
              <w:rStyle w:val="TextBoxStyle"/>
            </w:rPr>
            <w:alias w:val="When 6"/>
            <w:tag w:val="When 6"/>
            <w:id w:val="528615356"/>
            <w:lock w:val="sdtLocked"/>
            <w:placeholder>
              <w:docPart w:val="22ED367D84E54FCB87AC81D958BDF6A8"/>
            </w:placeholder>
            <w:showingPlcHdr/>
            <w:text/>
          </w:sdtPr>
          <w:sdtEndPr>
            <w:rPr>
              <w:rStyle w:val="DefaultParagraphFont"/>
              <w:color w:val="FF0000"/>
              <w:sz w:val="22"/>
              <w:szCs w:val="24"/>
            </w:rPr>
          </w:sdtEndPr>
          <w:sdtContent>
            <w:tc>
              <w:tcPr>
                <w:tcW w:w="1486" w:type="dxa"/>
                <w:tcBorders>
                  <w:top w:val="single" w:sz="6" w:space="0" w:color="A6A6A6" w:themeColor="background1" w:themeShade="A6"/>
                  <w:left w:val="single" w:sz="6" w:space="0" w:color="A6A6A6" w:themeColor="background1" w:themeShade="A6"/>
                  <w:bottom w:val="single" w:sz="6" w:space="0" w:color="A6A6A6" w:themeColor="background1" w:themeShade="A6"/>
                </w:tcBorders>
              </w:tcPr>
              <w:p w:rsidR="0000036B" w:rsidRPr="00C828BE" w:rsidRDefault="000E4D4D" w:rsidP="0000036B">
                <w:pPr>
                  <w:spacing w:after="460"/>
                  <w:rPr>
                    <w:color w:val="FF0000"/>
                    <w:sz w:val="24"/>
                    <w:szCs w:val="24"/>
                  </w:rPr>
                </w:pPr>
                <w:r>
                  <w:rPr>
                    <w:rStyle w:val="PlaceholderText"/>
                  </w:rPr>
                  <w:t>Enter when</w:t>
                </w:r>
              </w:p>
            </w:tc>
          </w:sdtContent>
        </w:sdt>
        <w:sdt>
          <w:sdtPr>
            <w:rPr>
              <w:rStyle w:val="TextBoxStyle"/>
            </w:rPr>
            <w:alias w:val="Who 6"/>
            <w:tag w:val="Who"/>
            <w:id w:val="1963453298"/>
            <w:lock w:val="sdtLocked"/>
            <w:placeholder>
              <w:docPart w:val="3320726EB4AC499CB7248DFA8F48920F"/>
            </w:placeholder>
            <w:showingPlcHdr/>
            <w:text/>
          </w:sdtPr>
          <w:sdtEndPr>
            <w:rPr>
              <w:rStyle w:val="DefaultParagraphFont"/>
              <w:color w:val="FF0000"/>
              <w:sz w:val="22"/>
              <w:szCs w:val="24"/>
            </w:rPr>
          </w:sdtEndPr>
          <w:sdtContent>
            <w:tc>
              <w:tcPr>
                <w:tcW w:w="1311"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tcPr>
              <w:p w:rsidR="0000036B" w:rsidRPr="00C828BE" w:rsidRDefault="00055B22" w:rsidP="0000036B">
                <w:pPr>
                  <w:spacing w:after="460"/>
                  <w:rPr>
                    <w:color w:val="FF0000"/>
                    <w:sz w:val="24"/>
                    <w:szCs w:val="24"/>
                  </w:rPr>
                </w:pPr>
                <w:r>
                  <w:rPr>
                    <w:rStyle w:val="PlaceholderText"/>
                  </w:rPr>
                  <w:t>Enter who</w:t>
                </w:r>
              </w:p>
            </w:tc>
          </w:sdtContent>
        </w:sdt>
      </w:tr>
      <w:tr w:rsidR="0000036B" w:rsidRPr="00875240" w:rsidTr="000E4D4D">
        <w:sdt>
          <w:sdtPr>
            <w:rPr>
              <w:rStyle w:val="TextBoxStyle"/>
            </w:rPr>
            <w:alias w:val="How 7"/>
            <w:tag w:val="How 7"/>
            <w:id w:val="2055506060"/>
            <w:lock w:val="sdtLocked"/>
            <w:placeholder>
              <w:docPart w:val="4F38643A15F9407093BACEE70150F63C"/>
            </w:placeholder>
            <w:showingPlcHdr/>
            <w:text/>
          </w:sdtPr>
          <w:sdtEndPr>
            <w:rPr>
              <w:rStyle w:val="DefaultParagraphFont"/>
              <w:color w:val="FF0000"/>
              <w:sz w:val="22"/>
              <w:szCs w:val="24"/>
            </w:rPr>
          </w:sdtEndPr>
          <w:sdtContent>
            <w:tc>
              <w:tcPr>
                <w:tcW w:w="5637" w:type="dxa"/>
                <w:tcBorders>
                  <w:top w:val="single" w:sz="6" w:space="0" w:color="A6A6A6" w:themeColor="background1" w:themeShade="A6"/>
                  <w:left w:val="nil"/>
                  <w:bottom w:val="single" w:sz="6" w:space="0" w:color="A6A6A6" w:themeColor="background1" w:themeShade="A6"/>
                </w:tcBorders>
              </w:tcPr>
              <w:p w:rsidR="0000036B" w:rsidRPr="00C828BE" w:rsidRDefault="00C828BE" w:rsidP="0000036B">
                <w:pPr>
                  <w:spacing w:after="460"/>
                  <w:rPr>
                    <w:color w:val="FF0000"/>
                    <w:sz w:val="24"/>
                    <w:szCs w:val="24"/>
                  </w:rPr>
                </w:pPr>
                <w:r>
                  <w:rPr>
                    <w:rStyle w:val="PlaceholderText"/>
                  </w:rPr>
                  <w:t>Enter how</w:t>
                </w:r>
              </w:p>
            </w:tc>
          </w:sdtContent>
        </w:sdt>
        <w:sdt>
          <w:sdtPr>
            <w:rPr>
              <w:rStyle w:val="TextBoxStyle"/>
            </w:rPr>
            <w:alias w:val="Where 7"/>
            <w:tag w:val="Where"/>
            <w:id w:val="-72517656"/>
            <w:lock w:val="sdtLocked"/>
            <w:placeholder>
              <w:docPart w:val="50CAFB1B17854B129855158C7F4ADA0B"/>
            </w:placeholder>
            <w:showingPlcHdr/>
            <w:text/>
          </w:sdtPr>
          <w:sdtEndPr>
            <w:rPr>
              <w:rStyle w:val="DefaultParagraphFont"/>
              <w:color w:val="FF0000"/>
              <w:sz w:val="22"/>
              <w:szCs w:val="24"/>
            </w:rPr>
          </w:sdtEndPr>
          <w:sdtContent>
            <w:tc>
              <w:tcPr>
                <w:tcW w:w="1417" w:type="dxa"/>
                <w:tcBorders>
                  <w:right w:val="single" w:sz="6" w:space="0" w:color="A6A6A6" w:themeColor="background1" w:themeShade="A6"/>
                </w:tcBorders>
              </w:tcPr>
              <w:p w:rsidR="0000036B" w:rsidRPr="00C828BE" w:rsidRDefault="00EA306F" w:rsidP="0000036B">
                <w:pPr>
                  <w:spacing w:after="460"/>
                  <w:rPr>
                    <w:color w:val="FF0000"/>
                    <w:sz w:val="24"/>
                    <w:szCs w:val="24"/>
                  </w:rPr>
                </w:pPr>
                <w:r>
                  <w:rPr>
                    <w:rStyle w:val="PlaceholderText"/>
                  </w:rPr>
                  <w:t>Enter where</w:t>
                </w:r>
              </w:p>
            </w:tc>
          </w:sdtContent>
        </w:sdt>
        <w:sdt>
          <w:sdtPr>
            <w:rPr>
              <w:rStyle w:val="TextBoxStyle"/>
            </w:rPr>
            <w:alias w:val="When 7"/>
            <w:tag w:val="When 7"/>
            <w:id w:val="-1343386864"/>
            <w:lock w:val="sdtLocked"/>
            <w:placeholder>
              <w:docPart w:val="83B7203C14834802B175673B62F73289"/>
            </w:placeholder>
            <w:showingPlcHdr/>
            <w:text/>
          </w:sdtPr>
          <w:sdtEndPr>
            <w:rPr>
              <w:rStyle w:val="DefaultParagraphFont"/>
              <w:color w:val="FF0000"/>
              <w:sz w:val="22"/>
              <w:szCs w:val="24"/>
            </w:rPr>
          </w:sdtEndPr>
          <w:sdtContent>
            <w:tc>
              <w:tcPr>
                <w:tcW w:w="1486" w:type="dxa"/>
                <w:tcBorders>
                  <w:top w:val="single" w:sz="6" w:space="0" w:color="A6A6A6" w:themeColor="background1" w:themeShade="A6"/>
                  <w:left w:val="single" w:sz="6" w:space="0" w:color="A6A6A6" w:themeColor="background1" w:themeShade="A6"/>
                  <w:bottom w:val="single" w:sz="6" w:space="0" w:color="A6A6A6" w:themeColor="background1" w:themeShade="A6"/>
                </w:tcBorders>
              </w:tcPr>
              <w:p w:rsidR="0000036B" w:rsidRPr="00C828BE" w:rsidRDefault="000E4D4D" w:rsidP="0000036B">
                <w:pPr>
                  <w:spacing w:after="460"/>
                  <w:rPr>
                    <w:color w:val="FF0000"/>
                    <w:sz w:val="24"/>
                    <w:szCs w:val="24"/>
                  </w:rPr>
                </w:pPr>
                <w:r>
                  <w:rPr>
                    <w:rStyle w:val="PlaceholderText"/>
                  </w:rPr>
                  <w:t>Enter when</w:t>
                </w:r>
              </w:p>
            </w:tc>
          </w:sdtContent>
        </w:sdt>
        <w:sdt>
          <w:sdtPr>
            <w:rPr>
              <w:rStyle w:val="TextBoxStyle"/>
            </w:rPr>
            <w:alias w:val="Who 7"/>
            <w:tag w:val="Who"/>
            <w:id w:val="-2057702533"/>
            <w:lock w:val="sdtLocked"/>
            <w:placeholder>
              <w:docPart w:val="076B8193815A40159C2ADAD8DB0D8557"/>
            </w:placeholder>
            <w:showingPlcHdr/>
            <w:text/>
          </w:sdtPr>
          <w:sdtEndPr>
            <w:rPr>
              <w:rStyle w:val="DefaultParagraphFont"/>
              <w:color w:val="FF0000"/>
              <w:sz w:val="22"/>
              <w:szCs w:val="24"/>
            </w:rPr>
          </w:sdtEndPr>
          <w:sdtContent>
            <w:tc>
              <w:tcPr>
                <w:tcW w:w="1311"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tcPr>
              <w:p w:rsidR="0000036B" w:rsidRPr="00C828BE" w:rsidRDefault="00055B22" w:rsidP="0000036B">
                <w:pPr>
                  <w:spacing w:after="460"/>
                  <w:rPr>
                    <w:color w:val="FF0000"/>
                    <w:sz w:val="24"/>
                    <w:szCs w:val="24"/>
                  </w:rPr>
                </w:pPr>
                <w:r>
                  <w:rPr>
                    <w:rStyle w:val="PlaceholderText"/>
                  </w:rPr>
                  <w:t>Enter who</w:t>
                </w:r>
              </w:p>
            </w:tc>
          </w:sdtContent>
        </w:sdt>
      </w:tr>
      <w:tr w:rsidR="0000036B" w:rsidRPr="00875240" w:rsidTr="000E4D4D">
        <w:sdt>
          <w:sdtPr>
            <w:rPr>
              <w:rStyle w:val="TextBoxStyle"/>
            </w:rPr>
            <w:alias w:val="How 8"/>
            <w:tag w:val="How 8"/>
            <w:id w:val="146098311"/>
            <w:lock w:val="sdtLocked"/>
            <w:placeholder>
              <w:docPart w:val="C456AF1E4CC54EF9B389305C3BFCB69A"/>
            </w:placeholder>
            <w:showingPlcHdr/>
            <w:text/>
          </w:sdtPr>
          <w:sdtEndPr>
            <w:rPr>
              <w:rStyle w:val="DefaultParagraphFont"/>
              <w:color w:val="FF0000"/>
              <w:sz w:val="22"/>
              <w:szCs w:val="24"/>
            </w:rPr>
          </w:sdtEndPr>
          <w:sdtContent>
            <w:tc>
              <w:tcPr>
                <w:tcW w:w="5637" w:type="dxa"/>
                <w:tcBorders>
                  <w:top w:val="single" w:sz="6" w:space="0" w:color="A6A6A6" w:themeColor="background1" w:themeShade="A6"/>
                  <w:left w:val="nil"/>
                  <w:bottom w:val="single" w:sz="6" w:space="0" w:color="A6A6A6" w:themeColor="background1" w:themeShade="A6"/>
                </w:tcBorders>
              </w:tcPr>
              <w:p w:rsidR="0000036B" w:rsidRPr="00C828BE" w:rsidRDefault="00C828BE" w:rsidP="0000036B">
                <w:pPr>
                  <w:spacing w:after="460"/>
                  <w:rPr>
                    <w:color w:val="FF0000"/>
                    <w:sz w:val="24"/>
                    <w:szCs w:val="24"/>
                  </w:rPr>
                </w:pPr>
                <w:r>
                  <w:rPr>
                    <w:rStyle w:val="PlaceholderText"/>
                  </w:rPr>
                  <w:t>Enter how</w:t>
                </w:r>
              </w:p>
            </w:tc>
          </w:sdtContent>
        </w:sdt>
        <w:sdt>
          <w:sdtPr>
            <w:rPr>
              <w:rStyle w:val="TextBoxStyle"/>
            </w:rPr>
            <w:alias w:val="Where 8"/>
            <w:tag w:val="Where"/>
            <w:id w:val="-1394340264"/>
            <w:lock w:val="sdtLocked"/>
            <w:placeholder>
              <w:docPart w:val="ABCDC1E853FB473B8302C823D3A4060E"/>
            </w:placeholder>
            <w:showingPlcHdr/>
            <w:text/>
          </w:sdtPr>
          <w:sdtEndPr>
            <w:rPr>
              <w:rStyle w:val="DefaultParagraphFont"/>
              <w:color w:val="FF0000"/>
              <w:sz w:val="22"/>
              <w:szCs w:val="24"/>
            </w:rPr>
          </w:sdtEndPr>
          <w:sdtContent>
            <w:tc>
              <w:tcPr>
                <w:tcW w:w="1417" w:type="dxa"/>
                <w:tcBorders>
                  <w:right w:val="single" w:sz="6" w:space="0" w:color="A6A6A6" w:themeColor="background1" w:themeShade="A6"/>
                </w:tcBorders>
              </w:tcPr>
              <w:p w:rsidR="0000036B" w:rsidRPr="00C828BE" w:rsidRDefault="00EA306F" w:rsidP="0000036B">
                <w:pPr>
                  <w:spacing w:after="460"/>
                  <w:rPr>
                    <w:color w:val="FF0000"/>
                    <w:sz w:val="24"/>
                    <w:szCs w:val="24"/>
                  </w:rPr>
                </w:pPr>
                <w:r>
                  <w:rPr>
                    <w:rStyle w:val="PlaceholderText"/>
                  </w:rPr>
                  <w:t>Enter where</w:t>
                </w:r>
              </w:p>
            </w:tc>
          </w:sdtContent>
        </w:sdt>
        <w:sdt>
          <w:sdtPr>
            <w:rPr>
              <w:rStyle w:val="TextBoxStyle"/>
            </w:rPr>
            <w:alias w:val="When 8"/>
            <w:tag w:val="When 8"/>
            <w:id w:val="-275943799"/>
            <w:lock w:val="sdtLocked"/>
            <w:placeholder>
              <w:docPart w:val="8976F0D8526B44FE809B53894F696E78"/>
            </w:placeholder>
            <w:showingPlcHdr/>
            <w:text/>
          </w:sdtPr>
          <w:sdtEndPr>
            <w:rPr>
              <w:rStyle w:val="DefaultParagraphFont"/>
              <w:color w:val="FF0000"/>
              <w:sz w:val="22"/>
              <w:szCs w:val="24"/>
            </w:rPr>
          </w:sdtEndPr>
          <w:sdtContent>
            <w:tc>
              <w:tcPr>
                <w:tcW w:w="1486" w:type="dxa"/>
                <w:tcBorders>
                  <w:top w:val="single" w:sz="6" w:space="0" w:color="A6A6A6" w:themeColor="background1" w:themeShade="A6"/>
                  <w:left w:val="single" w:sz="6" w:space="0" w:color="A6A6A6" w:themeColor="background1" w:themeShade="A6"/>
                  <w:bottom w:val="single" w:sz="6" w:space="0" w:color="A6A6A6" w:themeColor="background1" w:themeShade="A6"/>
                </w:tcBorders>
              </w:tcPr>
              <w:p w:rsidR="0000036B" w:rsidRPr="00C828BE" w:rsidRDefault="000E4D4D" w:rsidP="0000036B">
                <w:pPr>
                  <w:spacing w:after="460"/>
                  <w:rPr>
                    <w:color w:val="FF0000"/>
                    <w:sz w:val="24"/>
                    <w:szCs w:val="24"/>
                  </w:rPr>
                </w:pPr>
                <w:r>
                  <w:rPr>
                    <w:rStyle w:val="PlaceholderText"/>
                  </w:rPr>
                  <w:t>Enter when</w:t>
                </w:r>
              </w:p>
            </w:tc>
          </w:sdtContent>
        </w:sdt>
        <w:sdt>
          <w:sdtPr>
            <w:rPr>
              <w:rStyle w:val="TextBoxStyle"/>
            </w:rPr>
            <w:alias w:val="Who 8"/>
            <w:tag w:val="Who"/>
            <w:id w:val="641864734"/>
            <w:lock w:val="sdtLocked"/>
            <w:placeholder>
              <w:docPart w:val="A706797C33DD4A06A0FE16A3225654AF"/>
            </w:placeholder>
            <w:showingPlcHdr/>
            <w:text/>
          </w:sdtPr>
          <w:sdtEndPr>
            <w:rPr>
              <w:rStyle w:val="DefaultParagraphFont"/>
              <w:color w:val="FF0000"/>
              <w:sz w:val="22"/>
              <w:szCs w:val="24"/>
            </w:rPr>
          </w:sdtEndPr>
          <w:sdtContent>
            <w:tc>
              <w:tcPr>
                <w:tcW w:w="1311"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tcPr>
              <w:p w:rsidR="0000036B" w:rsidRPr="00C828BE" w:rsidRDefault="00055B22" w:rsidP="0000036B">
                <w:pPr>
                  <w:spacing w:after="460"/>
                  <w:rPr>
                    <w:color w:val="FF0000"/>
                    <w:sz w:val="24"/>
                    <w:szCs w:val="24"/>
                  </w:rPr>
                </w:pPr>
                <w:r>
                  <w:rPr>
                    <w:rStyle w:val="PlaceholderText"/>
                  </w:rPr>
                  <w:t>Enter who</w:t>
                </w:r>
              </w:p>
            </w:tc>
          </w:sdtContent>
        </w:sdt>
      </w:tr>
      <w:tr w:rsidR="0000036B" w:rsidRPr="00875240" w:rsidTr="000E4D4D">
        <w:sdt>
          <w:sdtPr>
            <w:rPr>
              <w:rStyle w:val="TextBoxStyle"/>
            </w:rPr>
            <w:alias w:val="How 9"/>
            <w:tag w:val="How 9"/>
            <w:id w:val="1048187970"/>
            <w:lock w:val="sdtLocked"/>
            <w:placeholder>
              <w:docPart w:val="FCC2C301C458468EBE0CAE65FC0B213F"/>
            </w:placeholder>
            <w:showingPlcHdr/>
            <w:text/>
          </w:sdtPr>
          <w:sdtEndPr>
            <w:rPr>
              <w:rStyle w:val="DefaultParagraphFont"/>
              <w:color w:val="FF0000"/>
              <w:sz w:val="22"/>
              <w:szCs w:val="24"/>
            </w:rPr>
          </w:sdtEndPr>
          <w:sdtContent>
            <w:tc>
              <w:tcPr>
                <w:tcW w:w="5637" w:type="dxa"/>
                <w:tcBorders>
                  <w:top w:val="single" w:sz="6" w:space="0" w:color="A6A6A6" w:themeColor="background1" w:themeShade="A6"/>
                  <w:left w:val="nil"/>
                  <w:bottom w:val="single" w:sz="6" w:space="0" w:color="A6A6A6" w:themeColor="background1" w:themeShade="A6"/>
                </w:tcBorders>
              </w:tcPr>
              <w:p w:rsidR="0000036B" w:rsidRPr="00C828BE" w:rsidRDefault="00C828BE" w:rsidP="0000036B">
                <w:pPr>
                  <w:spacing w:after="460"/>
                  <w:rPr>
                    <w:color w:val="FF0000"/>
                    <w:sz w:val="24"/>
                    <w:szCs w:val="24"/>
                  </w:rPr>
                </w:pPr>
                <w:r>
                  <w:rPr>
                    <w:rStyle w:val="PlaceholderText"/>
                  </w:rPr>
                  <w:t>Enter how</w:t>
                </w:r>
              </w:p>
            </w:tc>
          </w:sdtContent>
        </w:sdt>
        <w:sdt>
          <w:sdtPr>
            <w:rPr>
              <w:rStyle w:val="TextBoxStyle"/>
            </w:rPr>
            <w:alias w:val="Where 9"/>
            <w:tag w:val="Where"/>
            <w:id w:val="-1839909598"/>
            <w:lock w:val="sdtLocked"/>
            <w:placeholder>
              <w:docPart w:val="6B1F964188574BA192D517742731E7BC"/>
            </w:placeholder>
            <w:showingPlcHdr/>
            <w:text/>
          </w:sdtPr>
          <w:sdtEndPr>
            <w:rPr>
              <w:rStyle w:val="DefaultParagraphFont"/>
              <w:color w:val="FF0000"/>
              <w:sz w:val="22"/>
              <w:szCs w:val="24"/>
            </w:rPr>
          </w:sdtEndPr>
          <w:sdtContent>
            <w:tc>
              <w:tcPr>
                <w:tcW w:w="1417" w:type="dxa"/>
                <w:tcBorders>
                  <w:right w:val="single" w:sz="6" w:space="0" w:color="A6A6A6" w:themeColor="background1" w:themeShade="A6"/>
                </w:tcBorders>
              </w:tcPr>
              <w:p w:rsidR="0000036B" w:rsidRPr="00C828BE" w:rsidRDefault="00EA306F" w:rsidP="0000036B">
                <w:pPr>
                  <w:spacing w:after="460"/>
                  <w:rPr>
                    <w:color w:val="FF0000"/>
                    <w:sz w:val="24"/>
                    <w:szCs w:val="24"/>
                  </w:rPr>
                </w:pPr>
                <w:r>
                  <w:rPr>
                    <w:rStyle w:val="PlaceholderText"/>
                  </w:rPr>
                  <w:t>Enter where</w:t>
                </w:r>
              </w:p>
            </w:tc>
          </w:sdtContent>
        </w:sdt>
        <w:sdt>
          <w:sdtPr>
            <w:rPr>
              <w:rStyle w:val="TextBoxStyle"/>
            </w:rPr>
            <w:alias w:val="When 9"/>
            <w:tag w:val="When 9"/>
            <w:id w:val="-505902976"/>
            <w:lock w:val="sdtLocked"/>
            <w:placeholder>
              <w:docPart w:val="20C0F821125249BC821203CDC852C0C1"/>
            </w:placeholder>
            <w:showingPlcHdr/>
            <w:text/>
          </w:sdtPr>
          <w:sdtEndPr>
            <w:rPr>
              <w:rStyle w:val="DefaultParagraphFont"/>
              <w:color w:val="FF0000"/>
              <w:sz w:val="22"/>
              <w:szCs w:val="24"/>
            </w:rPr>
          </w:sdtEndPr>
          <w:sdtContent>
            <w:tc>
              <w:tcPr>
                <w:tcW w:w="1486" w:type="dxa"/>
                <w:tcBorders>
                  <w:top w:val="single" w:sz="6" w:space="0" w:color="A6A6A6" w:themeColor="background1" w:themeShade="A6"/>
                  <w:left w:val="single" w:sz="6" w:space="0" w:color="A6A6A6" w:themeColor="background1" w:themeShade="A6"/>
                  <w:bottom w:val="single" w:sz="6" w:space="0" w:color="A6A6A6" w:themeColor="background1" w:themeShade="A6"/>
                </w:tcBorders>
              </w:tcPr>
              <w:p w:rsidR="0000036B" w:rsidRPr="00C828BE" w:rsidRDefault="000E4D4D" w:rsidP="0000036B">
                <w:pPr>
                  <w:spacing w:after="460"/>
                  <w:rPr>
                    <w:color w:val="FF0000"/>
                    <w:sz w:val="24"/>
                    <w:szCs w:val="24"/>
                  </w:rPr>
                </w:pPr>
                <w:r>
                  <w:rPr>
                    <w:rStyle w:val="PlaceholderText"/>
                  </w:rPr>
                  <w:t>Enter when</w:t>
                </w:r>
              </w:p>
            </w:tc>
          </w:sdtContent>
        </w:sdt>
        <w:sdt>
          <w:sdtPr>
            <w:rPr>
              <w:rStyle w:val="TextBoxStyle"/>
            </w:rPr>
            <w:alias w:val="Who 9"/>
            <w:tag w:val="Who"/>
            <w:id w:val="-195706510"/>
            <w:lock w:val="sdtLocked"/>
            <w:placeholder>
              <w:docPart w:val="984E42A04429489188F5E6317108E9D3"/>
            </w:placeholder>
            <w:showingPlcHdr/>
            <w:text/>
          </w:sdtPr>
          <w:sdtEndPr>
            <w:rPr>
              <w:rStyle w:val="DefaultParagraphFont"/>
              <w:color w:val="FF0000"/>
              <w:sz w:val="22"/>
              <w:szCs w:val="24"/>
            </w:rPr>
          </w:sdtEndPr>
          <w:sdtContent>
            <w:tc>
              <w:tcPr>
                <w:tcW w:w="1311"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tcPr>
              <w:p w:rsidR="0000036B" w:rsidRPr="00C828BE" w:rsidRDefault="00055B22" w:rsidP="0000036B">
                <w:pPr>
                  <w:spacing w:after="460"/>
                  <w:rPr>
                    <w:color w:val="FF0000"/>
                    <w:sz w:val="24"/>
                    <w:szCs w:val="24"/>
                  </w:rPr>
                </w:pPr>
                <w:r>
                  <w:rPr>
                    <w:rStyle w:val="PlaceholderText"/>
                  </w:rPr>
                  <w:t>Enter who</w:t>
                </w:r>
              </w:p>
            </w:tc>
          </w:sdtContent>
        </w:sdt>
      </w:tr>
      <w:tr w:rsidR="0000036B" w:rsidRPr="00875240" w:rsidTr="000E4D4D">
        <w:sdt>
          <w:sdtPr>
            <w:rPr>
              <w:rStyle w:val="TextBoxStyle"/>
            </w:rPr>
            <w:alias w:val="How 10"/>
            <w:tag w:val="How 10"/>
            <w:id w:val="-78289121"/>
            <w:lock w:val="sdtLocked"/>
            <w:placeholder>
              <w:docPart w:val="6C3FC4307F594C34824A874130163597"/>
            </w:placeholder>
            <w:showingPlcHdr/>
            <w:text/>
          </w:sdtPr>
          <w:sdtEndPr>
            <w:rPr>
              <w:rStyle w:val="DefaultParagraphFont"/>
              <w:color w:val="FF0000"/>
              <w:sz w:val="22"/>
              <w:szCs w:val="24"/>
            </w:rPr>
          </w:sdtEndPr>
          <w:sdtContent>
            <w:tc>
              <w:tcPr>
                <w:tcW w:w="5637" w:type="dxa"/>
                <w:tcBorders>
                  <w:top w:val="single" w:sz="6" w:space="0" w:color="A6A6A6" w:themeColor="background1" w:themeShade="A6"/>
                  <w:left w:val="nil"/>
                  <w:bottom w:val="single" w:sz="6" w:space="0" w:color="A6A6A6" w:themeColor="background1" w:themeShade="A6"/>
                </w:tcBorders>
              </w:tcPr>
              <w:p w:rsidR="0000036B" w:rsidRPr="00C828BE" w:rsidRDefault="00C828BE" w:rsidP="0000036B">
                <w:pPr>
                  <w:spacing w:after="460"/>
                  <w:rPr>
                    <w:color w:val="FF0000"/>
                    <w:sz w:val="24"/>
                    <w:szCs w:val="24"/>
                  </w:rPr>
                </w:pPr>
                <w:r>
                  <w:rPr>
                    <w:rStyle w:val="PlaceholderText"/>
                  </w:rPr>
                  <w:t>Enter how</w:t>
                </w:r>
              </w:p>
            </w:tc>
          </w:sdtContent>
        </w:sdt>
        <w:sdt>
          <w:sdtPr>
            <w:rPr>
              <w:rStyle w:val="TextBoxStyle"/>
            </w:rPr>
            <w:alias w:val="Where 10"/>
            <w:tag w:val="Where"/>
            <w:id w:val="-899903838"/>
            <w:lock w:val="sdtLocked"/>
            <w:placeholder>
              <w:docPart w:val="6053CA6DEE88496194F5F4F15765A406"/>
            </w:placeholder>
            <w:showingPlcHdr/>
            <w:text/>
          </w:sdtPr>
          <w:sdtEndPr>
            <w:rPr>
              <w:rStyle w:val="DefaultParagraphFont"/>
              <w:color w:val="FF0000"/>
              <w:sz w:val="22"/>
              <w:szCs w:val="24"/>
            </w:rPr>
          </w:sdtEndPr>
          <w:sdtContent>
            <w:tc>
              <w:tcPr>
                <w:tcW w:w="1417" w:type="dxa"/>
                <w:tcBorders>
                  <w:right w:val="single" w:sz="6" w:space="0" w:color="A6A6A6" w:themeColor="background1" w:themeShade="A6"/>
                </w:tcBorders>
              </w:tcPr>
              <w:p w:rsidR="0000036B" w:rsidRPr="00C828BE" w:rsidRDefault="00EA306F" w:rsidP="0000036B">
                <w:pPr>
                  <w:spacing w:after="460"/>
                  <w:rPr>
                    <w:color w:val="FF0000"/>
                    <w:sz w:val="24"/>
                    <w:szCs w:val="24"/>
                  </w:rPr>
                </w:pPr>
                <w:r>
                  <w:rPr>
                    <w:rStyle w:val="PlaceholderText"/>
                  </w:rPr>
                  <w:t>Enter where</w:t>
                </w:r>
              </w:p>
            </w:tc>
          </w:sdtContent>
        </w:sdt>
        <w:sdt>
          <w:sdtPr>
            <w:rPr>
              <w:rStyle w:val="TextBoxStyle"/>
            </w:rPr>
            <w:alias w:val="When 10"/>
            <w:tag w:val="When 10"/>
            <w:id w:val="-1845157821"/>
            <w:lock w:val="sdtLocked"/>
            <w:placeholder>
              <w:docPart w:val="D816ABE9788C4F94A4EAEC41E57DE589"/>
            </w:placeholder>
            <w:showingPlcHdr/>
            <w:text/>
          </w:sdtPr>
          <w:sdtEndPr>
            <w:rPr>
              <w:rStyle w:val="DefaultParagraphFont"/>
              <w:color w:val="FF0000"/>
              <w:sz w:val="22"/>
              <w:szCs w:val="24"/>
            </w:rPr>
          </w:sdtEndPr>
          <w:sdtContent>
            <w:tc>
              <w:tcPr>
                <w:tcW w:w="1486" w:type="dxa"/>
                <w:tcBorders>
                  <w:top w:val="single" w:sz="6" w:space="0" w:color="A6A6A6" w:themeColor="background1" w:themeShade="A6"/>
                  <w:left w:val="single" w:sz="6" w:space="0" w:color="A6A6A6" w:themeColor="background1" w:themeShade="A6"/>
                  <w:bottom w:val="single" w:sz="6" w:space="0" w:color="A6A6A6" w:themeColor="background1" w:themeShade="A6"/>
                </w:tcBorders>
              </w:tcPr>
              <w:p w:rsidR="0000036B" w:rsidRPr="00C828BE" w:rsidRDefault="000E4D4D" w:rsidP="0000036B">
                <w:pPr>
                  <w:spacing w:after="460"/>
                  <w:rPr>
                    <w:color w:val="FF0000"/>
                    <w:sz w:val="24"/>
                    <w:szCs w:val="24"/>
                  </w:rPr>
                </w:pPr>
                <w:r>
                  <w:rPr>
                    <w:rStyle w:val="PlaceholderText"/>
                  </w:rPr>
                  <w:t>Enter when</w:t>
                </w:r>
              </w:p>
            </w:tc>
          </w:sdtContent>
        </w:sdt>
        <w:sdt>
          <w:sdtPr>
            <w:rPr>
              <w:rStyle w:val="TextBoxStyle"/>
            </w:rPr>
            <w:alias w:val="Who 10"/>
            <w:tag w:val="Who"/>
            <w:id w:val="674539644"/>
            <w:lock w:val="sdtLocked"/>
            <w:placeholder>
              <w:docPart w:val="9AF8EEA992CC44D29C882B1123D91B12"/>
            </w:placeholder>
            <w:showingPlcHdr/>
            <w:text/>
          </w:sdtPr>
          <w:sdtEndPr>
            <w:rPr>
              <w:rStyle w:val="DefaultParagraphFont"/>
              <w:color w:val="FF0000"/>
              <w:sz w:val="22"/>
              <w:szCs w:val="24"/>
            </w:rPr>
          </w:sdtEndPr>
          <w:sdtContent>
            <w:tc>
              <w:tcPr>
                <w:tcW w:w="1311"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tcPr>
              <w:p w:rsidR="0000036B" w:rsidRPr="00C828BE" w:rsidRDefault="00055B22" w:rsidP="0000036B">
                <w:pPr>
                  <w:spacing w:after="460"/>
                  <w:rPr>
                    <w:color w:val="FF0000"/>
                    <w:sz w:val="24"/>
                    <w:szCs w:val="24"/>
                  </w:rPr>
                </w:pPr>
                <w:r>
                  <w:rPr>
                    <w:rStyle w:val="PlaceholderText"/>
                  </w:rPr>
                  <w:t>Enter who</w:t>
                </w:r>
              </w:p>
            </w:tc>
          </w:sdtContent>
        </w:sdt>
      </w:tr>
      <w:tr w:rsidR="0000036B" w:rsidRPr="00875240" w:rsidTr="000E4D4D">
        <w:sdt>
          <w:sdtPr>
            <w:rPr>
              <w:rStyle w:val="TextBoxStyle"/>
            </w:rPr>
            <w:alias w:val="How 11"/>
            <w:tag w:val="How 11"/>
            <w:id w:val="-1814094223"/>
            <w:lock w:val="sdtLocked"/>
            <w:placeholder>
              <w:docPart w:val="AC8518312FE440EEAECF26888F62EEA6"/>
            </w:placeholder>
            <w:showingPlcHdr/>
            <w:text/>
          </w:sdtPr>
          <w:sdtEndPr>
            <w:rPr>
              <w:rStyle w:val="DefaultParagraphFont"/>
              <w:color w:val="FF0000"/>
              <w:sz w:val="22"/>
              <w:szCs w:val="24"/>
            </w:rPr>
          </w:sdtEndPr>
          <w:sdtContent>
            <w:tc>
              <w:tcPr>
                <w:tcW w:w="5637" w:type="dxa"/>
                <w:tcBorders>
                  <w:top w:val="single" w:sz="6" w:space="0" w:color="A6A6A6" w:themeColor="background1" w:themeShade="A6"/>
                  <w:left w:val="nil"/>
                  <w:bottom w:val="single" w:sz="6" w:space="0" w:color="A6A6A6" w:themeColor="background1" w:themeShade="A6"/>
                </w:tcBorders>
              </w:tcPr>
              <w:p w:rsidR="0000036B" w:rsidRPr="00C828BE" w:rsidRDefault="00C828BE" w:rsidP="0000036B">
                <w:pPr>
                  <w:spacing w:after="460"/>
                  <w:rPr>
                    <w:color w:val="FF0000"/>
                    <w:sz w:val="24"/>
                    <w:szCs w:val="24"/>
                  </w:rPr>
                </w:pPr>
                <w:r>
                  <w:rPr>
                    <w:rStyle w:val="PlaceholderText"/>
                  </w:rPr>
                  <w:t>Enter how</w:t>
                </w:r>
              </w:p>
            </w:tc>
          </w:sdtContent>
        </w:sdt>
        <w:sdt>
          <w:sdtPr>
            <w:rPr>
              <w:rStyle w:val="TextBoxStyle"/>
            </w:rPr>
            <w:alias w:val="Where 11"/>
            <w:tag w:val="Where"/>
            <w:id w:val="1175850685"/>
            <w:lock w:val="sdtLocked"/>
            <w:placeholder>
              <w:docPart w:val="1B348CC63D144D72BCEB39FD726426E6"/>
            </w:placeholder>
            <w:showingPlcHdr/>
            <w:text/>
          </w:sdtPr>
          <w:sdtEndPr>
            <w:rPr>
              <w:rStyle w:val="DefaultParagraphFont"/>
              <w:color w:val="FF0000"/>
              <w:sz w:val="22"/>
              <w:szCs w:val="24"/>
            </w:rPr>
          </w:sdtEndPr>
          <w:sdtContent>
            <w:tc>
              <w:tcPr>
                <w:tcW w:w="1417" w:type="dxa"/>
                <w:tcBorders>
                  <w:bottom w:val="single" w:sz="6" w:space="0" w:color="A6A6A6" w:themeColor="background1" w:themeShade="A6"/>
                  <w:right w:val="single" w:sz="6" w:space="0" w:color="A6A6A6" w:themeColor="background1" w:themeShade="A6"/>
                </w:tcBorders>
              </w:tcPr>
              <w:p w:rsidR="0000036B" w:rsidRPr="00C828BE" w:rsidRDefault="00EA306F" w:rsidP="0000036B">
                <w:pPr>
                  <w:spacing w:after="460"/>
                  <w:rPr>
                    <w:color w:val="FF0000"/>
                    <w:sz w:val="24"/>
                    <w:szCs w:val="24"/>
                  </w:rPr>
                </w:pPr>
                <w:r>
                  <w:rPr>
                    <w:rStyle w:val="PlaceholderText"/>
                  </w:rPr>
                  <w:t>Enter where</w:t>
                </w:r>
              </w:p>
            </w:tc>
          </w:sdtContent>
        </w:sdt>
        <w:sdt>
          <w:sdtPr>
            <w:rPr>
              <w:rStyle w:val="TextBoxStyle"/>
            </w:rPr>
            <w:alias w:val="When 11"/>
            <w:tag w:val="When 11"/>
            <w:id w:val="-1656600684"/>
            <w:lock w:val="sdtLocked"/>
            <w:placeholder>
              <w:docPart w:val="88DE79D4FF7242839848F70A5A84DBED"/>
            </w:placeholder>
            <w:showingPlcHdr/>
            <w:text/>
          </w:sdtPr>
          <w:sdtEndPr>
            <w:rPr>
              <w:rStyle w:val="DefaultParagraphFont"/>
              <w:color w:val="FF0000"/>
              <w:sz w:val="22"/>
              <w:szCs w:val="24"/>
            </w:rPr>
          </w:sdtEndPr>
          <w:sdtContent>
            <w:tc>
              <w:tcPr>
                <w:tcW w:w="1486" w:type="dxa"/>
                <w:tcBorders>
                  <w:top w:val="single" w:sz="6" w:space="0" w:color="A6A6A6" w:themeColor="background1" w:themeShade="A6"/>
                  <w:left w:val="single" w:sz="6" w:space="0" w:color="A6A6A6" w:themeColor="background1" w:themeShade="A6"/>
                  <w:bottom w:val="single" w:sz="6" w:space="0" w:color="A6A6A6" w:themeColor="background1" w:themeShade="A6"/>
                </w:tcBorders>
              </w:tcPr>
              <w:p w:rsidR="0000036B" w:rsidRPr="00C828BE" w:rsidRDefault="000E4D4D" w:rsidP="0000036B">
                <w:pPr>
                  <w:spacing w:after="460"/>
                  <w:rPr>
                    <w:color w:val="FF0000"/>
                    <w:sz w:val="24"/>
                    <w:szCs w:val="24"/>
                  </w:rPr>
                </w:pPr>
                <w:r>
                  <w:rPr>
                    <w:rStyle w:val="PlaceholderText"/>
                  </w:rPr>
                  <w:t>Enter when</w:t>
                </w:r>
              </w:p>
            </w:tc>
          </w:sdtContent>
        </w:sdt>
        <w:sdt>
          <w:sdtPr>
            <w:rPr>
              <w:rStyle w:val="TextBoxStyle"/>
            </w:rPr>
            <w:alias w:val="Who 11"/>
            <w:tag w:val="Who"/>
            <w:id w:val="1918353480"/>
            <w:lock w:val="sdtLocked"/>
            <w:placeholder>
              <w:docPart w:val="A189D612126545CCB7D4D5ECFA91143C"/>
            </w:placeholder>
            <w:showingPlcHdr/>
            <w:text/>
          </w:sdtPr>
          <w:sdtEndPr>
            <w:rPr>
              <w:rStyle w:val="DefaultParagraphFont"/>
              <w:color w:val="FF0000"/>
              <w:sz w:val="22"/>
              <w:szCs w:val="24"/>
            </w:rPr>
          </w:sdtEndPr>
          <w:sdtContent>
            <w:tc>
              <w:tcPr>
                <w:tcW w:w="1311"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tcPr>
              <w:p w:rsidR="0000036B" w:rsidRPr="00C828BE" w:rsidRDefault="00055B22" w:rsidP="0000036B">
                <w:pPr>
                  <w:spacing w:after="460"/>
                  <w:rPr>
                    <w:color w:val="FF0000"/>
                    <w:sz w:val="24"/>
                    <w:szCs w:val="24"/>
                  </w:rPr>
                </w:pPr>
                <w:r>
                  <w:rPr>
                    <w:rStyle w:val="PlaceholderText"/>
                  </w:rPr>
                  <w:t>Enter who</w:t>
                </w:r>
              </w:p>
            </w:tc>
          </w:sdtContent>
        </w:sdt>
      </w:tr>
      <w:tr w:rsidR="0000036B" w:rsidRPr="00875240" w:rsidTr="000E4D4D">
        <w:sdt>
          <w:sdtPr>
            <w:rPr>
              <w:rStyle w:val="TextBoxStyle"/>
            </w:rPr>
            <w:alias w:val="How 12"/>
            <w:tag w:val="How 12"/>
            <w:id w:val="-1460177107"/>
            <w:lock w:val="sdtLocked"/>
            <w:placeholder>
              <w:docPart w:val="205CF5610B724E1B8CDC08D1E1B5A49A"/>
            </w:placeholder>
            <w:showingPlcHdr/>
            <w:text/>
          </w:sdtPr>
          <w:sdtEndPr>
            <w:rPr>
              <w:rStyle w:val="DefaultParagraphFont"/>
              <w:color w:val="FF0000"/>
              <w:sz w:val="22"/>
              <w:szCs w:val="24"/>
            </w:rPr>
          </w:sdtEndPr>
          <w:sdtContent>
            <w:tc>
              <w:tcPr>
                <w:tcW w:w="5637" w:type="dxa"/>
                <w:tcBorders>
                  <w:top w:val="single" w:sz="6" w:space="0" w:color="A6A6A6" w:themeColor="background1" w:themeShade="A6"/>
                  <w:left w:val="nil"/>
                  <w:bottom w:val="single" w:sz="18" w:space="0" w:color="A6A6A6" w:themeColor="background1" w:themeShade="A6"/>
                </w:tcBorders>
                <w:shd w:val="clear" w:color="auto" w:fill="auto"/>
              </w:tcPr>
              <w:p w:rsidR="0000036B" w:rsidRPr="00C828BE" w:rsidRDefault="00C828BE" w:rsidP="0000036B">
                <w:pPr>
                  <w:spacing w:after="460"/>
                  <w:rPr>
                    <w:color w:val="FF0000"/>
                    <w:sz w:val="24"/>
                    <w:szCs w:val="24"/>
                  </w:rPr>
                </w:pPr>
                <w:r>
                  <w:rPr>
                    <w:rStyle w:val="PlaceholderText"/>
                  </w:rPr>
                  <w:t>Enter how</w:t>
                </w:r>
              </w:p>
            </w:tc>
          </w:sdtContent>
        </w:sdt>
        <w:sdt>
          <w:sdtPr>
            <w:rPr>
              <w:rStyle w:val="TextBoxStyle"/>
            </w:rPr>
            <w:alias w:val="Where 12"/>
            <w:tag w:val="Where"/>
            <w:id w:val="182101998"/>
            <w:lock w:val="sdtLocked"/>
            <w:placeholder>
              <w:docPart w:val="41E7D4A17AFB450D8EC347E289407490"/>
            </w:placeholder>
            <w:showingPlcHdr/>
            <w:text/>
          </w:sdtPr>
          <w:sdtEndPr>
            <w:rPr>
              <w:rStyle w:val="DefaultParagraphFont"/>
              <w:color w:val="FF0000"/>
              <w:sz w:val="22"/>
              <w:szCs w:val="24"/>
            </w:rPr>
          </w:sdtEndPr>
          <w:sdtContent>
            <w:tc>
              <w:tcPr>
                <w:tcW w:w="1417" w:type="dxa"/>
                <w:tcBorders>
                  <w:top w:val="single" w:sz="6" w:space="0" w:color="A6A6A6" w:themeColor="background1" w:themeShade="A6"/>
                  <w:bottom w:val="single" w:sz="18" w:space="0" w:color="A6A6A6" w:themeColor="background1" w:themeShade="A6"/>
                  <w:right w:val="single" w:sz="6" w:space="0" w:color="A6A6A6" w:themeColor="background1" w:themeShade="A6"/>
                </w:tcBorders>
                <w:shd w:val="clear" w:color="auto" w:fill="auto"/>
              </w:tcPr>
              <w:p w:rsidR="0000036B" w:rsidRPr="00C828BE" w:rsidRDefault="00EA306F" w:rsidP="0000036B">
                <w:pPr>
                  <w:spacing w:after="460"/>
                  <w:rPr>
                    <w:color w:val="FF0000"/>
                    <w:sz w:val="24"/>
                    <w:szCs w:val="24"/>
                  </w:rPr>
                </w:pPr>
                <w:r>
                  <w:rPr>
                    <w:rStyle w:val="PlaceholderText"/>
                  </w:rPr>
                  <w:t>Enter where</w:t>
                </w:r>
              </w:p>
            </w:tc>
          </w:sdtContent>
        </w:sdt>
        <w:sdt>
          <w:sdtPr>
            <w:rPr>
              <w:rStyle w:val="TextBoxStyle"/>
            </w:rPr>
            <w:alias w:val="When 12"/>
            <w:tag w:val="When 12"/>
            <w:id w:val="-1868826229"/>
            <w:lock w:val="sdtLocked"/>
            <w:placeholder>
              <w:docPart w:val="F650C3E55B3A448887A439A2470784A6"/>
            </w:placeholder>
            <w:showingPlcHdr/>
            <w:text/>
          </w:sdtPr>
          <w:sdtEndPr>
            <w:rPr>
              <w:rStyle w:val="DefaultParagraphFont"/>
              <w:color w:val="FF0000"/>
              <w:sz w:val="22"/>
              <w:szCs w:val="24"/>
            </w:rPr>
          </w:sdtEndPr>
          <w:sdtContent>
            <w:tc>
              <w:tcPr>
                <w:tcW w:w="1486" w:type="dxa"/>
                <w:tcBorders>
                  <w:top w:val="single" w:sz="6" w:space="0" w:color="A6A6A6" w:themeColor="background1" w:themeShade="A6"/>
                  <w:left w:val="single" w:sz="6" w:space="0" w:color="A6A6A6" w:themeColor="background1" w:themeShade="A6"/>
                  <w:bottom w:val="single" w:sz="18" w:space="0" w:color="A6A6A6" w:themeColor="background1" w:themeShade="A6"/>
                </w:tcBorders>
                <w:shd w:val="clear" w:color="auto" w:fill="auto"/>
              </w:tcPr>
              <w:p w:rsidR="0000036B" w:rsidRPr="00C828BE" w:rsidRDefault="000E4D4D" w:rsidP="0000036B">
                <w:pPr>
                  <w:spacing w:after="460"/>
                  <w:rPr>
                    <w:color w:val="FF0000"/>
                    <w:sz w:val="24"/>
                    <w:szCs w:val="24"/>
                  </w:rPr>
                </w:pPr>
                <w:r>
                  <w:rPr>
                    <w:rStyle w:val="PlaceholderText"/>
                  </w:rPr>
                  <w:t>Enter when</w:t>
                </w:r>
              </w:p>
            </w:tc>
          </w:sdtContent>
        </w:sdt>
        <w:sdt>
          <w:sdtPr>
            <w:rPr>
              <w:rStyle w:val="TextBoxStyle"/>
            </w:rPr>
            <w:alias w:val="Who 12"/>
            <w:tag w:val="Who"/>
            <w:id w:val="-45914365"/>
            <w:lock w:val="sdtLocked"/>
            <w:placeholder>
              <w:docPart w:val="476FD0EAA1384169B8F77D06BC315C74"/>
            </w:placeholder>
            <w:showingPlcHdr/>
            <w:text/>
          </w:sdtPr>
          <w:sdtEndPr>
            <w:rPr>
              <w:rStyle w:val="DefaultParagraphFont"/>
              <w:color w:val="FF0000"/>
              <w:sz w:val="22"/>
              <w:szCs w:val="24"/>
            </w:rPr>
          </w:sdtEndPr>
          <w:sdtContent>
            <w:tc>
              <w:tcPr>
                <w:tcW w:w="1311" w:type="dxa"/>
                <w:tcBorders>
                  <w:top w:val="single" w:sz="6" w:space="0" w:color="A6A6A6" w:themeColor="background1" w:themeShade="A6"/>
                  <w:left w:val="single" w:sz="6" w:space="0" w:color="A6A6A6" w:themeColor="background1" w:themeShade="A6"/>
                  <w:bottom w:val="single" w:sz="18" w:space="0" w:color="A6A6A6" w:themeColor="background1" w:themeShade="A6"/>
                  <w:right w:val="nil"/>
                </w:tcBorders>
              </w:tcPr>
              <w:p w:rsidR="0000036B" w:rsidRPr="00C828BE" w:rsidRDefault="00055B22" w:rsidP="0000036B">
                <w:pPr>
                  <w:spacing w:after="460"/>
                  <w:rPr>
                    <w:color w:val="FF0000"/>
                    <w:sz w:val="24"/>
                    <w:szCs w:val="24"/>
                  </w:rPr>
                </w:pPr>
                <w:r>
                  <w:rPr>
                    <w:rStyle w:val="PlaceholderText"/>
                  </w:rPr>
                  <w:t>Enter who</w:t>
                </w:r>
              </w:p>
            </w:tc>
          </w:sdtContent>
        </w:sdt>
      </w:tr>
    </w:tbl>
    <w:p w:rsidR="00AB28E1" w:rsidRPr="0000036B" w:rsidRDefault="00AB28E1" w:rsidP="0000036B">
      <w:pPr>
        <w:rPr>
          <w:color w:val="007D57"/>
          <w:sz w:val="24"/>
          <w:szCs w:val="24"/>
        </w:rPr>
      </w:pPr>
    </w:p>
    <w:sectPr w:rsidR="00AB28E1" w:rsidRPr="0000036B" w:rsidSect="006E4D0F">
      <w:pgSz w:w="11907" w:h="16840" w:code="9"/>
      <w:pgMar w:top="1134" w:right="1134" w:bottom="1134" w:left="1134"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E1"/>
    <w:rsid w:val="0000036B"/>
    <w:rsid w:val="00037314"/>
    <w:rsid w:val="00055B22"/>
    <w:rsid w:val="000E4D4D"/>
    <w:rsid w:val="001B1B85"/>
    <w:rsid w:val="00325B97"/>
    <w:rsid w:val="00555C6B"/>
    <w:rsid w:val="006C122F"/>
    <w:rsid w:val="006E4D0F"/>
    <w:rsid w:val="007216F7"/>
    <w:rsid w:val="0073395E"/>
    <w:rsid w:val="00756B21"/>
    <w:rsid w:val="007B36A9"/>
    <w:rsid w:val="007C05E5"/>
    <w:rsid w:val="00875240"/>
    <w:rsid w:val="00894868"/>
    <w:rsid w:val="008E4FF6"/>
    <w:rsid w:val="009E0C94"/>
    <w:rsid w:val="009F74A5"/>
    <w:rsid w:val="00AB28E1"/>
    <w:rsid w:val="00B51671"/>
    <w:rsid w:val="00C828BE"/>
    <w:rsid w:val="00DD1E88"/>
    <w:rsid w:val="00E429C5"/>
    <w:rsid w:val="00E56E27"/>
    <w:rsid w:val="00EA1F36"/>
    <w:rsid w:val="00EA306F"/>
    <w:rsid w:val="00FF54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4D0F"/>
    <w:pPr>
      <w:keepNext/>
      <w:keepLines/>
      <w:spacing w:before="480"/>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9E0C94"/>
    <w:pPr>
      <w:keepNext/>
      <w:keepLines/>
      <w:spacing w:before="200"/>
      <w:outlineLvl w:val="1"/>
    </w:pPr>
    <w:rPr>
      <w:rFonts w:eastAsiaTheme="majorEastAsia" w:cstheme="majorBidi"/>
      <w:b/>
      <w:bCs/>
      <w:color w:val="003C69"/>
      <w:sz w:val="26"/>
      <w:szCs w:val="26"/>
    </w:rPr>
  </w:style>
  <w:style w:type="paragraph" w:styleId="Heading3">
    <w:name w:val="heading 3"/>
    <w:basedOn w:val="Normal"/>
    <w:next w:val="Normal"/>
    <w:link w:val="Heading3Char"/>
    <w:uiPriority w:val="9"/>
    <w:unhideWhenUsed/>
    <w:qFormat/>
    <w:rsid w:val="009E0C94"/>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8E1"/>
    <w:rPr>
      <w:rFonts w:ascii="Tahoma" w:hAnsi="Tahoma" w:cs="Tahoma"/>
      <w:sz w:val="16"/>
      <w:szCs w:val="16"/>
    </w:rPr>
  </w:style>
  <w:style w:type="character" w:customStyle="1" w:styleId="BalloonTextChar">
    <w:name w:val="Balloon Text Char"/>
    <w:basedOn w:val="DefaultParagraphFont"/>
    <w:link w:val="BalloonText"/>
    <w:uiPriority w:val="99"/>
    <w:semiHidden/>
    <w:rsid w:val="00AB28E1"/>
    <w:rPr>
      <w:rFonts w:ascii="Tahoma" w:hAnsi="Tahoma" w:cs="Tahoma"/>
      <w:sz w:val="16"/>
      <w:szCs w:val="16"/>
    </w:rPr>
  </w:style>
  <w:style w:type="table" w:styleId="TableGrid">
    <w:name w:val="Table Grid"/>
    <w:basedOn w:val="TableNormal"/>
    <w:uiPriority w:val="59"/>
    <w:rsid w:val="00AB2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4D0F"/>
    <w:rPr>
      <w:rFonts w:eastAsiaTheme="majorEastAsia" w:cstheme="majorBidi"/>
      <w:b/>
      <w:bCs/>
      <w:color w:val="FFFFFF" w:themeColor="background1"/>
      <w:sz w:val="32"/>
      <w:szCs w:val="28"/>
    </w:rPr>
  </w:style>
  <w:style w:type="character" w:customStyle="1" w:styleId="Heading2Char">
    <w:name w:val="Heading 2 Char"/>
    <w:basedOn w:val="DefaultParagraphFont"/>
    <w:link w:val="Heading2"/>
    <w:uiPriority w:val="9"/>
    <w:rsid w:val="009E0C94"/>
    <w:rPr>
      <w:rFonts w:eastAsiaTheme="majorEastAsia" w:cstheme="majorBidi"/>
      <w:b/>
      <w:bCs/>
      <w:color w:val="003C69"/>
      <w:sz w:val="26"/>
      <w:szCs w:val="26"/>
    </w:rPr>
  </w:style>
  <w:style w:type="character" w:customStyle="1" w:styleId="Heading3Char">
    <w:name w:val="Heading 3 Char"/>
    <w:basedOn w:val="DefaultParagraphFont"/>
    <w:link w:val="Heading3"/>
    <w:uiPriority w:val="9"/>
    <w:rsid w:val="009E0C94"/>
    <w:rPr>
      <w:rFonts w:eastAsiaTheme="majorEastAsia" w:cstheme="majorBidi"/>
      <w:b/>
      <w:bCs/>
      <w:sz w:val="24"/>
    </w:rPr>
  </w:style>
  <w:style w:type="character" w:styleId="PlaceholderText">
    <w:name w:val="Placeholder Text"/>
    <w:basedOn w:val="DefaultParagraphFont"/>
    <w:uiPriority w:val="99"/>
    <w:semiHidden/>
    <w:rsid w:val="00C828BE"/>
    <w:rPr>
      <w:color w:val="808080"/>
    </w:rPr>
  </w:style>
  <w:style w:type="character" w:customStyle="1" w:styleId="TextBoxStyle">
    <w:name w:val="Text Box Style"/>
    <w:basedOn w:val="DefaultParagraphFont"/>
    <w:uiPriority w:val="1"/>
    <w:qFormat/>
    <w:rsid w:val="00C828B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4D0F"/>
    <w:pPr>
      <w:keepNext/>
      <w:keepLines/>
      <w:spacing w:before="480"/>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9E0C94"/>
    <w:pPr>
      <w:keepNext/>
      <w:keepLines/>
      <w:spacing w:before="200"/>
      <w:outlineLvl w:val="1"/>
    </w:pPr>
    <w:rPr>
      <w:rFonts w:eastAsiaTheme="majorEastAsia" w:cstheme="majorBidi"/>
      <w:b/>
      <w:bCs/>
      <w:color w:val="003C69"/>
      <w:sz w:val="26"/>
      <w:szCs w:val="26"/>
    </w:rPr>
  </w:style>
  <w:style w:type="paragraph" w:styleId="Heading3">
    <w:name w:val="heading 3"/>
    <w:basedOn w:val="Normal"/>
    <w:next w:val="Normal"/>
    <w:link w:val="Heading3Char"/>
    <w:uiPriority w:val="9"/>
    <w:unhideWhenUsed/>
    <w:qFormat/>
    <w:rsid w:val="009E0C94"/>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8E1"/>
    <w:rPr>
      <w:rFonts w:ascii="Tahoma" w:hAnsi="Tahoma" w:cs="Tahoma"/>
      <w:sz w:val="16"/>
      <w:szCs w:val="16"/>
    </w:rPr>
  </w:style>
  <w:style w:type="character" w:customStyle="1" w:styleId="BalloonTextChar">
    <w:name w:val="Balloon Text Char"/>
    <w:basedOn w:val="DefaultParagraphFont"/>
    <w:link w:val="BalloonText"/>
    <w:uiPriority w:val="99"/>
    <w:semiHidden/>
    <w:rsid w:val="00AB28E1"/>
    <w:rPr>
      <w:rFonts w:ascii="Tahoma" w:hAnsi="Tahoma" w:cs="Tahoma"/>
      <w:sz w:val="16"/>
      <w:szCs w:val="16"/>
    </w:rPr>
  </w:style>
  <w:style w:type="table" w:styleId="TableGrid">
    <w:name w:val="Table Grid"/>
    <w:basedOn w:val="TableNormal"/>
    <w:uiPriority w:val="59"/>
    <w:rsid w:val="00AB2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4D0F"/>
    <w:rPr>
      <w:rFonts w:eastAsiaTheme="majorEastAsia" w:cstheme="majorBidi"/>
      <w:b/>
      <w:bCs/>
      <w:color w:val="FFFFFF" w:themeColor="background1"/>
      <w:sz w:val="32"/>
      <w:szCs w:val="28"/>
    </w:rPr>
  </w:style>
  <w:style w:type="character" w:customStyle="1" w:styleId="Heading2Char">
    <w:name w:val="Heading 2 Char"/>
    <w:basedOn w:val="DefaultParagraphFont"/>
    <w:link w:val="Heading2"/>
    <w:uiPriority w:val="9"/>
    <w:rsid w:val="009E0C94"/>
    <w:rPr>
      <w:rFonts w:eastAsiaTheme="majorEastAsia" w:cstheme="majorBidi"/>
      <w:b/>
      <w:bCs/>
      <w:color w:val="003C69"/>
      <w:sz w:val="26"/>
      <w:szCs w:val="26"/>
    </w:rPr>
  </w:style>
  <w:style w:type="character" w:customStyle="1" w:styleId="Heading3Char">
    <w:name w:val="Heading 3 Char"/>
    <w:basedOn w:val="DefaultParagraphFont"/>
    <w:link w:val="Heading3"/>
    <w:uiPriority w:val="9"/>
    <w:rsid w:val="009E0C94"/>
    <w:rPr>
      <w:rFonts w:eastAsiaTheme="majorEastAsia" w:cstheme="majorBidi"/>
      <w:b/>
      <w:bCs/>
      <w:sz w:val="24"/>
    </w:rPr>
  </w:style>
  <w:style w:type="character" w:styleId="PlaceholderText">
    <w:name w:val="Placeholder Text"/>
    <w:basedOn w:val="DefaultParagraphFont"/>
    <w:uiPriority w:val="99"/>
    <w:semiHidden/>
    <w:rsid w:val="00C828BE"/>
    <w:rPr>
      <w:color w:val="808080"/>
    </w:rPr>
  </w:style>
  <w:style w:type="character" w:customStyle="1" w:styleId="TextBoxStyle">
    <w:name w:val="Text Box Style"/>
    <w:basedOn w:val="DefaultParagraphFont"/>
    <w:uiPriority w:val="1"/>
    <w:qFormat/>
    <w:rsid w:val="00C828B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183434B20743DAAE33850DC0645B66"/>
        <w:category>
          <w:name w:val="General"/>
          <w:gallery w:val="placeholder"/>
        </w:category>
        <w:types>
          <w:type w:val="bbPlcHdr"/>
        </w:types>
        <w:behaviors>
          <w:behavior w:val="content"/>
        </w:behaviors>
        <w:guid w:val="{B70CBC58-E808-48C9-A66B-270B3FB56FB4}"/>
      </w:docPartPr>
      <w:docPartBody>
        <w:p w:rsidR="0046141B" w:rsidRDefault="00DA266B" w:rsidP="00DA266B">
          <w:pPr>
            <w:pStyle w:val="6D183434B20743DAAE33850DC0645B663"/>
          </w:pPr>
          <w:r>
            <w:rPr>
              <w:rStyle w:val="PlaceholderText"/>
            </w:rPr>
            <w:t>Enter how</w:t>
          </w:r>
        </w:p>
      </w:docPartBody>
    </w:docPart>
    <w:docPart>
      <w:docPartPr>
        <w:name w:val="DF9C4D86DFA643778D83386084B3677B"/>
        <w:category>
          <w:name w:val="General"/>
          <w:gallery w:val="placeholder"/>
        </w:category>
        <w:types>
          <w:type w:val="bbPlcHdr"/>
        </w:types>
        <w:behaviors>
          <w:behavior w:val="content"/>
        </w:behaviors>
        <w:guid w:val="{2219EEE5-09AE-4076-AB19-0601A7D2E809}"/>
      </w:docPartPr>
      <w:docPartBody>
        <w:p w:rsidR="0046141B" w:rsidRDefault="00DA266B" w:rsidP="00DA266B">
          <w:pPr>
            <w:pStyle w:val="DF9C4D86DFA643778D83386084B3677B3"/>
          </w:pPr>
          <w:r>
            <w:rPr>
              <w:rStyle w:val="PlaceholderText"/>
            </w:rPr>
            <w:t>Enter how</w:t>
          </w:r>
        </w:p>
      </w:docPartBody>
    </w:docPart>
    <w:docPart>
      <w:docPartPr>
        <w:name w:val="16F206CE4F8E4CE6A529F1C2F4D6D34D"/>
        <w:category>
          <w:name w:val="General"/>
          <w:gallery w:val="placeholder"/>
        </w:category>
        <w:types>
          <w:type w:val="bbPlcHdr"/>
        </w:types>
        <w:behaviors>
          <w:behavior w:val="content"/>
        </w:behaviors>
        <w:guid w:val="{B2782614-5A07-4340-B355-F2D1CF6BE8F6}"/>
      </w:docPartPr>
      <w:docPartBody>
        <w:p w:rsidR="0046141B" w:rsidRDefault="00DA266B" w:rsidP="00DA266B">
          <w:pPr>
            <w:pStyle w:val="16F206CE4F8E4CE6A529F1C2F4D6D34D3"/>
          </w:pPr>
          <w:r>
            <w:rPr>
              <w:rStyle w:val="PlaceholderText"/>
            </w:rPr>
            <w:t>Enter how</w:t>
          </w:r>
        </w:p>
      </w:docPartBody>
    </w:docPart>
    <w:docPart>
      <w:docPartPr>
        <w:name w:val="D27879225C0D40399FD039E5FF778FE4"/>
        <w:category>
          <w:name w:val="General"/>
          <w:gallery w:val="placeholder"/>
        </w:category>
        <w:types>
          <w:type w:val="bbPlcHdr"/>
        </w:types>
        <w:behaviors>
          <w:behavior w:val="content"/>
        </w:behaviors>
        <w:guid w:val="{0C7C2D30-33BC-4D10-8395-AC4EEDD506C1}"/>
      </w:docPartPr>
      <w:docPartBody>
        <w:p w:rsidR="0046141B" w:rsidRDefault="00DA266B" w:rsidP="00DA266B">
          <w:pPr>
            <w:pStyle w:val="D27879225C0D40399FD039E5FF778FE43"/>
          </w:pPr>
          <w:r>
            <w:rPr>
              <w:rStyle w:val="PlaceholderText"/>
            </w:rPr>
            <w:t>Enter how</w:t>
          </w:r>
        </w:p>
      </w:docPartBody>
    </w:docPart>
    <w:docPart>
      <w:docPartPr>
        <w:name w:val="F45045F4D7C54B929EED0759E260C4BF"/>
        <w:category>
          <w:name w:val="General"/>
          <w:gallery w:val="placeholder"/>
        </w:category>
        <w:types>
          <w:type w:val="bbPlcHdr"/>
        </w:types>
        <w:behaviors>
          <w:behavior w:val="content"/>
        </w:behaviors>
        <w:guid w:val="{FEA835D4-E53D-40B2-B28F-EC9FF614D885}"/>
      </w:docPartPr>
      <w:docPartBody>
        <w:p w:rsidR="0046141B" w:rsidRDefault="00DA266B" w:rsidP="00DA266B">
          <w:pPr>
            <w:pStyle w:val="F45045F4D7C54B929EED0759E260C4BF3"/>
          </w:pPr>
          <w:r>
            <w:rPr>
              <w:rStyle w:val="PlaceholderText"/>
            </w:rPr>
            <w:t>Enter how</w:t>
          </w:r>
        </w:p>
      </w:docPartBody>
    </w:docPart>
    <w:docPart>
      <w:docPartPr>
        <w:name w:val="4F38643A15F9407093BACEE70150F63C"/>
        <w:category>
          <w:name w:val="General"/>
          <w:gallery w:val="placeholder"/>
        </w:category>
        <w:types>
          <w:type w:val="bbPlcHdr"/>
        </w:types>
        <w:behaviors>
          <w:behavior w:val="content"/>
        </w:behaviors>
        <w:guid w:val="{3B427DFE-1D6F-4941-A4DB-C2425798534F}"/>
      </w:docPartPr>
      <w:docPartBody>
        <w:p w:rsidR="0046141B" w:rsidRDefault="00DA266B" w:rsidP="00DA266B">
          <w:pPr>
            <w:pStyle w:val="4F38643A15F9407093BACEE70150F63C3"/>
          </w:pPr>
          <w:r>
            <w:rPr>
              <w:rStyle w:val="PlaceholderText"/>
            </w:rPr>
            <w:t>Enter how</w:t>
          </w:r>
        </w:p>
      </w:docPartBody>
    </w:docPart>
    <w:docPart>
      <w:docPartPr>
        <w:name w:val="C456AF1E4CC54EF9B389305C3BFCB69A"/>
        <w:category>
          <w:name w:val="General"/>
          <w:gallery w:val="placeholder"/>
        </w:category>
        <w:types>
          <w:type w:val="bbPlcHdr"/>
        </w:types>
        <w:behaviors>
          <w:behavior w:val="content"/>
        </w:behaviors>
        <w:guid w:val="{84AFABFD-7F96-4047-AD28-5E2D0A4D93AA}"/>
      </w:docPartPr>
      <w:docPartBody>
        <w:p w:rsidR="0046141B" w:rsidRDefault="00DA266B" w:rsidP="00DA266B">
          <w:pPr>
            <w:pStyle w:val="C456AF1E4CC54EF9B389305C3BFCB69A3"/>
          </w:pPr>
          <w:r>
            <w:rPr>
              <w:rStyle w:val="PlaceholderText"/>
            </w:rPr>
            <w:t>Enter how</w:t>
          </w:r>
        </w:p>
      </w:docPartBody>
    </w:docPart>
    <w:docPart>
      <w:docPartPr>
        <w:name w:val="FCC2C301C458468EBE0CAE65FC0B213F"/>
        <w:category>
          <w:name w:val="General"/>
          <w:gallery w:val="placeholder"/>
        </w:category>
        <w:types>
          <w:type w:val="bbPlcHdr"/>
        </w:types>
        <w:behaviors>
          <w:behavior w:val="content"/>
        </w:behaviors>
        <w:guid w:val="{A28AD3FA-7FCE-4D50-B856-752512F83BAB}"/>
      </w:docPartPr>
      <w:docPartBody>
        <w:p w:rsidR="0046141B" w:rsidRDefault="00DA266B" w:rsidP="00DA266B">
          <w:pPr>
            <w:pStyle w:val="FCC2C301C458468EBE0CAE65FC0B213F3"/>
          </w:pPr>
          <w:r>
            <w:rPr>
              <w:rStyle w:val="PlaceholderText"/>
            </w:rPr>
            <w:t>Enter how</w:t>
          </w:r>
        </w:p>
      </w:docPartBody>
    </w:docPart>
    <w:docPart>
      <w:docPartPr>
        <w:name w:val="6C3FC4307F594C34824A874130163597"/>
        <w:category>
          <w:name w:val="General"/>
          <w:gallery w:val="placeholder"/>
        </w:category>
        <w:types>
          <w:type w:val="bbPlcHdr"/>
        </w:types>
        <w:behaviors>
          <w:behavior w:val="content"/>
        </w:behaviors>
        <w:guid w:val="{C80F6C1B-E2B5-4911-91D9-314B69916B58}"/>
      </w:docPartPr>
      <w:docPartBody>
        <w:p w:rsidR="0046141B" w:rsidRDefault="00DA266B" w:rsidP="00DA266B">
          <w:pPr>
            <w:pStyle w:val="6C3FC4307F594C34824A8741301635973"/>
          </w:pPr>
          <w:r>
            <w:rPr>
              <w:rStyle w:val="PlaceholderText"/>
            </w:rPr>
            <w:t>Enter how</w:t>
          </w:r>
        </w:p>
      </w:docPartBody>
    </w:docPart>
    <w:docPart>
      <w:docPartPr>
        <w:name w:val="AC8518312FE440EEAECF26888F62EEA6"/>
        <w:category>
          <w:name w:val="General"/>
          <w:gallery w:val="placeholder"/>
        </w:category>
        <w:types>
          <w:type w:val="bbPlcHdr"/>
        </w:types>
        <w:behaviors>
          <w:behavior w:val="content"/>
        </w:behaviors>
        <w:guid w:val="{D90E7A78-B8FC-4977-9699-BCE502B72D89}"/>
      </w:docPartPr>
      <w:docPartBody>
        <w:p w:rsidR="0046141B" w:rsidRDefault="00DA266B" w:rsidP="00DA266B">
          <w:pPr>
            <w:pStyle w:val="AC8518312FE440EEAECF26888F62EEA63"/>
          </w:pPr>
          <w:r>
            <w:rPr>
              <w:rStyle w:val="PlaceholderText"/>
            </w:rPr>
            <w:t>Enter how</w:t>
          </w:r>
        </w:p>
      </w:docPartBody>
    </w:docPart>
    <w:docPart>
      <w:docPartPr>
        <w:name w:val="205CF5610B724E1B8CDC08D1E1B5A49A"/>
        <w:category>
          <w:name w:val="General"/>
          <w:gallery w:val="placeholder"/>
        </w:category>
        <w:types>
          <w:type w:val="bbPlcHdr"/>
        </w:types>
        <w:behaviors>
          <w:behavior w:val="content"/>
        </w:behaviors>
        <w:guid w:val="{0615B2DF-D900-4714-ACC5-2A1BA59C7C05}"/>
      </w:docPartPr>
      <w:docPartBody>
        <w:p w:rsidR="0046141B" w:rsidRDefault="00DA266B" w:rsidP="00DA266B">
          <w:pPr>
            <w:pStyle w:val="205CF5610B724E1B8CDC08D1E1B5A49A3"/>
          </w:pPr>
          <w:r>
            <w:rPr>
              <w:rStyle w:val="PlaceholderText"/>
            </w:rPr>
            <w:t>Enter how</w:t>
          </w:r>
        </w:p>
      </w:docPartBody>
    </w:docPart>
    <w:docPart>
      <w:docPartPr>
        <w:name w:val="0CC222CA971C403787CB3A2EA7305126"/>
        <w:category>
          <w:name w:val="General"/>
          <w:gallery w:val="placeholder"/>
        </w:category>
        <w:types>
          <w:type w:val="bbPlcHdr"/>
        </w:types>
        <w:behaviors>
          <w:behavior w:val="content"/>
        </w:behaviors>
        <w:guid w:val="{BE70A39C-B1A2-45B3-9FB7-75D39DA2C9CB}"/>
      </w:docPartPr>
      <w:docPartBody>
        <w:p w:rsidR="0046141B" w:rsidRDefault="00DA266B" w:rsidP="00DA266B">
          <w:pPr>
            <w:pStyle w:val="0CC222CA971C403787CB3A2EA73051262"/>
          </w:pPr>
          <w:r>
            <w:rPr>
              <w:rStyle w:val="PlaceholderText"/>
            </w:rPr>
            <w:t>Enter why</w:t>
          </w:r>
        </w:p>
      </w:docPartBody>
    </w:docPart>
    <w:docPart>
      <w:docPartPr>
        <w:name w:val="3FA0D5A0709D4AB6BC1CCADB12874A6E"/>
        <w:category>
          <w:name w:val="General"/>
          <w:gallery w:val="placeholder"/>
        </w:category>
        <w:types>
          <w:type w:val="bbPlcHdr"/>
        </w:types>
        <w:behaviors>
          <w:behavior w:val="content"/>
        </w:behaviors>
        <w:guid w:val="{963C7D7E-41C8-4190-B34A-8780CE78771D}"/>
      </w:docPartPr>
      <w:docPartBody>
        <w:p w:rsidR="0046141B" w:rsidRDefault="00DA266B" w:rsidP="00DA266B">
          <w:pPr>
            <w:pStyle w:val="3FA0D5A0709D4AB6BC1CCADB12874A6E2"/>
          </w:pPr>
          <w:r>
            <w:rPr>
              <w:rStyle w:val="PlaceholderText"/>
            </w:rPr>
            <w:t>Enter what</w:t>
          </w:r>
        </w:p>
      </w:docPartBody>
    </w:docPart>
    <w:docPart>
      <w:docPartPr>
        <w:name w:val="AC9C8FBD348245B39CD28A23C0DEFE5A"/>
        <w:category>
          <w:name w:val="General"/>
          <w:gallery w:val="placeholder"/>
        </w:category>
        <w:types>
          <w:type w:val="bbPlcHdr"/>
        </w:types>
        <w:behaviors>
          <w:behavior w:val="content"/>
        </w:behaviors>
        <w:guid w:val="{FF976CF4-9103-4CE4-93A1-EA50DEC758F1}"/>
      </w:docPartPr>
      <w:docPartBody>
        <w:p w:rsidR="0046141B" w:rsidRDefault="00DA266B" w:rsidP="00DA266B">
          <w:pPr>
            <w:pStyle w:val="AC9C8FBD348245B39CD28A23C0DEFE5A2"/>
          </w:pPr>
          <w:r>
            <w:rPr>
              <w:rStyle w:val="PlaceholderText"/>
            </w:rPr>
            <w:t>Enter how</w:t>
          </w:r>
        </w:p>
      </w:docPartBody>
    </w:docPart>
    <w:docPart>
      <w:docPartPr>
        <w:name w:val="9789B67515E8428AB7E17CB49C037B23"/>
        <w:category>
          <w:name w:val="General"/>
          <w:gallery w:val="placeholder"/>
        </w:category>
        <w:types>
          <w:type w:val="bbPlcHdr"/>
        </w:types>
        <w:behaviors>
          <w:behavior w:val="content"/>
        </w:behaviors>
        <w:guid w:val="{731D1CF1-B589-4D85-8A99-4636BED1E5A7}"/>
      </w:docPartPr>
      <w:docPartBody>
        <w:p w:rsidR="0046141B" w:rsidRDefault="00DA266B" w:rsidP="00DA266B">
          <w:pPr>
            <w:pStyle w:val="9789B67515E8428AB7E17CB49C037B232"/>
          </w:pPr>
          <w:r>
            <w:rPr>
              <w:rStyle w:val="PlaceholderText"/>
            </w:rPr>
            <w:t>Enter where</w:t>
          </w:r>
        </w:p>
      </w:docPartBody>
    </w:docPart>
    <w:docPart>
      <w:docPartPr>
        <w:name w:val="3C84E21396A84195B3ABCADAACC71B20"/>
        <w:category>
          <w:name w:val="General"/>
          <w:gallery w:val="placeholder"/>
        </w:category>
        <w:types>
          <w:type w:val="bbPlcHdr"/>
        </w:types>
        <w:behaviors>
          <w:behavior w:val="content"/>
        </w:behaviors>
        <w:guid w:val="{58EB286E-3B97-4846-A733-FB7ED2BBADEE}"/>
      </w:docPartPr>
      <w:docPartBody>
        <w:p w:rsidR="0046141B" w:rsidRDefault="00DA266B" w:rsidP="00DA266B">
          <w:pPr>
            <w:pStyle w:val="3C84E21396A84195B3ABCADAACC71B202"/>
          </w:pPr>
          <w:r>
            <w:rPr>
              <w:rStyle w:val="PlaceholderText"/>
            </w:rPr>
            <w:t>Enter where</w:t>
          </w:r>
        </w:p>
      </w:docPartBody>
    </w:docPart>
    <w:docPart>
      <w:docPartPr>
        <w:name w:val="136765F4401043D69D469033C188ADD4"/>
        <w:category>
          <w:name w:val="General"/>
          <w:gallery w:val="placeholder"/>
        </w:category>
        <w:types>
          <w:type w:val="bbPlcHdr"/>
        </w:types>
        <w:behaviors>
          <w:behavior w:val="content"/>
        </w:behaviors>
        <w:guid w:val="{4BFB3791-0268-476E-AF87-85F5479891E8}"/>
      </w:docPartPr>
      <w:docPartBody>
        <w:p w:rsidR="0046141B" w:rsidRDefault="00DA266B" w:rsidP="00DA266B">
          <w:pPr>
            <w:pStyle w:val="136765F4401043D69D469033C188ADD42"/>
          </w:pPr>
          <w:r>
            <w:rPr>
              <w:rStyle w:val="PlaceholderText"/>
            </w:rPr>
            <w:t>Enter where</w:t>
          </w:r>
        </w:p>
      </w:docPartBody>
    </w:docPart>
    <w:docPart>
      <w:docPartPr>
        <w:name w:val="E95A9448E4654C96AE7BF3C12D3832B1"/>
        <w:category>
          <w:name w:val="General"/>
          <w:gallery w:val="placeholder"/>
        </w:category>
        <w:types>
          <w:type w:val="bbPlcHdr"/>
        </w:types>
        <w:behaviors>
          <w:behavior w:val="content"/>
        </w:behaviors>
        <w:guid w:val="{7C5179BB-E2DD-4FC9-97BD-B0699AB53CB2}"/>
      </w:docPartPr>
      <w:docPartBody>
        <w:p w:rsidR="0046141B" w:rsidRDefault="00DA266B" w:rsidP="00DA266B">
          <w:pPr>
            <w:pStyle w:val="E95A9448E4654C96AE7BF3C12D3832B12"/>
          </w:pPr>
          <w:r>
            <w:rPr>
              <w:rStyle w:val="PlaceholderText"/>
            </w:rPr>
            <w:t>Enter where</w:t>
          </w:r>
        </w:p>
      </w:docPartBody>
    </w:docPart>
    <w:docPart>
      <w:docPartPr>
        <w:name w:val="3242A98F356B422D80D633F0020C2B2D"/>
        <w:category>
          <w:name w:val="General"/>
          <w:gallery w:val="placeholder"/>
        </w:category>
        <w:types>
          <w:type w:val="bbPlcHdr"/>
        </w:types>
        <w:behaviors>
          <w:behavior w:val="content"/>
        </w:behaviors>
        <w:guid w:val="{7470910F-50CD-4C87-AFEF-D6103E73F179}"/>
      </w:docPartPr>
      <w:docPartBody>
        <w:p w:rsidR="0046141B" w:rsidRDefault="00DA266B" w:rsidP="00DA266B">
          <w:pPr>
            <w:pStyle w:val="3242A98F356B422D80D633F0020C2B2D2"/>
          </w:pPr>
          <w:r>
            <w:rPr>
              <w:rStyle w:val="PlaceholderText"/>
            </w:rPr>
            <w:t>Enter where</w:t>
          </w:r>
        </w:p>
      </w:docPartBody>
    </w:docPart>
    <w:docPart>
      <w:docPartPr>
        <w:name w:val="50CAFB1B17854B129855158C7F4ADA0B"/>
        <w:category>
          <w:name w:val="General"/>
          <w:gallery w:val="placeholder"/>
        </w:category>
        <w:types>
          <w:type w:val="bbPlcHdr"/>
        </w:types>
        <w:behaviors>
          <w:behavior w:val="content"/>
        </w:behaviors>
        <w:guid w:val="{D496DFCA-FB14-4CC2-A292-3D6A65841C1F}"/>
      </w:docPartPr>
      <w:docPartBody>
        <w:p w:rsidR="0046141B" w:rsidRDefault="00DA266B" w:rsidP="00DA266B">
          <w:pPr>
            <w:pStyle w:val="50CAFB1B17854B129855158C7F4ADA0B2"/>
          </w:pPr>
          <w:r>
            <w:rPr>
              <w:rStyle w:val="PlaceholderText"/>
            </w:rPr>
            <w:t>Enter where</w:t>
          </w:r>
        </w:p>
      </w:docPartBody>
    </w:docPart>
    <w:docPart>
      <w:docPartPr>
        <w:name w:val="ABCDC1E853FB473B8302C823D3A4060E"/>
        <w:category>
          <w:name w:val="General"/>
          <w:gallery w:val="placeholder"/>
        </w:category>
        <w:types>
          <w:type w:val="bbPlcHdr"/>
        </w:types>
        <w:behaviors>
          <w:behavior w:val="content"/>
        </w:behaviors>
        <w:guid w:val="{24CF27E4-2759-4008-BCA3-999D4ECFD321}"/>
      </w:docPartPr>
      <w:docPartBody>
        <w:p w:rsidR="0046141B" w:rsidRDefault="00DA266B" w:rsidP="00DA266B">
          <w:pPr>
            <w:pStyle w:val="ABCDC1E853FB473B8302C823D3A4060E2"/>
          </w:pPr>
          <w:r>
            <w:rPr>
              <w:rStyle w:val="PlaceholderText"/>
            </w:rPr>
            <w:t>Enter where</w:t>
          </w:r>
        </w:p>
      </w:docPartBody>
    </w:docPart>
    <w:docPart>
      <w:docPartPr>
        <w:name w:val="6B1F964188574BA192D517742731E7BC"/>
        <w:category>
          <w:name w:val="General"/>
          <w:gallery w:val="placeholder"/>
        </w:category>
        <w:types>
          <w:type w:val="bbPlcHdr"/>
        </w:types>
        <w:behaviors>
          <w:behavior w:val="content"/>
        </w:behaviors>
        <w:guid w:val="{69A5CC8B-D7BF-416C-8AD2-D28CFB0813D6}"/>
      </w:docPartPr>
      <w:docPartBody>
        <w:p w:rsidR="0046141B" w:rsidRDefault="00DA266B" w:rsidP="00DA266B">
          <w:pPr>
            <w:pStyle w:val="6B1F964188574BA192D517742731E7BC2"/>
          </w:pPr>
          <w:r>
            <w:rPr>
              <w:rStyle w:val="PlaceholderText"/>
            </w:rPr>
            <w:t>Enter where</w:t>
          </w:r>
        </w:p>
      </w:docPartBody>
    </w:docPart>
    <w:docPart>
      <w:docPartPr>
        <w:name w:val="6053CA6DEE88496194F5F4F15765A406"/>
        <w:category>
          <w:name w:val="General"/>
          <w:gallery w:val="placeholder"/>
        </w:category>
        <w:types>
          <w:type w:val="bbPlcHdr"/>
        </w:types>
        <w:behaviors>
          <w:behavior w:val="content"/>
        </w:behaviors>
        <w:guid w:val="{43D23024-C96C-4553-B87C-E23D6B03FCE3}"/>
      </w:docPartPr>
      <w:docPartBody>
        <w:p w:rsidR="0046141B" w:rsidRDefault="00DA266B" w:rsidP="00DA266B">
          <w:pPr>
            <w:pStyle w:val="6053CA6DEE88496194F5F4F15765A4062"/>
          </w:pPr>
          <w:r>
            <w:rPr>
              <w:rStyle w:val="PlaceholderText"/>
            </w:rPr>
            <w:t>Enter where</w:t>
          </w:r>
        </w:p>
      </w:docPartBody>
    </w:docPart>
    <w:docPart>
      <w:docPartPr>
        <w:name w:val="1B348CC63D144D72BCEB39FD726426E6"/>
        <w:category>
          <w:name w:val="General"/>
          <w:gallery w:val="placeholder"/>
        </w:category>
        <w:types>
          <w:type w:val="bbPlcHdr"/>
        </w:types>
        <w:behaviors>
          <w:behavior w:val="content"/>
        </w:behaviors>
        <w:guid w:val="{29F5B2D7-7E26-48BE-98B9-CED7BD83228F}"/>
      </w:docPartPr>
      <w:docPartBody>
        <w:p w:rsidR="0046141B" w:rsidRDefault="00DA266B" w:rsidP="00DA266B">
          <w:pPr>
            <w:pStyle w:val="1B348CC63D144D72BCEB39FD726426E62"/>
          </w:pPr>
          <w:r>
            <w:rPr>
              <w:rStyle w:val="PlaceholderText"/>
            </w:rPr>
            <w:t>Enter where</w:t>
          </w:r>
        </w:p>
      </w:docPartBody>
    </w:docPart>
    <w:docPart>
      <w:docPartPr>
        <w:name w:val="41E7D4A17AFB450D8EC347E289407490"/>
        <w:category>
          <w:name w:val="General"/>
          <w:gallery w:val="placeholder"/>
        </w:category>
        <w:types>
          <w:type w:val="bbPlcHdr"/>
        </w:types>
        <w:behaviors>
          <w:behavior w:val="content"/>
        </w:behaviors>
        <w:guid w:val="{85B6B429-48FA-478A-9445-E2B4C3CA56FD}"/>
      </w:docPartPr>
      <w:docPartBody>
        <w:p w:rsidR="0046141B" w:rsidRDefault="00DA266B" w:rsidP="00DA266B">
          <w:pPr>
            <w:pStyle w:val="41E7D4A17AFB450D8EC347E2894074902"/>
          </w:pPr>
          <w:r>
            <w:rPr>
              <w:rStyle w:val="PlaceholderText"/>
            </w:rPr>
            <w:t>Enter where</w:t>
          </w:r>
        </w:p>
      </w:docPartBody>
    </w:docPart>
    <w:docPart>
      <w:docPartPr>
        <w:name w:val="DC7648E4B3F745DD953F88D7D2BC72E6"/>
        <w:category>
          <w:name w:val="General"/>
          <w:gallery w:val="placeholder"/>
        </w:category>
        <w:types>
          <w:type w:val="bbPlcHdr"/>
        </w:types>
        <w:behaviors>
          <w:behavior w:val="content"/>
        </w:behaviors>
        <w:guid w:val="{46E10A96-3786-4B93-93AA-81A1FB8D632F}"/>
      </w:docPartPr>
      <w:docPartBody>
        <w:p w:rsidR="0046141B" w:rsidRDefault="00DA266B" w:rsidP="00DA266B">
          <w:pPr>
            <w:pStyle w:val="DC7648E4B3F745DD953F88D7D2BC72E61"/>
          </w:pPr>
          <w:r>
            <w:rPr>
              <w:rStyle w:val="PlaceholderText"/>
            </w:rPr>
            <w:t>Enter where</w:t>
          </w:r>
        </w:p>
      </w:docPartBody>
    </w:docPart>
    <w:docPart>
      <w:docPartPr>
        <w:name w:val="6327CAF669C644F8901CAC67E8D0F03C"/>
        <w:category>
          <w:name w:val="General"/>
          <w:gallery w:val="placeholder"/>
        </w:category>
        <w:types>
          <w:type w:val="bbPlcHdr"/>
        </w:types>
        <w:behaviors>
          <w:behavior w:val="content"/>
        </w:behaviors>
        <w:guid w:val="{906C3063-0321-457D-ABC3-4A5550D6CCAF}"/>
      </w:docPartPr>
      <w:docPartBody>
        <w:p w:rsidR="0046141B" w:rsidRDefault="00DA266B" w:rsidP="00DA266B">
          <w:pPr>
            <w:pStyle w:val="6327CAF669C644F8901CAC67E8D0F03C1"/>
          </w:pPr>
          <w:r>
            <w:rPr>
              <w:rStyle w:val="PlaceholderText"/>
            </w:rPr>
            <w:t>Enter when</w:t>
          </w:r>
        </w:p>
      </w:docPartBody>
    </w:docPart>
    <w:docPart>
      <w:docPartPr>
        <w:name w:val="8797C15B465548C9820E8874A659AFAB"/>
        <w:category>
          <w:name w:val="General"/>
          <w:gallery w:val="placeholder"/>
        </w:category>
        <w:types>
          <w:type w:val="bbPlcHdr"/>
        </w:types>
        <w:behaviors>
          <w:behavior w:val="content"/>
        </w:behaviors>
        <w:guid w:val="{A5C57093-79A3-409D-B727-467D46CAA706}"/>
      </w:docPartPr>
      <w:docPartBody>
        <w:p w:rsidR="0046141B" w:rsidRDefault="00DA266B" w:rsidP="00DA266B">
          <w:pPr>
            <w:pStyle w:val="8797C15B465548C9820E8874A659AFAB1"/>
          </w:pPr>
          <w:r>
            <w:rPr>
              <w:rStyle w:val="PlaceholderText"/>
            </w:rPr>
            <w:t>Enter when</w:t>
          </w:r>
        </w:p>
      </w:docPartBody>
    </w:docPart>
    <w:docPart>
      <w:docPartPr>
        <w:name w:val="D556F5C05E7B4DC7B945F2317DFE5442"/>
        <w:category>
          <w:name w:val="General"/>
          <w:gallery w:val="placeholder"/>
        </w:category>
        <w:types>
          <w:type w:val="bbPlcHdr"/>
        </w:types>
        <w:behaviors>
          <w:behavior w:val="content"/>
        </w:behaviors>
        <w:guid w:val="{2A50F6D7-5AE4-4B52-B688-B08AA325FBB0}"/>
      </w:docPartPr>
      <w:docPartBody>
        <w:p w:rsidR="0046141B" w:rsidRDefault="00DA266B" w:rsidP="00DA266B">
          <w:pPr>
            <w:pStyle w:val="D556F5C05E7B4DC7B945F2317DFE54421"/>
          </w:pPr>
          <w:r>
            <w:rPr>
              <w:rStyle w:val="PlaceholderText"/>
            </w:rPr>
            <w:t>Enter when</w:t>
          </w:r>
        </w:p>
      </w:docPartBody>
    </w:docPart>
    <w:docPart>
      <w:docPartPr>
        <w:name w:val="B179C627ED7646B3BBF39A978D910DD0"/>
        <w:category>
          <w:name w:val="General"/>
          <w:gallery w:val="placeholder"/>
        </w:category>
        <w:types>
          <w:type w:val="bbPlcHdr"/>
        </w:types>
        <w:behaviors>
          <w:behavior w:val="content"/>
        </w:behaviors>
        <w:guid w:val="{EEA371EE-8261-4D96-A579-1169FF394FD1}"/>
      </w:docPartPr>
      <w:docPartBody>
        <w:p w:rsidR="0046141B" w:rsidRDefault="00DA266B" w:rsidP="00DA266B">
          <w:pPr>
            <w:pStyle w:val="B179C627ED7646B3BBF39A978D910DD01"/>
          </w:pPr>
          <w:r>
            <w:rPr>
              <w:rStyle w:val="PlaceholderText"/>
            </w:rPr>
            <w:t>Enter when</w:t>
          </w:r>
        </w:p>
      </w:docPartBody>
    </w:docPart>
    <w:docPart>
      <w:docPartPr>
        <w:name w:val="22ED367D84E54FCB87AC81D958BDF6A8"/>
        <w:category>
          <w:name w:val="General"/>
          <w:gallery w:val="placeholder"/>
        </w:category>
        <w:types>
          <w:type w:val="bbPlcHdr"/>
        </w:types>
        <w:behaviors>
          <w:behavior w:val="content"/>
        </w:behaviors>
        <w:guid w:val="{D2F8CBCB-8C99-46BE-9F61-060924E54931}"/>
      </w:docPartPr>
      <w:docPartBody>
        <w:p w:rsidR="0046141B" w:rsidRDefault="00DA266B" w:rsidP="00DA266B">
          <w:pPr>
            <w:pStyle w:val="22ED367D84E54FCB87AC81D958BDF6A81"/>
          </w:pPr>
          <w:r>
            <w:rPr>
              <w:rStyle w:val="PlaceholderText"/>
            </w:rPr>
            <w:t>Enter when</w:t>
          </w:r>
        </w:p>
      </w:docPartBody>
    </w:docPart>
    <w:docPart>
      <w:docPartPr>
        <w:name w:val="83B7203C14834802B175673B62F73289"/>
        <w:category>
          <w:name w:val="General"/>
          <w:gallery w:val="placeholder"/>
        </w:category>
        <w:types>
          <w:type w:val="bbPlcHdr"/>
        </w:types>
        <w:behaviors>
          <w:behavior w:val="content"/>
        </w:behaviors>
        <w:guid w:val="{D96CE935-7622-4264-B2F4-8F962EF681A3}"/>
      </w:docPartPr>
      <w:docPartBody>
        <w:p w:rsidR="0046141B" w:rsidRDefault="00DA266B" w:rsidP="00DA266B">
          <w:pPr>
            <w:pStyle w:val="83B7203C14834802B175673B62F732891"/>
          </w:pPr>
          <w:r>
            <w:rPr>
              <w:rStyle w:val="PlaceholderText"/>
            </w:rPr>
            <w:t>Enter when</w:t>
          </w:r>
        </w:p>
      </w:docPartBody>
    </w:docPart>
    <w:docPart>
      <w:docPartPr>
        <w:name w:val="8976F0D8526B44FE809B53894F696E78"/>
        <w:category>
          <w:name w:val="General"/>
          <w:gallery w:val="placeholder"/>
        </w:category>
        <w:types>
          <w:type w:val="bbPlcHdr"/>
        </w:types>
        <w:behaviors>
          <w:behavior w:val="content"/>
        </w:behaviors>
        <w:guid w:val="{009D60CE-18F1-464F-A1C7-F87EDB96E813}"/>
      </w:docPartPr>
      <w:docPartBody>
        <w:p w:rsidR="0046141B" w:rsidRDefault="00DA266B" w:rsidP="00DA266B">
          <w:pPr>
            <w:pStyle w:val="8976F0D8526B44FE809B53894F696E781"/>
          </w:pPr>
          <w:r>
            <w:rPr>
              <w:rStyle w:val="PlaceholderText"/>
            </w:rPr>
            <w:t>Enter when</w:t>
          </w:r>
        </w:p>
      </w:docPartBody>
    </w:docPart>
    <w:docPart>
      <w:docPartPr>
        <w:name w:val="20C0F821125249BC821203CDC852C0C1"/>
        <w:category>
          <w:name w:val="General"/>
          <w:gallery w:val="placeholder"/>
        </w:category>
        <w:types>
          <w:type w:val="bbPlcHdr"/>
        </w:types>
        <w:behaviors>
          <w:behavior w:val="content"/>
        </w:behaviors>
        <w:guid w:val="{44EC6EFB-7525-484A-990F-DDF2CC6FF4B7}"/>
      </w:docPartPr>
      <w:docPartBody>
        <w:p w:rsidR="0046141B" w:rsidRDefault="00DA266B" w:rsidP="00DA266B">
          <w:pPr>
            <w:pStyle w:val="20C0F821125249BC821203CDC852C0C11"/>
          </w:pPr>
          <w:r>
            <w:rPr>
              <w:rStyle w:val="PlaceholderText"/>
            </w:rPr>
            <w:t>Enter when</w:t>
          </w:r>
        </w:p>
      </w:docPartBody>
    </w:docPart>
    <w:docPart>
      <w:docPartPr>
        <w:name w:val="D816ABE9788C4F94A4EAEC41E57DE589"/>
        <w:category>
          <w:name w:val="General"/>
          <w:gallery w:val="placeholder"/>
        </w:category>
        <w:types>
          <w:type w:val="bbPlcHdr"/>
        </w:types>
        <w:behaviors>
          <w:behavior w:val="content"/>
        </w:behaviors>
        <w:guid w:val="{00C808F5-7A0C-4B0D-A6EA-C6F71D54F39F}"/>
      </w:docPartPr>
      <w:docPartBody>
        <w:p w:rsidR="0046141B" w:rsidRDefault="00DA266B" w:rsidP="00DA266B">
          <w:pPr>
            <w:pStyle w:val="D816ABE9788C4F94A4EAEC41E57DE5891"/>
          </w:pPr>
          <w:r>
            <w:rPr>
              <w:rStyle w:val="PlaceholderText"/>
            </w:rPr>
            <w:t>Enter when</w:t>
          </w:r>
        </w:p>
      </w:docPartBody>
    </w:docPart>
    <w:docPart>
      <w:docPartPr>
        <w:name w:val="88DE79D4FF7242839848F70A5A84DBED"/>
        <w:category>
          <w:name w:val="General"/>
          <w:gallery w:val="placeholder"/>
        </w:category>
        <w:types>
          <w:type w:val="bbPlcHdr"/>
        </w:types>
        <w:behaviors>
          <w:behavior w:val="content"/>
        </w:behaviors>
        <w:guid w:val="{ED0F59F2-2CA2-43CC-9025-E538943E2E33}"/>
      </w:docPartPr>
      <w:docPartBody>
        <w:p w:rsidR="0046141B" w:rsidRDefault="00DA266B" w:rsidP="00DA266B">
          <w:pPr>
            <w:pStyle w:val="88DE79D4FF7242839848F70A5A84DBED1"/>
          </w:pPr>
          <w:r>
            <w:rPr>
              <w:rStyle w:val="PlaceholderText"/>
            </w:rPr>
            <w:t>Enter when</w:t>
          </w:r>
        </w:p>
      </w:docPartBody>
    </w:docPart>
    <w:docPart>
      <w:docPartPr>
        <w:name w:val="F650C3E55B3A448887A439A2470784A6"/>
        <w:category>
          <w:name w:val="General"/>
          <w:gallery w:val="placeholder"/>
        </w:category>
        <w:types>
          <w:type w:val="bbPlcHdr"/>
        </w:types>
        <w:behaviors>
          <w:behavior w:val="content"/>
        </w:behaviors>
        <w:guid w:val="{E1BD4F6E-E7B6-4083-812F-B0EDCFBE931B}"/>
      </w:docPartPr>
      <w:docPartBody>
        <w:p w:rsidR="0046141B" w:rsidRDefault="00DA266B" w:rsidP="00DA266B">
          <w:pPr>
            <w:pStyle w:val="F650C3E55B3A448887A439A2470784A61"/>
          </w:pPr>
          <w:r>
            <w:rPr>
              <w:rStyle w:val="PlaceholderText"/>
            </w:rPr>
            <w:t>Enter when</w:t>
          </w:r>
        </w:p>
      </w:docPartBody>
    </w:docPart>
    <w:docPart>
      <w:docPartPr>
        <w:name w:val="0CD5E27C1DD84C75BDFAEB2C6539124C"/>
        <w:category>
          <w:name w:val="General"/>
          <w:gallery w:val="placeholder"/>
        </w:category>
        <w:types>
          <w:type w:val="bbPlcHdr"/>
        </w:types>
        <w:behaviors>
          <w:behavior w:val="content"/>
        </w:behaviors>
        <w:guid w:val="{22F910F4-FF83-4977-BD7E-C03F61F02D44}"/>
      </w:docPartPr>
      <w:docPartBody>
        <w:p w:rsidR="0046141B" w:rsidRDefault="00DA266B" w:rsidP="00DA266B">
          <w:pPr>
            <w:pStyle w:val="0CD5E27C1DD84C75BDFAEB2C6539124C1"/>
          </w:pPr>
          <w:r>
            <w:rPr>
              <w:rStyle w:val="PlaceholderText"/>
            </w:rPr>
            <w:t>Enter who</w:t>
          </w:r>
        </w:p>
      </w:docPartBody>
    </w:docPart>
    <w:docPart>
      <w:docPartPr>
        <w:name w:val="2E621E7DE9ED42B6B34AE374E92CB364"/>
        <w:category>
          <w:name w:val="General"/>
          <w:gallery w:val="placeholder"/>
        </w:category>
        <w:types>
          <w:type w:val="bbPlcHdr"/>
        </w:types>
        <w:behaviors>
          <w:behavior w:val="content"/>
        </w:behaviors>
        <w:guid w:val="{62BB4291-BC20-4367-8925-67605EC3262B}"/>
      </w:docPartPr>
      <w:docPartBody>
        <w:p w:rsidR="0046141B" w:rsidRDefault="00DA266B" w:rsidP="00DA266B">
          <w:pPr>
            <w:pStyle w:val="2E621E7DE9ED42B6B34AE374E92CB3641"/>
          </w:pPr>
          <w:r>
            <w:rPr>
              <w:rStyle w:val="PlaceholderText"/>
            </w:rPr>
            <w:t>Enter who</w:t>
          </w:r>
        </w:p>
      </w:docPartBody>
    </w:docPart>
    <w:docPart>
      <w:docPartPr>
        <w:name w:val="798D76F4761948479BF055AA5EBAA5D5"/>
        <w:category>
          <w:name w:val="General"/>
          <w:gallery w:val="placeholder"/>
        </w:category>
        <w:types>
          <w:type w:val="bbPlcHdr"/>
        </w:types>
        <w:behaviors>
          <w:behavior w:val="content"/>
        </w:behaviors>
        <w:guid w:val="{98E2742D-8F81-42FC-98CA-9A19146E3B54}"/>
      </w:docPartPr>
      <w:docPartBody>
        <w:p w:rsidR="0046141B" w:rsidRDefault="00DA266B" w:rsidP="00DA266B">
          <w:pPr>
            <w:pStyle w:val="798D76F4761948479BF055AA5EBAA5D51"/>
          </w:pPr>
          <w:r>
            <w:rPr>
              <w:rStyle w:val="PlaceholderText"/>
            </w:rPr>
            <w:t>Enter who</w:t>
          </w:r>
        </w:p>
      </w:docPartBody>
    </w:docPart>
    <w:docPart>
      <w:docPartPr>
        <w:name w:val="BB0C568CE426422AA64EED8DE80B6437"/>
        <w:category>
          <w:name w:val="General"/>
          <w:gallery w:val="placeholder"/>
        </w:category>
        <w:types>
          <w:type w:val="bbPlcHdr"/>
        </w:types>
        <w:behaviors>
          <w:behavior w:val="content"/>
        </w:behaviors>
        <w:guid w:val="{627F6136-2C6D-4923-A8A5-448734D18E1E}"/>
      </w:docPartPr>
      <w:docPartBody>
        <w:p w:rsidR="0046141B" w:rsidRDefault="00DA266B" w:rsidP="00DA266B">
          <w:pPr>
            <w:pStyle w:val="BB0C568CE426422AA64EED8DE80B64371"/>
          </w:pPr>
          <w:r>
            <w:rPr>
              <w:rStyle w:val="PlaceholderText"/>
            </w:rPr>
            <w:t>Enter who</w:t>
          </w:r>
        </w:p>
      </w:docPartBody>
    </w:docPart>
    <w:docPart>
      <w:docPartPr>
        <w:name w:val="3320726EB4AC499CB7248DFA8F48920F"/>
        <w:category>
          <w:name w:val="General"/>
          <w:gallery w:val="placeholder"/>
        </w:category>
        <w:types>
          <w:type w:val="bbPlcHdr"/>
        </w:types>
        <w:behaviors>
          <w:behavior w:val="content"/>
        </w:behaviors>
        <w:guid w:val="{E3BC5886-81CE-48B1-99B6-BD88B6F582E1}"/>
      </w:docPartPr>
      <w:docPartBody>
        <w:p w:rsidR="0046141B" w:rsidRDefault="00DA266B" w:rsidP="00DA266B">
          <w:pPr>
            <w:pStyle w:val="3320726EB4AC499CB7248DFA8F48920F1"/>
          </w:pPr>
          <w:r>
            <w:rPr>
              <w:rStyle w:val="PlaceholderText"/>
            </w:rPr>
            <w:t>Enter who</w:t>
          </w:r>
        </w:p>
      </w:docPartBody>
    </w:docPart>
    <w:docPart>
      <w:docPartPr>
        <w:name w:val="076B8193815A40159C2ADAD8DB0D8557"/>
        <w:category>
          <w:name w:val="General"/>
          <w:gallery w:val="placeholder"/>
        </w:category>
        <w:types>
          <w:type w:val="bbPlcHdr"/>
        </w:types>
        <w:behaviors>
          <w:behavior w:val="content"/>
        </w:behaviors>
        <w:guid w:val="{8821840D-C539-4209-B653-15F9E674392D}"/>
      </w:docPartPr>
      <w:docPartBody>
        <w:p w:rsidR="0046141B" w:rsidRDefault="00DA266B" w:rsidP="00DA266B">
          <w:pPr>
            <w:pStyle w:val="076B8193815A40159C2ADAD8DB0D85571"/>
          </w:pPr>
          <w:r>
            <w:rPr>
              <w:rStyle w:val="PlaceholderText"/>
            </w:rPr>
            <w:t>Enter who</w:t>
          </w:r>
        </w:p>
      </w:docPartBody>
    </w:docPart>
    <w:docPart>
      <w:docPartPr>
        <w:name w:val="A706797C33DD4A06A0FE16A3225654AF"/>
        <w:category>
          <w:name w:val="General"/>
          <w:gallery w:val="placeholder"/>
        </w:category>
        <w:types>
          <w:type w:val="bbPlcHdr"/>
        </w:types>
        <w:behaviors>
          <w:behavior w:val="content"/>
        </w:behaviors>
        <w:guid w:val="{41C2BED9-2F5F-42B7-819C-699BAC33E231}"/>
      </w:docPartPr>
      <w:docPartBody>
        <w:p w:rsidR="0046141B" w:rsidRDefault="00DA266B" w:rsidP="00DA266B">
          <w:pPr>
            <w:pStyle w:val="A706797C33DD4A06A0FE16A3225654AF1"/>
          </w:pPr>
          <w:r>
            <w:rPr>
              <w:rStyle w:val="PlaceholderText"/>
            </w:rPr>
            <w:t>Enter who</w:t>
          </w:r>
        </w:p>
      </w:docPartBody>
    </w:docPart>
    <w:docPart>
      <w:docPartPr>
        <w:name w:val="984E42A04429489188F5E6317108E9D3"/>
        <w:category>
          <w:name w:val="General"/>
          <w:gallery w:val="placeholder"/>
        </w:category>
        <w:types>
          <w:type w:val="bbPlcHdr"/>
        </w:types>
        <w:behaviors>
          <w:behavior w:val="content"/>
        </w:behaviors>
        <w:guid w:val="{39CF14C9-F645-4EC1-9619-E3F02A26F099}"/>
      </w:docPartPr>
      <w:docPartBody>
        <w:p w:rsidR="0046141B" w:rsidRDefault="00DA266B" w:rsidP="00DA266B">
          <w:pPr>
            <w:pStyle w:val="984E42A04429489188F5E6317108E9D31"/>
          </w:pPr>
          <w:r>
            <w:rPr>
              <w:rStyle w:val="PlaceholderText"/>
            </w:rPr>
            <w:t>Enter who</w:t>
          </w:r>
        </w:p>
      </w:docPartBody>
    </w:docPart>
    <w:docPart>
      <w:docPartPr>
        <w:name w:val="9AF8EEA992CC44D29C882B1123D91B12"/>
        <w:category>
          <w:name w:val="General"/>
          <w:gallery w:val="placeholder"/>
        </w:category>
        <w:types>
          <w:type w:val="bbPlcHdr"/>
        </w:types>
        <w:behaviors>
          <w:behavior w:val="content"/>
        </w:behaviors>
        <w:guid w:val="{8E549455-3157-4B35-9E82-5F55F56C948F}"/>
      </w:docPartPr>
      <w:docPartBody>
        <w:p w:rsidR="0046141B" w:rsidRDefault="00DA266B" w:rsidP="00DA266B">
          <w:pPr>
            <w:pStyle w:val="9AF8EEA992CC44D29C882B1123D91B121"/>
          </w:pPr>
          <w:r>
            <w:rPr>
              <w:rStyle w:val="PlaceholderText"/>
            </w:rPr>
            <w:t>Enter who</w:t>
          </w:r>
        </w:p>
      </w:docPartBody>
    </w:docPart>
    <w:docPart>
      <w:docPartPr>
        <w:name w:val="A189D612126545CCB7D4D5ECFA91143C"/>
        <w:category>
          <w:name w:val="General"/>
          <w:gallery w:val="placeholder"/>
        </w:category>
        <w:types>
          <w:type w:val="bbPlcHdr"/>
        </w:types>
        <w:behaviors>
          <w:behavior w:val="content"/>
        </w:behaviors>
        <w:guid w:val="{63B04E1B-53B4-43DC-8200-1F37ABBD18D4}"/>
      </w:docPartPr>
      <w:docPartBody>
        <w:p w:rsidR="0046141B" w:rsidRDefault="00DA266B" w:rsidP="00DA266B">
          <w:pPr>
            <w:pStyle w:val="A189D612126545CCB7D4D5ECFA91143C1"/>
          </w:pPr>
          <w:r>
            <w:rPr>
              <w:rStyle w:val="PlaceholderText"/>
            </w:rPr>
            <w:t>Enter who</w:t>
          </w:r>
        </w:p>
      </w:docPartBody>
    </w:docPart>
    <w:docPart>
      <w:docPartPr>
        <w:name w:val="476FD0EAA1384169B8F77D06BC315C74"/>
        <w:category>
          <w:name w:val="General"/>
          <w:gallery w:val="placeholder"/>
        </w:category>
        <w:types>
          <w:type w:val="bbPlcHdr"/>
        </w:types>
        <w:behaviors>
          <w:behavior w:val="content"/>
        </w:behaviors>
        <w:guid w:val="{10E3D26C-A3B7-496D-B328-139C80F4B1E9}"/>
      </w:docPartPr>
      <w:docPartBody>
        <w:p w:rsidR="0046141B" w:rsidRDefault="00DA266B" w:rsidP="00DA266B">
          <w:pPr>
            <w:pStyle w:val="476FD0EAA1384169B8F77D06BC315C741"/>
          </w:pPr>
          <w:r>
            <w:rPr>
              <w:rStyle w:val="PlaceholderText"/>
            </w:rPr>
            <w:t>Enter who</w:t>
          </w:r>
        </w:p>
      </w:docPartBody>
    </w:docPart>
    <w:docPart>
      <w:docPartPr>
        <w:name w:val="17008AC9C84D44B484546492AAFECB6F"/>
        <w:category>
          <w:name w:val="General"/>
          <w:gallery w:val="placeholder"/>
        </w:category>
        <w:types>
          <w:type w:val="bbPlcHdr"/>
        </w:types>
        <w:behaviors>
          <w:behavior w:val="content"/>
        </w:behaviors>
        <w:guid w:val="{51F4231C-8FEE-46D8-A0ED-7E423122482F}"/>
      </w:docPartPr>
      <w:docPartBody>
        <w:p w:rsidR="0046141B" w:rsidRDefault="00DA266B" w:rsidP="00DA266B">
          <w:pPr>
            <w:pStyle w:val="17008AC9C84D44B484546492AAFECB6F"/>
          </w:pPr>
          <w:r>
            <w:rPr>
              <w:rStyle w:val="PlaceholderText"/>
            </w:rPr>
            <w:t>Enter when</w:t>
          </w:r>
        </w:p>
      </w:docPartBody>
    </w:docPart>
    <w:docPart>
      <w:docPartPr>
        <w:name w:val="CE3C27FDB55840C9B38AE5DB73CB1160"/>
        <w:category>
          <w:name w:val="General"/>
          <w:gallery w:val="placeholder"/>
        </w:category>
        <w:types>
          <w:type w:val="bbPlcHdr"/>
        </w:types>
        <w:behaviors>
          <w:behavior w:val="content"/>
        </w:behaviors>
        <w:guid w:val="{72437C81-798B-4D46-8FD4-F7D47E59BF32}"/>
      </w:docPartPr>
      <w:docPartBody>
        <w:p w:rsidR="0046141B" w:rsidRDefault="00DA266B" w:rsidP="00DA266B">
          <w:pPr>
            <w:pStyle w:val="CE3C27FDB55840C9B38AE5DB73CB1160"/>
          </w:pPr>
          <w:r>
            <w:rPr>
              <w:rStyle w:val="PlaceholderText"/>
            </w:rPr>
            <w:t>Enter who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6B"/>
    <w:rsid w:val="0046141B"/>
    <w:rsid w:val="005A224A"/>
    <w:rsid w:val="0091695F"/>
    <w:rsid w:val="00DA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66B"/>
    <w:rPr>
      <w:color w:val="808080"/>
    </w:rPr>
  </w:style>
  <w:style w:type="paragraph" w:customStyle="1" w:styleId="6D183434B20743DAAE33850DC0645B66">
    <w:name w:val="6D183434B20743DAAE33850DC0645B66"/>
    <w:rsid w:val="00DA266B"/>
  </w:style>
  <w:style w:type="paragraph" w:customStyle="1" w:styleId="DF9C4D86DFA643778D83386084B3677B">
    <w:name w:val="DF9C4D86DFA643778D83386084B3677B"/>
    <w:rsid w:val="00DA266B"/>
  </w:style>
  <w:style w:type="paragraph" w:customStyle="1" w:styleId="16F206CE4F8E4CE6A529F1C2F4D6D34D">
    <w:name w:val="16F206CE4F8E4CE6A529F1C2F4D6D34D"/>
    <w:rsid w:val="00DA266B"/>
  </w:style>
  <w:style w:type="paragraph" w:customStyle="1" w:styleId="D27879225C0D40399FD039E5FF778FE4">
    <w:name w:val="D27879225C0D40399FD039E5FF778FE4"/>
    <w:rsid w:val="00DA266B"/>
  </w:style>
  <w:style w:type="paragraph" w:customStyle="1" w:styleId="F45045F4D7C54B929EED0759E260C4BF">
    <w:name w:val="F45045F4D7C54B929EED0759E260C4BF"/>
    <w:rsid w:val="00DA266B"/>
  </w:style>
  <w:style w:type="paragraph" w:customStyle="1" w:styleId="4F38643A15F9407093BACEE70150F63C">
    <w:name w:val="4F38643A15F9407093BACEE70150F63C"/>
    <w:rsid w:val="00DA266B"/>
  </w:style>
  <w:style w:type="paragraph" w:customStyle="1" w:styleId="C456AF1E4CC54EF9B389305C3BFCB69A">
    <w:name w:val="C456AF1E4CC54EF9B389305C3BFCB69A"/>
    <w:rsid w:val="00DA266B"/>
  </w:style>
  <w:style w:type="paragraph" w:customStyle="1" w:styleId="FCC2C301C458468EBE0CAE65FC0B213F">
    <w:name w:val="FCC2C301C458468EBE0CAE65FC0B213F"/>
    <w:rsid w:val="00DA266B"/>
  </w:style>
  <w:style w:type="paragraph" w:customStyle="1" w:styleId="6C3FC4307F594C34824A874130163597">
    <w:name w:val="6C3FC4307F594C34824A874130163597"/>
    <w:rsid w:val="00DA266B"/>
  </w:style>
  <w:style w:type="paragraph" w:customStyle="1" w:styleId="AC8518312FE440EEAECF26888F62EEA6">
    <w:name w:val="AC8518312FE440EEAECF26888F62EEA6"/>
    <w:rsid w:val="00DA266B"/>
  </w:style>
  <w:style w:type="paragraph" w:customStyle="1" w:styleId="205CF5610B724E1B8CDC08D1E1B5A49A">
    <w:name w:val="205CF5610B724E1B8CDC08D1E1B5A49A"/>
    <w:rsid w:val="00DA266B"/>
  </w:style>
  <w:style w:type="paragraph" w:customStyle="1" w:styleId="0CC222CA971C403787CB3A2EA7305126">
    <w:name w:val="0CC222CA971C403787CB3A2EA7305126"/>
    <w:rsid w:val="00DA266B"/>
    <w:pPr>
      <w:keepNext/>
      <w:keepLines/>
      <w:spacing w:before="200" w:after="0" w:line="240" w:lineRule="auto"/>
      <w:outlineLvl w:val="1"/>
    </w:pPr>
    <w:rPr>
      <w:rFonts w:ascii="Arial" w:eastAsiaTheme="majorEastAsia" w:hAnsi="Arial" w:cstheme="majorBidi"/>
      <w:b/>
      <w:bCs/>
      <w:color w:val="003C69"/>
      <w:sz w:val="26"/>
      <w:szCs w:val="26"/>
      <w:lang w:eastAsia="en-US"/>
    </w:rPr>
  </w:style>
  <w:style w:type="paragraph" w:customStyle="1" w:styleId="3FA0D5A0709D4AB6BC1CCADB12874A6E">
    <w:name w:val="3FA0D5A0709D4AB6BC1CCADB12874A6E"/>
    <w:rsid w:val="00DA266B"/>
    <w:pPr>
      <w:keepNext/>
      <w:keepLines/>
      <w:spacing w:before="200" w:after="0" w:line="240" w:lineRule="auto"/>
      <w:outlineLvl w:val="1"/>
    </w:pPr>
    <w:rPr>
      <w:rFonts w:ascii="Arial" w:eastAsiaTheme="majorEastAsia" w:hAnsi="Arial" w:cstheme="majorBidi"/>
      <w:b/>
      <w:bCs/>
      <w:color w:val="003C69"/>
      <w:sz w:val="26"/>
      <w:szCs w:val="26"/>
      <w:lang w:eastAsia="en-US"/>
    </w:rPr>
  </w:style>
  <w:style w:type="paragraph" w:customStyle="1" w:styleId="AC9C8FBD348245B39CD28A23C0DEFE5A">
    <w:name w:val="AC9C8FBD348245B39CD28A23C0DEFE5A"/>
    <w:rsid w:val="00DA266B"/>
    <w:pPr>
      <w:spacing w:after="0" w:line="240" w:lineRule="auto"/>
    </w:pPr>
    <w:rPr>
      <w:rFonts w:ascii="Arial" w:eastAsiaTheme="minorHAnsi" w:hAnsi="Arial"/>
      <w:lang w:eastAsia="en-US"/>
    </w:rPr>
  </w:style>
  <w:style w:type="paragraph" w:customStyle="1" w:styleId="6D183434B20743DAAE33850DC0645B661">
    <w:name w:val="6D183434B20743DAAE33850DC0645B661"/>
    <w:rsid w:val="00DA266B"/>
    <w:pPr>
      <w:spacing w:after="0" w:line="240" w:lineRule="auto"/>
    </w:pPr>
    <w:rPr>
      <w:rFonts w:ascii="Arial" w:eastAsiaTheme="minorHAnsi" w:hAnsi="Arial"/>
      <w:lang w:eastAsia="en-US"/>
    </w:rPr>
  </w:style>
  <w:style w:type="paragraph" w:customStyle="1" w:styleId="DF9C4D86DFA643778D83386084B3677B1">
    <w:name w:val="DF9C4D86DFA643778D83386084B3677B1"/>
    <w:rsid w:val="00DA266B"/>
    <w:pPr>
      <w:spacing w:after="0" w:line="240" w:lineRule="auto"/>
    </w:pPr>
    <w:rPr>
      <w:rFonts w:ascii="Arial" w:eastAsiaTheme="minorHAnsi" w:hAnsi="Arial"/>
      <w:lang w:eastAsia="en-US"/>
    </w:rPr>
  </w:style>
  <w:style w:type="paragraph" w:customStyle="1" w:styleId="16F206CE4F8E4CE6A529F1C2F4D6D34D1">
    <w:name w:val="16F206CE4F8E4CE6A529F1C2F4D6D34D1"/>
    <w:rsid w:val="00DA266B"/>
    <w:pPr>
      <w:spacing w:after="0" w:line="240" w:lineRule="auto"/>
    </w:pPr>
    <w:rPr>
      <w:rFonts w:ascii="Arial" w:eastAsiaTheme="minorHAnsi" w:hAnsi="Arial"/>
      <w:lang w:eastAsia="en-US"/>
    </w:rPr>
  </w:style>
  <w:style w:type="paragraph" w:customStyle="1" w:styleId="D27879225C0D40399FD039E5FF778FE41">
    <w:name w:val="D27879225C0D40399FD039E5FF778FE41"/>
    <w:rsid w:val="00DA266B"/>
    <w:pPr>
      <w:spacing w:after="0" w:line="240" w:lineRule="auto"/>
    </w:pPr>
    <w:rPr>
      <w:rFonts w:ascii="Arial" w:eastAsiaTheme="minorHAnsi" w:hAnsi="Arial"/>
      <w:lang w:eastAsia="en-US"/>
    </w:rPr>
  </w:style>
  <w:style w:type="paragraph" w:customStyle="1" w:styleId="F45045F4D7C54B929EED0759E260C4BF1">
    <w:name w:val="F45045F4D7C54B929EED0759E260C4BF1"/>
    <w:rsid w:val="00DA266B"/>
    <w:pPr>
      <w:spacing w:after="0" w:line="240" w:lineRule="auto"/>
    </w:pPr>
    <w:rPr>
      <w:rFonts w:ascii="Arial" w:eastAsiaTheme="minorHAnsi" w:hAnsi="Arial"/>
      <w:lang w:eastAsia="en-US"/>
    </w:rPr>
  </w:style>
  <w:style w:type="paragraph" w:customStyle="1" w:styleId="4F38643A15F9407093BACEE70150F63C1">
    <w:name w:val="4F38643A15F9407093BACEE70150F63C1"/>
    <w:rsid w:val="00DA266B"/>
    <w:pPr>
      <w:spacing w:after="0" w:line="240" w:lineRule="auto"/>
    </w:pPr>
    <w:rPr>
      <w:rFonts w:ascii="Arial" w:eastAsiaTheme="minorHAnsi" w:hAnsi="Arial"/>
      <w:lang w:eastAsia="en-US"/>
    </w:rPr>
  </w:style>
  <w:style w:type="paragraph" w:customStyle="1" w:styleId="C456AF1E4CC54EF9B389305C3BFCB69A1">
    <w:name w:val="C456AF1E4CC54EF9B389305C3BFCB69A1"/>
    <w:rsid w:val="00DA266B"/>
    <w:pPr>
      <w:spacing w:after="0" w:line="240" w:lineRule="auto"/>
    </w:pPr>
    <w:rPr>
      <w:rFonts w:ascii="Arial" w:eastAsiaTheme="minorHAnsi" w:hAnsi="Arial"/>
      <w:lang w:eastAsia="en-US"/>
    </w:rPr>
  </w:style>
  <w:style w:type="paragraph" w:customStyle="1" w:styleId="FCC2C301C458468EBE0CAE65FC0B213F1">
    <w:name w:val="FCC2C301C458468EBE0CAE65FC0B213F1"/>
    <w:rsid w:val="00DA266B"/>
    <w:pPr>
      <w:spacing w:after="0" w:line="240" w:lineRule="auto"/>
    </w:pPr>
    <w:rPr>
      <w:rFonts w:ascii="Arial" w:eastAsiaTheme="minorHAnsi" w:hAnsi="Arial"/>
      <w:lang w:eastAsia="en-US"/>
    </w:rPr>
  </w:style>
  <w:style w:type="paragraph" w:customStyle="1" w:styleId="6C3FC4307F594C34824A8741301635971">
    <w:name w:val="6C3FC4307F594C34824A8741301635971"/>
    <w:rsid w:val="00DA266B"/>
    <w:pPr>
      <w:spacing w:after="0" w:line="240" w:lineRule="auto"/>
    </w:pPr>
    <w:rPr>
      <w:rFonts w:ascii="Arial" w:eastAsiaTheme="minorHAnsi" w:hAnsi="Arial"/>
      <w:lang w:eastAsia="en-US"/>
    </w:rPr>
  </w:style>
  <w:style w:type="paragraph" w:customStyle="1" w:styleId="AC8518312FE440EEAECF26888F62EEA61">
    <w:name w:val="AC8518312FE440EEAECF26888F62EEA61"/>
    <w:rsid w:val="00DA266B"/>
    <w:pPr>
      <w:spacing w:after="0" w:line="240" w:lineRule="auto"/>
    </w:pPr>
    <w:rPr>
      <w:rFonts w:ascii="Arial" w:eastAsiaTheme="minorHAnsi" w:hAnsi="Arial"/>
      <w:lang w:eastAsia="en-US"/>
    </w:rPr>
  </w:style>
  <w:style w:type="paragraph" w:customStyle="1" w:styleId="205CF5610B724E1B8CDC08D1E1B5A49A1">
    <w:name w:val="205CF5610B724E1B8CDC08D1E1B5A49A1"/>
    <w:rsid w:val="00DA266B"/>
    <w:pPr>
      <w:spacing w:after="0" w:line="240" w:lineRule="auto"/>
    </w:pPr>
    <w:rPr>
      <w:rFonts w:ascii="Arial" w:eastAsiaTheme="minorHAnsi" w:hAnsi="Arial"/>
      <w:lang w:eastAsia="en-US"/>
    </w:rPr>
  </w:style>
  <w:style w:type="paragraph" w:customStyle="1" w:styleId="9789B67515E8428AB7E17CB49C037B23">
    <w:name w:val="9789B67515E8428AB7E17CB49C037B23"/>
    <w:rsid w:val="00DA266B"/>
  </w:style>
  <w:style w:type="paragraph" w:customStyle="1" w:styleId="3C84E21396A84195B3ABCADAACC71B20">
    <w:name w:val="3C84E21396A84195B3ABCADAACC71B20"/>
    <w:rsid w:val="00DA266B"/>
  </w:style>
  <w:style w:type="paragraph" w:customStyle="1" w:styleId="136765F4401043D69D469033C188ADD4">
    <w:name w:val="136765F4401043D69D469033C188ADD4"/>
    <w:rsid w:val="00DA266B"/>
  </w:style>
  <w:style w:type="paragraph" w:customStyle="1" w:styleId="E95A9448E4654C96AE7BF3C12D3832B1">
    <w:name w:val="E95A9448E4654C96AE7BF3C12D3832B1"/>
    <w:rsid w:val="00DA266B"/>
  </w:style>
  <w:style w:type="paragraph" w:customStyle="1" w:styleId="3242A98F356B422D80D633F0020C2B2D">
    <w:name w:val="3242A98F356B422D80D633F0020C2B2D"/>
    <w:rsid w:val="00DA266B"/>
  </w:style>
  <w:style w:type="paragraph" w:customStyle="1" w:styleId="50CAFB1B17854B129855158C7F4ADA0B">
    <w:name w:val="50CAFB1B17854B129855158C7F4ADA0B"/>
    <w:rsid w:val="00DA266B"/>
  </w:style>
  <w:style w:type="paragraph" w:customStyle="1" w:styleId="ABCDC1E853FB473B8302C823D3A4060E">
    <w:name w:val="ABCDC1E853FB473B8302C823D3A4060E"/>
    <w:rsid w:val="00DA266B"/>
  </w:style>
  <w:style w:type="paragraph" w:customStyle="1" w:styleId="6B1F964188574BA192D517742731E7BC">
    <w:name w:val="6B1F964188574BA192D517742731E7BC"/>
    <w:rsid w:val="00DA266B"/>
  </w:style>
  <w:style w:type="paragraph" w:customStyle="1" w:styleId="6053CA6DEE88496194F5F4F15765A406">
    <w:name w:val="6053CA6DEE88496194F5F4F15765A406"/>
    <w:rsid w:val="00DA266B"/>
  </w:style>
  <w:style w:type="paragraph" w:customStyle="1" w:styleId="1B348CC63D144D72BCEB39FD726426E6">
    <w:name w:val="1B348CC63D144D72BCEB39FD726426E6"/>
    <w:rsid w:val="00DA266B"/>
  </w:style>
  <w:style w:type="paragraph" w:customStyle="1" w:styleId="41E7D4A17AFB450D8EC347E289407490">
    <w:name w:val="41E7D4A17AFB450D8EC347E289407490"/>
    <w:rsid w:val="00DA266B"/>
  </w:style>
  <w:style w:type="paragraph" w:customStyle="1" w:styleId="0CC222CA971C403787CB3A2EA73051261">
    <w:name w:val="0CC222CA971C403787CB3A2EA73051261"/>
    <w:rsid w:val="00DA266B"/>
    <w:pPr>
      <w:keepNext/>
      <w:keepLines/>
      <w:spacing w:before="200" w:after="0" w:line="240" w:lineRule="auto"/>
      <w:outlineLvl w:val="1"/>
    </w:pPr>
    <w:rPr>
      <w:rFonts w:ascii="Arial" w:eastAsiaTheme="majorEastAsia" w:hAnsi="Arial" w:cstheme="majorBidi"/>
      <w:b/>
      <w:bCs/>
      <w:color w:val="003C69"/>
      <w:sz w:val="26"/>
      <w:szCs w:val="26"/>
      <w:lang w:eastAsia="en-US"/>
    </w:rPr>
  </w:style>
  <w:style w:type="paragraph" w:customStyle="1" w:styleId="3FA0D5A0709D4AB6BC1CCADB12874A6E1">
    <w:name w:val="3FA0D5A0709D4AB6BC1CCADB12874A6E1"/>
    <w:rsid w:val="00DA266B"/>
    <w:pPr>
      <w:keepNext/>
      <w:keepLines/>
      <w:spacing w:before="200" w:after="0" w:line="240" w:lineRule="auto"/>
      <w:outlineLvl w:val="1"/>
    </w:pPr>
    <w:rPr>
      <w:rFonts w:ascii="Arial" w:eastAsiaTheme="majorEastAsia" w:hAnsi="Arial" w:cstheme="majorBidi"/>
      <w:b/>
      <w:bCs/>
      <w:color w:val="003C69"/>
      <w:sz w:val="26"/>
      <w:szCs w:val="26"/>
      <w:lang w:eastAsia="en-US"/>
    </w:rPr>
  </w:style>
  <w:style w:type="paragraph" w:customStyle="1" w:styleId="AC9C8FBD348245B39CD28A23C0DEFE5A1">
    <w:name w:val="AC9C8FBD348245B39CD28A23C0DEFE5A1"/>
    <w:rsid w:val="00DA266B"/>
    <w:pPr>
      <w:spacing w:after="0" w:line="240" w:lineRule="auto"/>
    </w:pPr>
    <w:rPr>
      <w:rFonts w:ascii="Arial" w:eastAsiaTheme="minorHAnsi" w:hAnsi="Arial"/>
      <w:lang w:eastAsia="en-US"/>
    </w:rPr>
  </w:style>
  <w:style w:type="paragraph" w:customStyle="1" w:styleId="DC7648E4B3F745DD953F88D7D2BC72E6">
    <w:name w:val="DC7648E4B3F745DD953F88D7D2BC72E6"/>
    <w:rsid w:val="00DA266B"/>
    <w:pPr>
      <w:spacing w:after="0" w:line="240" w:lineRule="auto"/>
    </w:pPr>
    <w:rPr>
      <w:rFonts w:ascii="Arial" w:eastAsiaTheme="minorHAnsi" w:hAnsi="Arial"/>
      <w:lang w:eastAsia="en-US"/>
    </w:rPr>
  </w:style>
  <w:style w:type="paragraph" w:customStyle="1" w:styleId="6D183434B20743DAAE33850DC0645B662">
    <w:name w:val="6D183434B20743DAAE33850DC0645B662"/>
    <w:rsid w:val="00DA266B"/>
    <w:pPr>
      <w:spacing w:after="0" w:line="240" w:lineRule="auto"/>
    </w:pPr>
    <w:rPr>
      <w:rFonts w:ascii="Arial" w:eastAsiaTheme="minorHAnsi" w:hAnsi="Arial"/>
      <w:lang w:eastAsia="en-US"/>
    </w:rPr>
  </w:style>
  <w:style w:type="paragraph" w:customStyle="1" w:styleId="9789B67515E8428AB7E17CB49C037B231">
    <w:name w:val="9789B67515E8428AB7E17CB49C037B231"/>
    <w:rsid w:val="00DA266B"/>
    <w:pPr>
      <w:spacing w:after="0" w:line="240" w:lineRule="auto"/>
    </w:pPr>
    <w:rPr>
      <w:rFonts w:ascii="Arial" w:eastAsiaTheme="minorHAnsi" w:hAnsi="Arial"/>
      <w:lang w:eastAsia="en-US"/>
    </w:rPr>
  </w:style>
  <w:style w:type="paragraph" w:customStyle="1" w:styleId="DF9C4D86DFA643778D83386084B3677B2">
    <w:name w:val="DF9C4D86DFA643778D83386084B3677B2"/>
    <w:rsid w:val="00DA266B"/>
    <w:pPr>
      <w:spacing w:after="0" w:line="240" w:lineRule="auto"/>
    </w:pPr>
    <w:rPr>
      <w:rFonts w:ascii="Arial" w:eastAsiaTheme="minorHAnsi" w:hAnsi="Arial"/>
      <w:lang w:eastAsia="en-US"/>
    </w:rPr>
  </w:style>
  <w:style w:type="paragraph" w:customStyle="1" w:styleId="3C84E21396A84195B3ABCADAACC71B201">
    <w:name w:val="3C84E21396A84195B3ABCADAACC71B201"/>
    <w:rsid w:val="00DA266B"/>
    <w:pPr>
      <w:spacing w:after="0" w:line="240" w:lineRule="auto"/>
    </w:pPr>
    <w:rPr>
      <w:rFonts w:ascii="Arial" w:eastAsiaTheme="minorHAnsi" w:hAnsi="Arial"/>
      <w:lang w:eastAsia="en-US"/>
    </w:rPr>
  </w:style>
  <w:style w:type="paragraph" w:customStyle="1" w:styleId="16F206CE4F8E4CE6A529F1C2F4D6D34D2">
    <w:name w:val="16F206CE4F8E4CE6A529F1C2F4D6D34D2"/>
    <w:rsid w:val="00DA266B"/>
    <w:pPr>
      <w:spacing w:after="0" w:line="240" w:lineRule="auto"/>
    </w:pPr>
    <w:rPr>
      <w:rFonts w:ascii="Arial" w:eastAsiaTheme="minorHAnsi" w:hAnsi="Arial"/>
      <w:lang w:eastAsia="en-US"/>
    </w:rPr>
  </w:style>
  <w:style w:type="paragraph" w:customStyle="1" w:styleId="136765F4401043D69D469033C188ADD41">
    <w:name w:val="136765F4401043D69D469033C188ADD41"/>
    <w:rsid w:val="00DA266B"/>
    <w:pPr>
      <w:spacing w:after="0" w:line="240" w:lineRule="auto"/>
    </w:pPr>
    <w:rPr>
      <w:rFonts w:ascii="Arial" w:eastAsiaTheme="minorHAnsi" w:hAnsi="Arial"/>
      <w:lang w:eastAsia="en-US"/>
    </w:rPr>
  </w:style>
  <w:style w:type="paragraph" w:customStyle="1" w:styleId="D27879225C0D40399FD039E5FF778FE42">
    <w:name w:val="D27879225C0D40399FD039E5FF778FE42"/>
    <w:rsid w:val="00DA266B"/>
    <w:pPr>
      <w:spacing w:after="0" w:line="240" w:lineRule="auto"/>
    </w:pPr>
    <w:rPr>
      <w:rFonts w:ascii="Arial" w:eastAsiaTheme="minorHAnsi" w:hAnsi="Arial"/>
      <w:lang w:eastAsia="en-US"/>
    </w:rPr>
  </w:style>
  <w:style w:type="paragraph" w:customStyle="1" w:styleId="E95A9448E4654C96AE7BF3C12D3832B11">
    <w:name w:val="E95A9448E4654C96AE7BF3C12D3832B11"/>
    <w:rsid w:val="00DA266B"/>
    <w:pPr>
      <w:spacing w:after="0" w:line="240" w:lineRule="auto"/>
    </w:pPr>
    <w:rPr>
      <w:rFonts w:ascii="Arial" w:eastAsiaTheme="minorHAnsi" w:hAnsi="Arial"/>
      <w:lang w:eastAsia="en-US"/>
    </w:rPr>
  </w:style>
  <w:style w:type="paragraph" w:customStyle="1" w:styleId="F45045F4D7C54B929EED0759E260C4BF2">
    <w:name w:val="F45045F4D7C54B929EED0759E260C4BF2"/>
    <w:rsid w:val="00DA266B"/>
    <w:pPr>
      <w:spacing w:after="0" w:line="240" w:lineRule="auto"/>
    </w:pPr>
    <w:rPr>
      <w:rFonts w:ascii="Arial" w:eastAsiaTheme="minorHAnsi" w:hAnsi="Arial"/>
      <w:lang w:eastAsia="en-US"/>
    </w:rPr>
  </w:style>
  <w:style w:type="paragraph" w:customStyle="1" w:styleId="3242A98F356B422D80D633F0020C2B2D1">
    <w:name w:val="3242A98F356B422D80D633F0020C2B2D1"/>
    <w:rsid w:val="00DA266B"/>
    <w:pPr>
      <w:spacing w:after="0" w:line="240" w:lineRule="auto"/>
    </w:pPr>
    <w:rPr>
      <w:rFonts w:ascii="Arial" w:eastAsiaTheme="minorHAnsi" w:hAnsi="Arial"/>
      <w:lang w:eastAsia="en-US"/>
    </w:rPr>
  </w:style>
  <w:style w:type="paragraph" w:customStyle="1" w:styleId="4F38643A15F9407093BACEE70150F63C2">
    <w:name w:val="4F38643A15F9407093BACEE70150F63C2"/>
    <w:rsid w:val="00DA266B"/>
    <w:pPr>
      <w:spacing w:after="0" w:line="240" w:lineRule="auto"/>
    </w:pPr>
    <w:rPr>
      <w:rFonts w:ascii="Arial" w:eastAsiaTheme="minorHAnsi" w:hAnsi="Arial"/>
      <w:lang w:eastAsia="en-US"/>
    </w:rPr>
  </w:style>
  <w:style w:type="paragraph" w:customStyle="1" w:styleId="50CAFB1B17854B129855158C7F4ADA0B1">
    <w:name w:val="50CAFB1B17854B129855158C7F4ADA0B1"/>
    <w:rsid w:val="00DA266B"/>
    <w:pPr>
      <w:spacing w:after="0" w:line="240" w:lineRule="auto"/>
    </w:pPr>
    <w:rPr>
      <w:rFonts w:ascii="Arial" w:eastAsiaTheme="minorHAnsi" w:hAnsi="Arial"/>
      <w:lang w:eastAsia="en-US"/>
    </w:rPr>
  </w:style>
  <w:style w:type="paragraph" w:customStyle="1" w:styleId="C456AF1E4CC54EF9B389305C3BFCB69A2">
    <w:name w:val="C456AF1E4CC54EF9B389305C3BFCB69A2"/>
    <w:rsid w:val="00DA266B"/>
    <w:pPr>
      <w:spacing w:after="0" w:line="240" w:lineRule="auto"/>
    </w:pPr>
    <w:rPr>
      <w:rFonts w:ascii="Arial" w:eastAsiaTheme="minorHAnsi" w:hAnsi="Arial"/>
      <w:lang w:eastAsia="en-US"/>
    </w:rPr>
  </w:style>
  <w:style w:type="paragraph" w:customStyle="1" w:styleId="ABCDC1E853FB473B8302C823D3A4060E1">
    <w:name w:val="ABCDC1E853FB473B8302C823D3A4060E1"/>
    <w:rsid w:val="00DA266B"/>
    <w:pPr>
      <w:spacing w:after="0" w:line="240" w:lineRule="auto"/>
    </w:pPr>
    <w:rPr>
      <w:rFonts w:ascii="Arial" w:eastAsiaTheme="minorHAnsi" w:hAnsi="Arial"/>
      <w:lang w:eastAsia="en-US"/>
    </w:rPr>
  </w:style>
  <w:style w:type="paragraph" w:customStyle="1" w:styleId="FCC2C301C458468EBE0CAE65FC0B213F2">
    <w:name w:val="FCC2C301C458468EBE0CAE65FC0B213F2"/>
    <w:rsid w:val="00DA266B"/>
    <w:pPr>
      <w:spacing w:after="0" w:line="240" w:lineRule="auto"/>
    </w:pPr>
    <w:rPr>
      <w:rFonts w:ascii="Arial" w:eastAsiaTheme="minorHAnsi" w:hAnsi="Arial"/>
      <w:lang w:eastAsia="en-US"/>
    </w:rPr>
  </w:style>
  <w:style w:type="paragraph" w:customStyle="1" w:styleId="6B1F964188574BA192D517742731E7BC1">
    <w:name w:val="6B1F964188574BA192D517742731E7BC1"/>
    <w:rsid w:val="00DA266B"/>
    <w:pPr>
      <w:spacing w:after="0" w:line="240" w:lineRule="auto"/>
    </w:pPr>
    <w:rPr>
      <w:rFonts w:ascii="Arial" w:eastAsiaTheme="minorHAnsi" w:hAnsi="Arial"/>
      <w:lang w:eastAsia="en-US"/>
    </w:rPr>
  </w:style>
  <w:style w:type="paragraph" w:customStyle="1" w:styleId="6C3FC4307F594C34824A8741301635972">
    <w:name w:val="6C3FC4307F594C34824A8741301635972"/>
    <w:rsid w:val="00DA266B"/>
    <w:pPr>
      <w:spacing w:after="0" w:line="240" w:lineRule="auto"/>
    </w:pPr>
    <w:rPr>
      <w:rFonts w:ascii="Arial" w:eastAsiaTheme="minorHAnsi" w:hAnsi="Arial"/>
      <w:lang w:eastAsia="en-US"/>
    </w:rPr>
  </w:style>
  <w:style w:type="paragraph" w:customStyle="1" w:styleId="6053CA6DEE88496194F5F4F15765A4061">
    <w:name w:val="6053CA6DEE88496194F5F4F15765A4061"/>
    <w:rsid w:val="00DA266B"/>
    <w:pPr>
      <w:spacing w:after="0" w:line="240" w:lineRule="auto"/>
    </w:pPr>
    <w:rPr>
      <w:rFonts w:ascii="Arial" w:eastAsiaTheme="minorHAnsi" w:hAnsi="Arial"/>
      <w:lang w:eastAsia="en-US"/>
    </w:rPr>
  </w:style>
  <w:style w:type="paragraph" w:customStyle="1" w:styleId="AC8518312FE440EEAECF26888F62EEA62">
    <w:name w:val="AC8518312FE440EEAECF26888F62EEA62"/>
    <w:rsid w:val="00DA266B"/>
    <w:pPr>
      <w:spacing w:after="0" w:line="240" w:lineRule="auto"/>
    </w:pPr>
    <w:rPr>
      <w:rFonts w:ascii="Arial" w:eastAsiaTheme="minorHAnsi" w:hAnsi="Arial"/>
      <w:lang w:eastAsia="en-US"/>
    </w:rPr>
  </w:style>
  <w:style w:type="paragraph" w:customStyle="1" w:styleId="1B348CC63D144D72BCEB39FD726426E61">
    <w:name w:val="1B348CC63D144D72BCEB39FD726426E61"/>
    <w:rsid w:val="00DA266B"/>
    <w:pPr>
      <w:spacing w:after="0" w:line="240" w:lineRule="auto"/>
    </w:pPr>
    <w:rPr>
      <w:rFonts w:ascii="Arial" w:eastAsiaTheme="minorHAnsi" w:hAnsi="Arial"/>
      <w:lang w:eastAsia="en-US"/>
    </w:rPr>
  </w:style>
  <w:style w:type="paragraph" w:customStyle="1" w:styleId="205CF5610B724E1B8CDC08D1E1B5A49A2">
    <w:name w:val="205CF5610B724E1B8CDC08D1E1B5A49A2"/>
    <w:rsid w:val="00DA266B"/>
    <w:pPr>
      <w:spacing w:after="0" w:line="240" w:lineRule="auto"/>
    </w:pPr>
    <w:rPr>
      <w:rFonts w:ascii="Arial" w:eastAsiaTheme="minorHAnsi" w:hAnsi="Arial"/>
      <w:lang w:eastAsia="en-US"/>
    </w:rPr>
  </w:style>
  <w:style w:type="paragraph" w:customStyle="1" w:styleId="41E7D4A17AFB450D8EC347E2894074901">
    <w:name w:val="41E7D4A17AFB450D8EC347E2894074901"/>
    <w:rsid w:val="00DA266B"/>
    <w:pPr>
      <w:spacing w:after="0" w:line="240" w:lineRule="auto"/>
    </w:pPr>
    <w:rPr>
      <w:rFonts w:ascii="Arial" w:eastAsiaTheme="minorHAnsi" w:hAnsi="Arial"/>
      <w:lang w:eastAsia="en-US"/>
    </w:rPr>
  </w:style>
  <w:style w:type="paragraph" w:customStyle="1" w:styleId="6327CAF669C644F8901CAC67E8D0F03C">
    <w:name w:val="6327CAF669C644F8901CAC67E8D0F03C"/>
    <w:rsid w:val="00DA266B"/>
  </w:style>
  <w:style w:type="paragraph" w:customStyle="1" w:styleId="8797C15B465548C9820E8874A659AFAB">
    <w:name w:val="8797C15B465548C9820E8874A659AFAB"/>
    <w:rsid w:val="00DA266B"/>
  </w:style>
  <w:style w:type="paragraph" w:customStyle="1" w:styleId="D556F5C05E7B4DC7B945F2317DFE5442">
    <w:name w:val="D556F5C05E7B4DC7B945F2317DFE5442"/>
    <w:rsid w:val="00DA266B"/>
  </w:style>
  <w:style w:type="paragraph" w:customStyle="1" w:styleId="B179C627ED7646B3BBF39A978D910DD0">
    <w:name w:val="B179C627ED7646B3BBF39A978D910DD0"/>
    <w:rsid w:val="00DA266B"/>
  </w:style>
  <w:style w:type="paragraph" w:customStyle="1" w:styleId="22ED367D84E54FCB87AC81D958BDF6A8">
    <w:name w:val="22ED367D84E54FCB87AC81D958BDF6A8"/>
    <w:rsid w:val="00DA266B"/>
  </w:style>
  <w:style w:type="paragraph" w:customStyle="1" w:styleId="83B7203C14834802B175673B62F73289">
    <w:name w:val="83B7203C14834802B175673B62F73289"/>
    <w:rsid w:val="00DA266B"/>
  </w:style>
  <w:style w:type="paragraph" w:customStyle="1" w:styleId="8976F0D8526B44FE809B53894F696E78">
    <w:name w:val="8976F0D8526B44FE809B53894F696E78"/>
    <w:rsid w:val="00DA266B"/>
  </w:style>
  <w:style w:type="paragraph" w:customStyle="1" w:styleId="20C0F821125249BC821203CDC852C0C1">
    <w:name w:val="20C0F821125249BC821203CDC852C0C1"/>
    <w:rsid w:val="00DA266B"/>
  </w:style>
  <w:style w:type="paragraph" w:customStyle="1" w:styleId="D816ABE9788C4F94A4EAEC41E57DE589">
    <w:name w:val="D816ABE9788C4F94A4EAEC41E57DE589"/>
    <w:rsid w:val="00DA266B"/>
  </w:style>
  <w:style w:type="paragraph" w:customStyle="1" w:styleId="88DE79D4FF7242839848F70A5A84DBED">
    <w:name w:val="88DE79D4FF7242839848F70A5A84DBED"/>
    <w:rsid w:val="00DA266B"/>
  </w:style>
  <w:style w:type="paragraph" w:customStyle="1" w:styleId="F650C3E55B3A448887A439A2470784A6">
    <w:name w:val="F650C3E55B3A448887A439A2470784A6"/>
    <w:rsid w:val="00DA266B"/>
  </w:style>
  <w:style w:type="paragraph" w:customStyle="1" w:styleId="B157B96A99824594854B17C6E3637458">
    <w:name w:val="B157B96A99824594854B17C6E3637458"/>
    <w:rsid w:val="00DA266B"/>
  </w:style>
  <w:style w:type="paragraph" w:customStyle="1" w:styleId="73FD6870A23E4EF9B96A428EB018051D">
    <w:name w:val="73FD6870A23E4EF9B96A428EB018051D"/>
    <w:rsid w:val="00DA266B"/>
  </w:style>
  <w:style w:type="paragraph" w:customStyle="1" w:styleId="5BABFBC0DC314ECE99C1F016DB82F902">
    <w:name w:val="5BABFBC0DC314ECE99C1F016DB82F902"/>
    <w:rsid w:val="00DA266B"/>
  </w:style>
  <w:style w:type="paragraph" w:customStyle="1" w:styleId="8C91FFDC548E4948B196E7645891A3D0">
    <w:name w:val="8C91FFDC548E4948B196E7645891A3D0"/>
    <w:rsid w:val="00DA266B"/>
  </w:style>
  <w:style w:type="paragraph" w:customStyle="1" w:styleId="0CD5E27C1DD84C75BDFAEB2C6539124C">
    <w:name w:val="0CD5E27C1DD84C75BDFAEB2C6539124C"/>
    <w:rsid w:val="00DA266B"/>
  </w:style>
  <w:style w:type="paragraph" w:customStyle="1" w:styleId="2E621E7DE9ED42B6B34AE374E92CB364">
    <w:name w:val="2E621E7DE9ED42B6B34AE374E92CB364"/>
    <w:rsid w:val="00DA266B"/>
  </w:style>
  <w:style w:type="paragraph" w:customStyle="1" w:styleId="798D76F4761948479BF055AA5EBAA5D5">
    <w:name w:val="798D76F4761948479BF055AA5EBAA5D5"/>
    <w:rsid w:val="00DA266B"/>
  </w:style>
  <w:style w:type="paragraph" w:customStyle="1" w:styleId="BB0C568CE426422AA64EED8DE80B6437">
    <w:name w:val="BB0C568CE426422AA64EED8DE80B6437"/>
    <w:rsid w:val="00DA266B"/>
  </w:style>
  <w:style w:type="paragraph" w:customStyle="1" w:styleId="3320726EB4AC499CB7248DFA8F48920F">
    <w:name w:val="3320726EB4AC499CB7248DFA8F48920F"/>
    <w:rsid w:val="00DA266B"/>
  </w:style>
  <w:style w:type="paragraph" w:customStyle="1" w:styleId="076B8193815A40159C2ADAD8DB0D8557">
    <w:name w:val="076B8193815A40159C2ADAD8DB0D8557"/>
    <w:rsid w:val="00DA266B"/>
  </w:style>
  <w:style w:type="paragraph" w:customStyle="1" w:styleId="A706797C33DD4A06A0FE16A3225654AF">
    <w:name w:val="A706797C33DD4A06A0FE16A3225654AF"/>
    <w:rsid w:val="00DA266B"/>
  </w:style>
  <w:style w:type="paragraph" w:customStyle="1" w:styleId="984E42A04429489188F5E6317108E9D3">
    <w:name w:val="984E42A04429489188F5E6317108E9D3"/>
    <w:rsid w:val="00DA266B"/>
  </w:style>
  <w:style w:type="paragraph" w:customStyle="1" w:styleId="9AF8EEA992CC44D29C882B1123D91B12">
    <w:name w:val="9AF8EEA992CC44D29C882B1123D91B12"/>
    <w:rsid w:val="00DA266B"/>
  </w:style>
  <w:style w:type="paragraph" w:customStyle="1" w:styleId="A189D612126545CCB7D4D5ECFA91143C">
    <w:name w:val="A189D612126545CCB7D4D5ECFA91143C"/>
    <w:rsid w:val="00DA266B"/>
  </w:style>
  <w:style w:type="paragraph" w:customStyle="1" w:styleId="476FD0EAA1384169B8F77D06BC315C74">
    <w:name w:val="476FD0EAA1384169B8F77D06BC315C74"/>
    <w:rsid w:val="00DA266B"/>
  </w:style>
  <w:style w:type="paragraph" w:customStyle="1" w:styleId="0CC222CA971C403787CB3A2EA73051262">
    <w:name w:val="0CC222CA971C403787CB3A2EA73051262"/>
    <w:rsid w:val="00DA266B"/>
    <w:pPr>
      <w:keepNext/>
      <w:keepLines/>
      <w:spacing w:before="200" w:after="0" w:line="240" w:lineRule="auto"/>
      <w:outlineLvl w:val="1"/>
    </w:pPr>
    <w:rPr>
      <w:rFonts w:ascii="Arial" w:eastAsiaTheme="majorEastAsia" w:hAnsi="Arial" w:cstheme="majorBidi"/>
      <w:b/>
      <w:bCs/>
      <w:color w:val="003C69"/>
      <w:sz w:val="26"/>
      <w:szCs w:val="26"/>
      <w:lang w:eastAsia="en-US"/>
    </w:rPr>
  </w:style>
  <w:style w:type="paragraph" w:customStyle="1" w:styleId="3FA0D5A0709D4AB6BC1CCADB12874A6E2">
    <w:name w:val="3FA0D5A0709D4AB6BC1CCADB12874A6E2"/>
    <w:rsid w:val="00DA266B"/>
    <w:pPr>
      <w:keepNext/>
      <w:keepLines/>
      <w:spacing w:before="200" w:after="0" w:line="240" w:lineRule="auto"/>
      <w:outlineLvl w:val="1"/>
    </w:pPr>
    <w:rPr>
      <w:rFonts w:ascii="Arial" w:eastAsiaTheme="majorEastAsia" w:hAnsi="Arial" w:cstheme="majorBidi"/>
      <w:b/>
      <w:bCs/>
      <w:color w:val="003C69"/>
      <w:sz w:val="26"/>
      <w:szCs w:val="26"/>
      <w:lang w:eastAsia="en-US"/>
    </w:rPr>
  </w:style>
  <w:style w:type="paragraph" w:customStyle="1" w:styleId="AC9C8FBD348245B39CD28A23C0DEFE5A2">
    <w:name w:val="AC9C8FBD348245B39CD28A23C0DEFE5A2"/>
    <w:rsid w:val="00DA266B"/>
    <w:pPr>
      <w:spacing w:after="0" w:line="240" w:lineRule="auto"/>
    </w:pPr>
    <w:rPr>
      <w:rFonts w:ascii="Arial" w:eastAsiaTheme="minorHAnsi" w:hAnsi="Arial"/>
      <w:lang w:eastAsia="en-US"/>
    </w:rPr>
  </w:style>
  <w:style w:type="paragraph" w:customStyle="1" w:styleId="DC7648E4B3F745DD953F88D7D2BC72E61">
    <w:name w:val="DC7648E4B3F745DD953F88D7D2BC72E61"/>
    <w:rsid w:val="00DA266B"/>
    <w:pPr>
      <w:spacing w:after="0" w:line="240" w:lineRule="auto"/>
    </w:pPr>
    <w:rPr>
      <w:rFonts w:ascii="Arial" w:eastAsiaTheme="minorHAnsi" w:hAnsi="Arial"/>
      <w:lang w:eastAsia="en-US"/>
    </w:rPr>
  </w:style>
  <w:style w:type="paragraph" w:customStyle="1" w:styleId="17008AC9C84D44B484546492AAFECB6F">
    <w:name w:val="17008AC9C84D44B484546492AAFECB6F"/>
    <w:rsid w:val="00DA266B"/>
    <w:pPr>
      <w:spacing w:after="0" w:line="240" w:lineRule="auto"/>
    </w:pPr>
    <w:rPr>
      <w:rFonts w:ascii="Arial" w:eastAsiaTheme="minorHAnsi" w:hAnsi="Arial"/>
      <w:lang w:eastAsia="en-US"/>
    </w:rPr>
  </w:style>
  <w:style w:type="paragraph" w:customStyle="1" w:styleId="CE3C27FDB55840C9B38AE5DB73CB1160">
    <w:name w:val="CE3C27FDB55840C9B38AE5DB73CB1160"/>
    <w:rsid w:val="00DA266B"/>
    <w:pPr>
      <w:spacing w:after="0" w:line="240" w:lineRule="auto"/>
    </w:pPr>
    <w:rPr>
      <w:rFonts w:ascii="Arial" w:eastAsiaTheme="minorHAnsi" w:hAnsi="Arial"/>
      <w:lang w:eastAsia="en-US"/>
    </w:rPr>
  </w:style>
  <w:style w:type="paragraph" w:customStyle="1" w:styleId="6D183434B20743DAAE33850DC0645B663">
    <w:name w:val="6D183434B20743DAAE33850DC0645B663"/>
    <w:rsid w:val="00DA266B"/>
    <w:pPr>
      <w:spacing w:after="0" w:line="240" w:lineRule="auto"/>
    </w:pPr>
    <w:rPr>
      <w:rFonts w:ascii="Arial" w:eastAsiaTheme="minorHAnsi" w:hAnsi="Arial"/>
      <w:lang w:eastAsia="en-US"/>
    </w:rPr>
  </w:style>
  <w:style w:type="paragraph" w:customStyle="1" w:styleId="9789B67515E8428AB7E17CB49C037B232">
    <w:name w:val="9789B67515E8428AB7E17CB49C037B232"/>
    <w:rsid w:val="00DA266B"/>
    <w:pPr>
      <w:spacing w:after="0" w:line="240" w:lineRule="auto"/>
    </w:pPr>
    <w:rPr>
      <w:rFonts w:ascii="Arial" w:eastAsiaTheme="minorHAnsi" w:hAnsi="Arial"/>
      <w:lang w:eastAsia="en-US"/>
    </w:rPr>
  </w:style>
  <w:style w:type="paragraph" w:customStyle="1" w:styleId="6327CAF669C644F8901CAC67E8D0F03C1">
    <w:name w:val="6327CAF669C644F8901CAC67E8D0F03C1"/>
    <w:rsid w:val="00DA266B"/>
    <w:pPr>
      <w:spacing w:after="0" w:line="240" w:lineRule="auto"/>
    </w:pPr>
    <w:rPr>
      <w:rFonts w:ascii="Arial" w:eastAsiaTheme="minorHAnsi" w:hAnsi="Arial"/>
      <w:lang w:eastAsia="en-US"/>
    </w:rPr>
  </w:style>
  <w:style w:type="paragraph" w:customStyle="1" w:styleId="0CD5E27C1DD84C75BDFAEB2C6539124C1">
    <w:name w:val="0CD5E27C1DD84C75BDFAEB2C6539124C1"/>
    <w:rsid w:val="00DA266B"/>
    <w:pPr>
      <w:spacing w:after="0" w:line="240" w:lineRule="auto"/>
    </w:pPr>
    <w:rPr>
      <w:rFonts w:ascii="Arial" w:eastAsiaTheme="minorHAnsi" w:hAnsi="Arial"/>
      <w:lang w:eastAsia="en-US"/>
    </w:rPr>
  </w:style>
  <w:style w:type="paragraph" w:customStyle="1" w:styleId="DF9C4D86DFA643778D83386084B3677B3">
    <w:name w:val="DF9C4D86DFA643778D83386084B3677B3"/>
    <w:rsid w:val="00DA266B"/>
    <w:pPr>
      <w:spacing w:after="0" w:line="240" w:lineRule="auto"/>
    </w:pPr>
    <w:rPr>
      <w:rFonts w:ascii="Arial" w:eastAsiaTheme="minorHAnsi" w:hAnsi="Arial"/>
      <w:lang w:eastAsia="en-US"/>
    </w:rPr>
  </w:style>
  <w:style w:type="paragraph" w:customStyle="1" w:styleId="3C84E21396A84195B3ABCADAACC71B202">
    <w:name w:val="3C84E21396A84195B3ABCADAACC71B202"/>
    <w:rsid w:val="00DA266B"/>
    <w:pPr>
      <w:spacing w:after="0" w:line="240" w:lineRule="auto"/>
    </w:pPr>
    <w:rPr>
      <w:rFonts w:ascii="Arial" w:eastAsiaTheme="minorHAnsi" w:hAnsi="Arial"/>
      <w:lang w:eastAsia="en-US"/>
    </w:rPr>
  </w:style>
  <w:style w:type="paragraph" w:customStyle="1" w:styleId="8797C15B465548C9820E8874A659AFAB1">
    <w:name w:val="8797C15B465548C9820E8874A659AFAB1"/>
    <w:rsid w:val="00DA266B"/>
    <w:pPr>
      <w:spacing w:after="0" w:line="240" w:lineRule="auto"/>
    </w:pPr>
    <w:rPr>
      <w:rFonts w:ascii="Arial" w:eastAsiaTheme="minorHAnsi" w:hAnsi="Arial"/>
      <w:lang w:eastAsia="en-US"/>
    </w:rPr>
  </w:style>
  <w:style w:type="paragraph" w:customStyle="1" w:styleId="2E621E7DE9ED42B6B34AE374E92CB3641">
    <w:name w:val="2E621E7DE9ED42B6B34AE374E92CB3641"/>
    <w:rsid w:val="00DA266B"/>
    <w:pPr>
      <w:spacing w:after="0" w:line="240" w:lineRule="auto"/>
    </w:pPr>
    <w:rPr>
      <w:rFonts w:ascii="Arial" w:eastAsiaTheme="minorHAnsi" w:hAnsi="Arial"/>
      <w:lang w:eastAsia="en-US"/>
    </w:rPr>
  </w:style>
  <w:style w:type="paragraph" w:customStyle="1" w:styleId="16F206CE4F8E4CE6A529F1C2F4D6D34D3">
    <w:name w:val="16F206CE4F8E4CE6A529F1C2F4D6D34D3"/>
    <w:rsid w:val="00DA266B"/>
    <w:pPr>
      <w:spacing w:after="0" w:line="240" w:lineRule="auto"/>
    </w:pPr>
    <w:rPr>
      <w:rFonts w:ascii="Arial" w:eastAsiaTheme="minorHAnsi" w:hAnsi="Arial"/>
      <w:lang w:eastAsia="en-US"/>
    </w:rPr>
  </w:style>
  <w:style w:type="paragraph" w:customStyle="1" w:styleId="136765F4401043D69D469033C188ADD42">
    <w:name w:val="136765F4401043D69D469033C188ADD42"/>
    <w:rsid w:val="00DA266B"/>
    <w:pPr>
      <w:spacing w:after="0" w:line="240" w:lineRule="auto"/>
    </w:pPr>
    <w:rPr>
      <w:rFonts w:ascii="Arial" w:eastAsiaTheme="minorHAnsi" w:hAnsi="Arial"/>
      <w:lang w:eastAsia="en-US"/>
    </w:rPr>
  </w:style>
  <w:style w:type="paragraph" w:customStyle="1" w:styleId="D556F5C05E7B4DC7B945F2317DFE54421">
    <w:name w:val="D556F5C05E7B4DC7B945F2317DFE54421"/>
    <w:rsid w:val="00DA266B"/>
    <w:pPr>
      <w:spacing w:after="0" w:line="240" w:lineRule="auto"/>
    </w:pPr>
    <w:rPr>
      <w:rFonts w:ascii="Arial" w:eastAsiaTheme="minorHAnsi" w:hAnsi="Arial"/>
      <w:lang w:eastAsia="en-US"/>
    </w:rPr>
  </w:style>
  <w:style w:type="paragraph" w:customStyle="1" w:styleId="798D76F4761948479BF055AA5EBAA5D51">
    <w:name w:val="798D76F4761948479BF055AA5EBAA5D51"/>
    <w:rsid w:val="00DA266B"/>
    <w:pPr>
      <w:spacing w:after="0" w:line="240" w:lineRule="auto"/>
    </w:pPr>
    <w:rPr>
      <w:rFonts w:ascii="Arial" w:eastAsiaTheme="minorHAnsi" w:hAnsi="Arial"/>
      <w:lang w:eastAsia="en-US"/>
    </w:rPr>
  </w:style>
  <w:style w:type="paragraph" w:customStyle="1" w:styleId="D27879225C0D40399FD039E5FF778FE43">
    <w:name w:val="D27879225C0D40399FD039E5FF778FE43"/>
    <w:rsid w:val="00DA266B"/>
    <w:pPr>
      <w:spacing w:after="0" w:line="240" w:lineRule="auto"/>
    </w:pPr>
    <w:rPr>
      <w:rFonts w:ascii="Arial" w:eastAsiaTheme="minorHAnsi" w:hAnsi="Arial"/>
      <w:lang w:eastAsia="en-US"/>
    </w:rPr>
  </w:style>
  <w:style w:type="paragraph" w:customStyle="1" w:styleId="E95A9448E4654C96AE7BF3C12D3832B12">
    <w:name w:val="E95A9448E4654C96AE7BF3C12D3832B12"/>
    <w:rsid w:val="00DA266B"/>
    <w:pPr>
      <w:spacing w:after="0" w:line="240" w:lineRule="auto"/>
    </w:pPr>
    <w:rPr>
      <w:rFonts w:ascii="Arial" w:eastAsiaTheme="minorHAnsi" w:hAnsi="Arial"/>
      <w:lang w:eastAsia="en-US"/>
    </w:rPr>
  </w:style>
  <w:style w:type="paragraph" w:customStyle="1" w:styleId="B179C627ED7646B3BBF39A978D910DD01">
    <w:name w:val="B179C627ED7646B3BBF39A978D910DD01"/>
    <w:rsid w:val="00DA266B"/>
    <w:pPr>
      <w:spacing w:after="0" w:line="240" w:lineRule="auto"/>
    </w:pPr>
    <w:rPr>
      <w:rFonts w:ascii="Arial" w:eastAsiaTheme="minorHAnsi" w:hAnsi="Arial"/>
      <w:lang w:eastAsia="en-US"/>
    </w:rPr>
  </w:style>
  <w:style w:type="paragraph" w:customStyle="1" w:styleId="BB0C568CE426422AA64EED8DE80B64371">
    <w:name w:val="BB0C568CE426422AA64EED8DE80B64371"/>
    <w:rsid w:val="00DA266B"/>
    <w:pPr>
      <w:spacing w:after="0" w:line="240" w:lineRule="auto"/>
    </w:pPr>
    <w:rPr>
      <w:rFonts w:ascii="Arial" w:eastAsiaTheme="minorHAnsi" w:hAnsi="Arial"/>
      <w:lang w:eastAsia="en-US"/>
    </w:rPr>
  </w:style>
  <w:style w:type="paragraph" w:customStyle="1" w:styleId="F45045F4D7C54B929EED0759E260C4BF3">
    <w:name w:val="F45045F4D7C54B929EED0759E260C4BF3"/>
    <w:rsid w:val="00DA266B"/>
    <w:pPr>
      <w:spacing w:after="0" w:line="240" w:lineRule="auto"/>
    </w:pPr>
    <w:rPr>
      <w:rFonts w:ascii="Arial" w:eastAsiaTheme="minorHAnsi" w:hAnsi="Arial"/>
      <w:lang w:eastAsia="en-US"/>
    </w:rPr>
  </w:style>
  <w:style w:type="paragraph" w:customStyle="1" w:styleId="3242A98F356B422D80D633F0020C2B2D2">
    <w:name w:val="3242A98F356B422D80D633F0020C2B2D2"/>
    <w:rsid w:val="00DA266B"/>
    <w:pPr>
      <w:spacing w:after="0" w:line="240" w:lineRule="auto"/>
    </w:pPr>
    <w:rPr>
      <w:rFonts w:ascii="Arial" w:eastAsiaTheme="minorHAnsi" w:hAnsi="Arial"/>
      <w:lang w:eastAsia="en-US"/>
    </w:rPr>
  </w:style>
  <w:style w:type="paragraph" w:customStyle="1" w:styleId="22ED367D84E54FCB87AC81D958BDF6A81">
    <w:name w:val="22ED367D84E54FCB87AC81D958BDF6A81"/>
    <w:rsid w:val="00DA266B"/>
    <w:pPr>
      <w:spacing w:after="0" w:line="240" w:lineRule="auto"/>
    </w:pPr>
    <w:rPr>
      <w:rFonts w:ascii="Arial" w:eastAsiaTheme="minorHAnsi" w:hAnsi="Arial"/>
      <w:lang w:eastAsia="en-US"/>
    </w:rPr>
  </w:style>
  <w:style w:type="paragraph" w:customStyle="1" w:styleId="3320726EB4AC499CB7248DFA8F48920F1">
    <w:name w:val="3320726EB4AC499CB7248DFA8F48920F1"/>
    <w:rsid w:val="00DA266B"/>
    <w:pPr>
      <w:spacing w:after="0" w:line="240" w:lineRule="auto"/>
    </w:pPr>
    <w:rPr>
      <w:rFonts w:ascii="Arial" w:eastAsiaTheme="minorHAnsi" w:hAnsi="Arial"/>
      <w:lang w:eastAsia="en-US"/>
    </w:rPr>
  </w:style>
  <w:style w:type="paragraph" w:customStyle="1" w:styleId="4F38643A15F9407093BACEE70150F63C3">
    <w:name w:val="4F38643A15F9407093BACEE70150F63C3"/>
    <w:rsid w:val="00DA266B"/>
    <w:pPr>
      <w:spacing w:after="0" w:line="240" w:lineRule="auto"/>
    </w:pPr>
    <w:rPr>
      <w:rFonts w:ascii="Arial" w:eastAsiaTheme="minorHAnsi" w:hAnsi="Arial"/>
      <w:lang w:eastAsia="en-US"/>
    </w:rPr>
  </w:style>
  <w:style w:type="paragraph" w:customStyle="1" w:styleId="50CAFB1B17854B129855158C7F4ADA0B2">
    <w:name w:val="50CAFB1B17854B129855158C7F4ADA0B2"/>
    <w:rsid w:val="00DA266B"/>
    <w:pPr>
      <w:spacing w:after="0" w:line="240" w:lineRule="auto"/>
    </w:pPr>
    <w:rPr>
      <w:rFonts w:ascii="Arial" w:eastAsiaTheme="minorHAnsi" w:hAnsi="Arial"/>
      <w:lang w:eastAsia="en-US"/>
    </w:rPr>
  </w:style>
  <w:style w:type="paragraph" w:customStyle="1" w:styleId="83B7203C14834802B175673B62F732891">
    <w:name w:val="83B7203C14834802B175673B62F732891"/>
    <w:rsid w:val="00DA266B"/>
    <w:pPr>
      <w:spacing w:after="0" w:line="240" w:lineRule="auto"/>
    </w:pPr>
    <w:rPr>
      <w:rFonts w:ascii="Arial" w:eastAsiaTheme="minorHAnsi" w:hAnsi="Arial"/>
      <w:lang w:eastAsia="en-US"/>
    </w:rPr>
  </w:style>
  <w:style w:type="paragraph" w:customStyle="1" w:styleId="076B8193815A40159C2ADAD8DB0D85571">
    <w:name w:val="076B8193815A40159C2ADAD8DB0D85571"/>
    <w:rsid w:val="00DA266B"/>
    <w:pPr>
      <w:spacing w:after="0" w:line="240" w:lineRule="auto"/>
    </w:pPr>
    <w:rPr>
      <w:rFonts w:ascii="Arial" w:eastAsiaTheme="minorHAnsi" w:hAnsi="Arial"/>
      <w:lang w:eastAsia="en-US"/>
    </w:rPr>
  </w:style>
  <w:style w:type="paragraph" w:customStyle="1" w:styleId="C456AF1E4CC54EF9B389305C3BFCB69A3">
    <w:name w:val="C456AF1E4CC54EF9B389305C3BFCB69A3"/>
    <w:rsid w:val="00DA266B"/>
    <w:pPr>
      <w:spacing w:after="0" w:line="240" w:lineRule="auto"/>
    </w:pPr>
    <w:rPr>
      <w:rFonts w:ascii="Arial" w:eastAsiaTheme="minorHAnsi" w:hAnsi="Arial"/>
      <w:lang w:eastAsia="en-US"/>
    </w:rPr>
  </w:style>
  <w:style w:type="paragraph" w:customStyle="1" w:styleId="ABCDC1E853FB473B8302C823D3A4060E2">
    <w:name w:val="ABCDC1E853FB473B8302C823D3A4060E2"/>
    <w:rsid w:val="00DA266B"/>
    <w:pPr>
      <w:spacing w:after="0" w:line="240" w:lineRule="auto"/>
    </w:pPr>
    <w:rPr>
      <w:rFonts w:ascii="Arial" w:eastAsiaTheme="minorHAnsi" w:hAnsi="Arial"/>
      <w:lang w:eastAsia="en-US"/>
    </w:rPr>
  </w:style>
  <w:style w:type="paragraph" w:customStyle="1" w:styleId="8976F0D8526B44FE809B53894F696E781">
    <w:name w:val="8976F0D8526B44FE809B53894F696E781"/>
    <w:rsid w:val="00DA266B"/>
    <w:pPr>
      <w:spacing w:after="0" w:line="240" w:lineRule="auto"/>
    </w:pPr>
    <w:rPr>
      <w:rFonts w:ascii="Arial" w:eastAsiaTheme="minorHAnsi" w:hAnsi="Arial"/>
      <w:lang w:eastAsia="en-US"/>
    </w:rPr>
  </w:style>
  <w:style w:type="paragraph" w:customStyle="1" w:styleId="A706797C33DD4A06A0FE16A3225654AF1">
    <w:name w:val="A706797C33DD4A06A0FE16A3225654AF1"/>
    <w:rsid w:val="00DA266B"/>
    <w:pPr>
      <w:spacing w:after="0" w:line="240" w:lineRule="auto"/>
    </w:pPr>
    <w:rPr>
      <w:rFonts w:ascii="Arial" w:eastAsiaTheme="minorHAnsi" w:hAnsi="Arial"/>
      <w:lang w:eastAsia="en-US"/>
    </w:rPr>
  </w:style>
  <w:style w:type="paragraph" w:customStyle="1" w:styleId="FCC2C301C458468EBE0CAE65FC0B213F3">
    <w:name w:val="FCC2C301C458468EBE0CAE65FC0B213F3"/>
    <w:rsid w:val="00DA266B"/>
    <w:pPr>
      <w:spacing w:after="0" w:line="240" w:lineRule="auto"/>
    </w:pPr>
    <w:rPr>
      <w:rFonts w:ascii="Arial" w:eastAsiaTheme="minorHAnsi" w:hAnsi="Arial"/>
      <w:lang w:eastAsia="en-US"/>
    </w:rPr>
  </w:style>
  <w:style w:type="paragraph" w:customStyle="1" w:styleId="6B1F964188574BA192D517742731E7BC2">
    <w:name w:val="6B1F964188574BA192D517742731E7BC2"/>
    <w:rsid w:val="00DA266B"/>
    <w:pPr>
      <w:spacing w:after="0" w:line="240" w:lineRule="auto"/>
    </w:pPr>
    <w:rPr>
      <w:rFonts w:ascii="Arial" w:eastAsiaTheme="minorHAnsi" w:hAnsi="Arial"/>
      <w:lang w:eastAsia="en-US"/>
    </w:rPr>
  </w:style>
  <w:style w:type="paragraph" w:customStyle="1" w:styleId="20C0F821125249BC821203CDC852C0C11">
    <w:name w:val="20C0F821125249BC821203CDC852C0C11"/>
    <w:rsid w:val="00DA266B"/>
    <w:pPr>
      <w:spacing w:after="0" w:line="240" w:lineRule="auto"/>
    </w:pPr>
    <w:rPr>
      <w:rFonts w:ascii="Arial" w:eastAsiaTheme="minorHAnsi" w:hAnsi="Arial"/>
      <w:lang w:eastAsia="en-US"/>
    </w:rPr>
  </w:style>
  <w:style w:type="paragraph" w:customStyle="1" w:styleId="984E42A04429489188F5E6317108E9D31">
    <w:name w:val="984E42A04429489188F5E6317108E9D31"/>
    <w:rsid w:val="00DA266B"/>
    <w:pPr>
      <w:spacing w:after="0" w:line="240" w:lineRule="auto"/>
    </w:pPr>
    <w:rPr>
      <w:rFonts w:ascii="Arial" w:eastAsiaTheme="minorHAnsi" w:hAnsi="Arial"/>
      <w:lang w:eastAsia="en-US"/>
    </w:rPr>
  </w:style>
  <w:style w:type="paragraph" w:customStyle="1" w:styleId="6C3FC4307F594C34824A8741301635973">
    <w:name w:val="6C3FC4307F594C34824A8741301635973"/>
    <w:rsid w:val="00DA266B"/>
    <w:pPr>
      <w:spacing w:after="0" w:line="240" w:lineRule="auto"/>
    </w:pPr>
    <w:rPr>
      <w:rFonts w:ascii="Arial" w:eastAsiaTheme="minorHAnsi" w:hAnsi="Arial"/>
      <w:lang w:eastAsia="en-US"/>
    </w:rPr>
  </w:style>
  <w:style w:type="paragraph" w:customStyle="1" w:styleId="6053CA6DEE88496194F5F4F15765A4062">
    <w:name w:val="6053CA6DEE88496194F5F4F15765A4062"/>
    <w:rsid w:val="00DA266B"/>
    <w:pPr>
      <w:spacing w:after="0" w:line="240" w:lineRule="auto"/>
    </w:pPr>
    <w:rPr>
      <w:rFonts w:ascii="Arial" w:eastAsiaTheme="minorHAnsi" w:hAnsi="Arial"/>
      <w:lang w:eastAsia="en-US"/>
    </w:rPr>
  </w:style>
  <w:style w:type="paragraph" w:customStyle="1" w:styleId="D816ABE9788C4F94A4EAEC41E57DE5891">
    <w:name w:val="D816ABE9788C4F94A4EAEC41E57DE5891"/>
    <w:rsid w:val="00DA266B"/>
    <w:pPr>
      <w:spacing w:after="0" w:line="240" w:lineRule="auto"/>
    </w:pPr>
    <w:rPr>
      <w:rFonts w:ascii="Arial" w:eastAsiaTheme="minorHAnsi" w:hAnsi="Arial"/>
      <w:lang w:eastAsia="en-US"/>
    </w:rPr>
  </w:style>
  <w:style w:type="paragraph" w:customStyle="1" w:styleId="9AF8EEA992CC44D29C882B1123D91B121">
    <w:name w:val="9AF8EEA992CC44D29C882B1123D91B121"/>
    <w:rsid w:val="00DA266B"/>
    <w:pPr>
      <w:spacing w:after="0" w:line="240" w:lineRule="auto"/>
    </w:pPr>
    <w:rPr>
      <w:rFonts w:ascii="Arial" w:eastAsiaTheme="minorHAnsi" w:hAnsi="Arial"/>
      <w:lang w:eastAsia="en-US"/>
    </w:rPr>
  </w:style>
  <w:style w:type="paragraph" w:customStyle="1" w:styleId="AC8518312FE440EEAECF26888F62EEA63">
    <w:name w:val="AC8518312FE440EEAECF26888F62EEA63"/>
    <w:rsid w:val="00DA266B"/>
    <w:pPr>
      <w:spacing w:after="0" w:line="240" w:lineRule="auto"/>
    </w:pPr>
    <w:rPr>
      <w:rFonts w:ascii="Arial" w:eastAsiaTheme="minorHAnsi" w:hAnsi="Arial"/>
      <w:lang w:eastAsia="en-US"/>
    </w:rPr>
  </w:style>
  <w:style w:type="paragraph" w:customStyle="1" w:styleId="1B348CC63D144D72BCEB39FD726426E62">
    <w:name w:val="1B348CC63D144D72BCEB39FD726426E62"/>
    <w:rsid w:val="00DA266B"/>
    <w:pPr>
      <w:spacing w:after="0" w:line="240" w:lineRule="auto"/>
    </w:pPr>
    <w:rPr>
      <w:rFonts w:ascii="Arial" w:eastAsiaTheme="minorHAnsi" w:hAnsi="Arial"/>
      <w:lang w:eastAsia="en-US"/>
    </w:rPr>
  </w:style>
  <w:style w:type="paragraph" w:customStyle="1" w:styleId="88DE79D4FF7242839848F70A5A84DBED1">
    <w:name w:val="88DE79D4FF7242839848F70A5A84DBED1"/>
    <w:rsid w:val="00DA266B"/>
    <w:pPr>
      <w:spacing w:after="0" w:line="240" w:lineRule="auto"/>
    </w:pPr>
    <w:rPr>
      <w:rFonts w:ascii="Arial" w:eastAsiaTheme="minorHAnsi" w:hAnsi="Arial"/>
      <w:lang w:eastAsia="en-US"/>
    </w:rPr>
  </w:style>
  <w:style w:type="paragraph" w:customStyle="1" w:styleId="A189D612126545CCB7D4D5ECFA91143C1">
    <w:name w:val="A189D612126545CCB7D4D5ECFA91143C1"/>
    <w:rsid w:val="00DA266B"/>
    <w:pPr>
      <w:spacing w:after="0" w:line="240" w:lineRule="auto"/>
    </w:pPr>
    <w:rPr>
      <w:rFonts w:ascii="Arial" w:eastAsiaTheme="minorHAnsi" w:hAnsi="Arial"/>
      <w:lang w:eastAsia="en-US"/>
    </w:rPr>
  </w:style>
  <w:style w:type="paragraph" w:customStyle="1" w:styleId="205CF5610B724E1B8CDC08D1E1B5A49A3">
    <w:name w:val="205CF5610B724E1B8CDC08D1E1B5A49A3"/>
    <w:rsid w:val="00DA266B"/>
    <w:pPr>
      <w:spacing w:after="0" w:line="240" w:lineRule="auto"/>
    </w:pPr>
    <w:rPr>
      <w:rFonts w:ascii="Arial" w:eastAsiaTheme="minorHAnsi" w:hAnsi="Arial"/>
      <w:lang w:eastAsia="en-US"/>
    </w:rPr>
  </w:style>
  <w:style w:type="paragraph" w:customStyle="1" w:styleId="41E7D4A17AFB450D8EC347E2894074902">
    <w:name w:val="41E7D4A17AFB450D8EC347E2894074902"/>
    <w:rsid w:val="00DA266B"/>
    <w:pPr>
      <w:spacing w:after="0" w:line="240" w:lineRule="auto"/>
    </w:pPr>
    <w:rPr>
      <w:rFonts w:ascii="Arial" w:eastAsiaTheme="minorHAnsi" w:hAnsi="Arial"/>
      <w:lang w:eastAsia="en-US"/>
    </w:rPr>
  </w:style>
  <w:style w:type="paragraph" w:customStyle="1" w:styleId="F650C3E55B3A448887A439A2470784A61">
    <w:name w:val="F650C3E55B3A448887A439A2470784A61"/>
    <w:rsid w:val="00DA266B"/>
    <w:pPr>
      <w:spacing w:after="0" w:line="240" w:lineRule="auto"/>
    </w:pPr>
    <w:rPr>
      <w:rFonts w:ascii="Arial" w:eastAsiaTheme="minorHAnsi" w:hAnsi="Arial"/>
      <w:lang w:eastAsia="en-US"/>
    </w:rPr>
  </w:style>
  <w:style w:type="paragraph" w:customStyle="1" w:styleId="476FD0EAA1384169B8F77D06BC315C741">
    <w:name w:val="476FD0EAA1384169B8F77D06BC315C741"/>
    <w:rsid w:val="00DA266B"/>
    <w:pPr>
      <w:spacing w:after="0" w:line="240" w:lineRule="auto"/>
    </w:pPr>
    <w:rPr>
      <w:rFonts w:ascii="Arial" w:eastAsiaTheme="minorHAnsi" w:hAnsi="Arial"/>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66B"/>
    <w:rPr>
      <w:color w:val="808080"/>
    </w:rPr>
  </w:style>
  <w:style w:type="paragraph" w:customStyle="1" w:styleId="6D183434B20743DAAE33850DC0645B66">
    <w:name w:val="6D183434B20743DAAE33850DC0645B66"/>
    <w:rsid w:val="00DA266B"/>
  </w:style>
  <w:style w:type="paragraph" w:customStyle="1" w:styleId="DF9C4D86DFA643778D83386084B3677B">
    <w:name w:val="DF9C4D86DFA643778D83386084B3677B"/>
    <w:rsid w:val="00DA266B"/>
  </w:style>
  <w:style w:type="paragraph" w:customStyle="1" w:styleId="16F206CE4F8E4CE6A529F1C2F4D6D34D">
    <w:name w:val="16F206CE4F8E4CE6A529F1C2F4D6D34D"/>
    <w:rsid w:val="00DA266B"/>
  </w:style>
  <w:style w:type="paragraph" w:customStyle="1" w:styleId="D27879225C0D40399FD039E5FF778FE4">
    <w:name w:val="D27879225C0D40399FD039E5FF778FE4"/>
    <w:rsid w:val="00DA266B"/>
  </w:style>
  <w:style w:type="paragraph" w:customStyle="1" w:styleId="F45045F4D7C54B929EED0759E260C4BF">
    <w:name w:val="F45045F4D7C54B929EED0759E260C4BF"/>
    <w:rsid w:val="00DA266B"/>
  </w:style>
  <w:style w:type="paragraph" w:customStyle="1" w:styleId="4F38643A15F9407093BACEE70150F63C">
    <w:name w:val="4F38643A15F9407093BACEE70150F63C"/>
    <w:rsid w:val="00DA266B"/>
  </w:style>
  <w:style w:type="paragraph" w:customStyle="1" w:styleId="C456AF1E4CC54EF9B389305C3BFCB69A">
    <w:name w:val="C456AF1E4CC54EF9B389305C3BFCB69A"/>
    <w:rsid w:val="00DA266B"/>
  </w:style>
  <w:style w:type="paragraph" w:customStyle="1" w:styleId="FCC2C301C458468EBE0CAE65FC0B213F">
    <w:name w:val="FCC2C301C458468EBE0CAE65FC0B213F"/>
    <w:rsid w:val="00DA266B"/>
  </w:style>
  <w:style w:type="paragraph" w:customStyle="1" w:styleId="6C3FC4307F594C34824A874130163597">
    <w:name w:val="6C3FC4307F594C34824A874130163597"/>
    <w:rsid w:val="00DA266B"/>
  </w:style>
  <w:style w:type="paragraph" w:customStyle="1" w:styleId="AC8518312FE440EEAECF26888F62EEA6">
    <w:name w:val="AC8518312FE440EEAECF26888F62EEA6"/>
    <w:rsid w:val="00DA266B"/>
  </w:style>
  <w:style w:type="paragraph" w:customStyle="1" w:styleId="205CF5610B724E1B8CDC08D1E1B5A49A">
    <w:name w:val="205CF5610B724E1B8CDC08D1E1B5A49A"/>
    <w:rsid w:val="00DA266B"/>
  </w:style>
  <w:style w:type="paragraph" w:customStyle="1" w:styleId="0CC222CA971C403787CB3A2EA7305126">
    <w:name w:val="0CC222CA971C403787CB3A2EA7305126"/>
    <w:rsid w:val="00DA266B"/>
    <w:pPr>
      <w:keepNext/>
      <w:keepLines/>
      <w:spacing w:before="200" w:after="0" w:line="240" w:lineRule="auto"/>
      <w:outlineLvl w:val="1"/>
    </w:pPr>
    <w:rPr>
      <w:rFonts w:ascii="Arial" w:eastAsiaTheme="majorEastAsia" w:hAnsi="Arial" w:cstheme="majorBidi"/>
      <w:b/>
      <w:bCs/>
      <w:color w:val="003C69"/>
      <w:sz w:val="26"/>
      <w:szCs w:val="26"/>
      <w:lang w:eastAsia="en-US"/>
    </w:rPr>
  </w:style>
  <w:style w:type="paragraph" w:customStyle="1" w:styleId="3FA0D5A0709D4AB6BC1CCADB12874A6E">
    <w:name w:val="3FA0D5A0709D4AB6BC1CCADB12874A6E"/>
    <w:rsid w:val="00DA266B"/>
    <w:pPr>
      <w:keepNext/>
      <w:keepLines/>
      <w:spacing w:before="200" w:after="0" w:line="240" w:lineRule="auto"/>
      <w:outlineLvl w:val="1"/>
    </w:pPr>
    <w:rPr>
      <w:rFonts w:ascii="Arial" w:eastAsiaTheme="majorEastAsia" w:hAnsi="Arial" w:cstheme="majorBidi"/>
      <w:b/>
      <w:bCs/>
      <w:color w:val="003C69"/>
      <w:sz w:val="26"/>
      <w:szCs w:val="26"/>
      <w:lang w:eastAsia="en-US"/>
    </w:rPr>
  </w:style>
  <w:style w:type="paragraph" w:customStyle="1" w:styleId="AC9C8FBD348245B39CD28A23C0DEFE5A">
    <w:name w:val="AC9C8FBD348245B39CD28A23C0DEFE5A"/>
    <w:rsid w:val="00DA266B"/>
    <w:pPr>
      <w:spacing w:after="0" w:line="240" w:lineRule="auto"/>
    </w:pPr>
    <w:rPr>
      <w:rFonts w:ascii="Arial" w:eastAsiaTheme="minorHAnsi" w:hAnsi="Arial"/>
      <w:lang w:eastAsia="en-US"/>
    </w:rPr>
  </w:style>
  <w:style w:type="paragraph" w:customStyle="1" w:styleId="6D183434B20743DAAE33850DC0645B661">
    <w:name w:val="6D183434B20743DAAE33850DC0645B661"/>
    <w:rsid w:val="00DA266B"/>
    <w:pPr>
      <w:spacing w:after="0" w:line="240" w:lineRule="auto"/>
    </w:pPr>
    <w:rPr>
      <w:rFonts w:ascii="Arial" w:eastAsiaTheme="minorHAnsi" w:hAnsi="Arial"/>
      <w:lang w:eastAsia="en-US"/>
    </w:rPr>
  </w:style>
  <w:style w:type="paragraph" w:customStyle="1" w:styleId="DF9C4D86DFA643778D83386084B3677B1">
    <w:name w:val="DF9C4D86DFA643778D83386084B3677B1"/>
    <w:rsid w:val="00DA266B"/>
    <w:pPr>
      <w:spacing w:after="0" w:line="240" w:lineRule="auto"/>
    </w:pPr>
    <w:rPr>
      <w:rFonts w:ascii="Arial" w:eastAsiaTheme="minorHAnsi" w:hAnsi="Arial"/>
      <w:lang w:eastAsia="en-US"/>
    </w:rPr>
  </w:style>
  <w:style w:type="paragraph" w:customStyle="1" w:styleId="16F206CE4F8E4CE6A529F1C2F4D6D34D1">
    <w:name w:val="16F206CE4F8E4CE6A529F1C2F4D6D34D1"/>
    <w:rsid w:val="00DA266B"/>
    <w:pPr>
      <w:spacing w:after="0" w:line="240" w:lineRule="auto"/>
    </w:pPr>
    <w:rPr>
      <w:rFonts w:ascii="Arial" w:eastAsiaTheme="minorHAnsi" w:hAnsi="Arial"/>
      <w:lang w:eastAsia="en-US"/>
    </w:rPr>
  </w:style>
  <w:style w:type="paragraph" w:customStyle="1" w:styleId="D27879225C0D40399FD039E5FF778FE41">
    <w:name w:val="D27879225C0D40399FD039E5FF778FE41"/>
    <w:rsid w:val="00DA266B"/>
    <w:pPr>
      <w:spacing w:after="0" w:line="240" w:lineRule="auto"/>
    </w:pPr>
    <w:rPr>
      <w:rFonts w:ascii="Arial" w:eastAsiaTheme="minorHAnsi" w:hAnsi="Arial"/>
      <w:lang w:eastAsia="en-US"/>
    </w:rPr>
  </w:style>
  <w:style w:type="paragraph" w:customStyle="1" w:styleId="F45045F4D7C54B929EED0759E260C4BF1">
    <w:name w:val="F45045F4D7C54B929EED0759E260C4BF1"/>
    <w:rsid w:val="00DA266B"/>
    <w:pPr>
      <w:spacing w:after="0" w:line="240" w:lineRule="auto"/>
    </w:pPr>
    <w:rPr>
      <w:rFonts w:ascii="Arial" w:eastAsiaTheme="minorHAnsi" w:hAnsi="Arial"/>
      <w:lang w:eastAsia="en-US"/>
    </w:rPr>
  </w:style>
  <w:style w:type="paragraph" w:customStyle="1" w:styleId="4F38643A15F9407093BACEE70150F63C1">
    <w:name w:val="4F38643A15F9407093BACEE70150F63C1"/>
    <w:rsid w:val="00DA266B"/>
    <w:pPr>
      <w:spacing w:after="0" w:line="240" w:lineRule="auto"/>
    </w:pPr>
    <w:rPr>
      <w:rFonts w:ascii="Arial" w:eastAsiaTheme="minorHAnsi" w:hAnsi="Arial"/>
      <w:lang w:eastAsia="en-US"/>
    </w:rPr>
  </w:style>
  <w:style w:type="paragraph" w:customStyle="1" w:styleId="C456AF1E4CC54EF9B389305C3BFCB69A1">
    <w:name w:val="C456AF1E4CC54EF9B389305C3BFCB69A1"/>
    <w:rsid w:val="00DA266B"/>
    <w:pPr>
      <w:spacing w:after="0" w:line="240" w:lineRule="auto"/>
    </w:pPr>
    <w:rPr>
      <w:rFonts w:ascii="Arial" w:eastAsiaTheme="minorHAnsi" w:hAnsi="Arial"/>
      <w:lang w:eastAsia="en-US"/>
    </w:rPr>
  </w:style>
  <w:style w:type="paragraph" w:customStyle="1" w:styleId="FCC2C301C458468EBE0CAE65FC0B213F1">
    <w:name w:val="FCC2C301C458468EBE0CAE65FC0B213F1"/>
    <w:rsid w:val="00DA266B"/>
    <w:pPr>
      <w:spacing w:after="0" w:line="240" w:lineRule="auto"/>
    </w:pPr>
    <w:rPr>
      <w:rFonts w:ascii="Arial" w:eastAsiaTheme="minorHAnsi" w:hAnsi="Arial"/>
      <w:lang w:eastAsia="en-US"/>
    </w:rPr>
  </w:style>
  <w:style w:type="paragraph" w:customStyle="1" w:styleId="6C3FC4307F594C34824A8741301635971">
    <w:name w:val="6C3FC4307F594C34824A8741301635971"/>
    <w:rsid w:val="00DA266B"/>
    <w:pPr>
      <w:spacing w:after="0" w:line="240" w:lineRule="auto"/>
    </w:pPr>
    <w:rPr>
      <w:rFonts w:ascii="Arial" w:eastAsiaTheme="minorHAnsi" w:hAnsi="Arial"/>
      <w:lang w:eastAsia="en-US"/>
    </w:rPr>
  </w:style>
  <w:style w:type="paragraph" w:customStyle="1" w:styleId="AC8518312FE440EEAECF26888F62EEA61">
    <w:name w:val="AC8518312FE440EEAECF26888F62EEA61"/>
    <w:rsid w:val="00DA266B"/>
    <w:pPr>
      <w:spacing w:after="0" w:line="240" w:lineRule="auto"/>
    </w:pPr>
    <w:rPr>
      <w:rFonts w:ascii="Arial" w:eastAsiaTheme="minorHAnsi" w:hAnsi="Arial"/>
      <w:lang w:eastAsia="en-US"/>
    </w:rPr>
  </w:style>
  <w:style w:type="paragraph" w:customStyle="1" w:styleId="205CF5610B724E1B8CDC08D1E1B5A49A1">
    <w:name w:val="205CF5610B724E1B8CDC08D1E1B5A49A1"/>
    <w:rsid w:val="00DA266B"/>
    <w:pPr>
      <w:spacing w:after="0" w:line="240" w:lineRule="auto"/>
    </w:pPr>
    <w:rPr>
      <w:rFonts w:ascii="Arial" w:eastAsiaTheme="minorHAnsi" w:hAnsi="Arial"/>
      <w:lang w:eastAsia="en-US"/>
    </w:rPr>
  </w:style>
  <w:style w:type="paragraph" w:customStyle="1" w:styleId="9789B67515E8428AB7E17CB49C037B23">
    <w:name w:val="9789B67515E8428AB7E17CB49C037B23"/>
    <w:rsid w:val="00DA266B"/>
  </w:style>
  <w:style w:type="paragraph" w:customStyle="1" w:styleId="3C84E21396A84195B3ABCADAACC71B20">
    <w:name w:val="3C84E21396A84195B3ABCADAACC71B20"/>
    <w:rsid w:val="00DA266B"/>
  </w:style>
  <w:style w:type="paragraph" w:customStyle="1" w:styleId="136765F4401043D69D469033C188ADD4">
    <w:name w:val="136765F4401043D69D469033C188ADD4"/>
    <w:rsid w:val="00DA266B"/>
  </w:style>
  <w:style w:type="paragraph" w:customStyle="1" w:styleId="E95A9448E4654C96AE7BF3C12D3832B1">
    <w:name w:val="E95A9448E4654C96AE7BF3C12D3832B1"/>
    <w:rsid w:val="00DA266B"/>
  </w:style>
  <w:style w:type="paragraph" w:customStyle="1" w:styleId="3242A98F356B422D80D633F0020C2B2D">
    <w:name w:val="3242A98F356B422D80D633F0020C2B2D"/>
    <w:rsid w:val="00DA266B"/>
  </w:style>
  <w:style w:type="paragraph" w:customStyle="1" w:styleId="50CAFB1B17854B129855158C7F4ADA0B">
    <w:name w:val="50CAFB1B17854B129855158C7F4ADA0B"/>
    <w:rsid w:val="00DA266B"/>
  </w:style>
  <w:style w:type="paragraph" w:customStyle="1" w:styleId="ABCDC1E853FB473B8302C823D3A4060E">
    <w:name w:val="ABCDC1E853FB473B8302C823D3A4060E"/>
    <w:rsid w:val="00DA266B"/>
  </w:style>
  <w:style w:type="paragraph" w:customStyle="1" w:styleId="6B1F964188574BA192D517742731E7BC">
    <w:name w:val="6B1F964188574BA192D517742731E7BC"/>
    <w:rsid w:val="00DA266B"/>
  </w:style>
  <w:style w:type="paragraph" w:customStyle="1" w:styleId="6053CA6DEE88496194F5F4F15765A406">
    <w:name w:val="6053CA6DEE88496194F5F4F15765A406"/>
    <w:rsid w:val="00DA266B"/>
  </w:style>
  <w:style w:type="paragraph" w:customStyle="1" w:styleId="1B348CC63D144D72BCEB39FD726426E6">
    <w:name w:val="1B348CC63D144D72BCEB39FD726426E6"/>
    <w:rsid w:val="00DA266B"/>
  </w:style>
  <w:style w:type="paragraph" w:customStyle="1" w:styleId="41E7D4A17AFB450D8EC347E289407490">
    <w:name w:val="41E7D4A17AFB450D8EC347E289407490"/>
    <w:rsid w:val="00DA266B"/>
  </w:style>
  <w:style w:type="paragraph" w:customStyle="1" w:styleId="0CC222CA971C403787CB3A2EA73051261">
    <w:name w:val="0CC222CA971C403787CB3A2EA73051261"/>
    <w:rsid w:val="00DA266B"/>
    <w:pPr>
      <w:keepNext/>
      <w:keepLines/>
      <w:spacing w:before="200" w:after="0" w:line="240" w:lineRule="auto"/>
      <w:outlineLvl w:val="1"/>
    </w:pPr>
    <w:rPr>
      <w:rFonts w:ascii="Arial" w:eastAsiaTheme="majorEastAsia" w:hAnsi="Arial" w:cstheme="majorBidi"/>
      <w:b/>
      <w:bCs/>
      <w:color w:val="003C69"/>
      <w:sz w:val="26"/>
      <w:szCs w:val="26"/>
      <w:lang w:eastAsia="en-US"/>
    </w:rPr>
  </w:style>
  <w:style w:type="paragraph" w:customStyle="1" w:styleId="3FA0D5A0709D4AB6BC1CCADB12874A6E1">
    <w:name w:val="3FA0D5A0709D4AB6BC1CCADB12874A6E1"/>
    <w:rsid w:val="00DA266B"/>
    <w:pPr>
      <w:keepNext/>
      <w:keepLines/>
      <w:spacing w:before="200" w:after="0" w:line="240" w:lineRule="auto"/>
      <w:outlineLvl w:val="1"/>
    </w:pPr>
    <w:rPr>
      <w:rFonts w:ascii="Arial" w:eastAsiaTheme="majorEastAsia" w:hAnsi="Arial" w:cstheme="majorBidi"/>
      <w:b/>
      <w:bCs/>
      <w:color w:val="003C69"/>
      <w:sz w:val="26"/>
      <w:szCs w:val="26"/>
      <w:lang w:eastAsia="en-US"/>
    </w:rPr>
  </w:style>
  <w:style w:type="paragraph" w:customStyle="1" w:styleId="AC9C8FBD348245B39CD28A23C0DEFE5A1">
    <w:name w:val="AC9C8FBD348245B39CD28A23C0DEFE5A1"/>
    <w:rsid w:val="00DA266B"/>
    <w:pPr>
      <w:spacing w:after="0" w:line="240" w:lineRule="auto"/>
    </w:pPr>
    <w:rPr>
      <w:rFonts w:ascii="Arial" w:eastAsiaTheme="minorHAnsi" w:hAnsi="Arial"/>
      <w:lang w:eastAsia="en-US"/>
    </w:rPr>
  </w:style>
  <w:style w:type="paragraph" w:customStyle="1" w:styleId="DC7648E4B3F745DD953F88D7D2BC72E6">
    <w:name w:val="DC7648E4B3F745DD953F88D7D2BC72E6"/>
    <w:rsid w:val="00DA266B"/>
    <w:pPr>
      <w:spacing w:after="0" w:line="240" w:lineRule="auto"/>
    </w:pPr>
    <w:rPr>
      <w:rFonts w:ascii="Arial" w:eastAsiaTheme="minorHAnsi" w:hAnsi="Arial"/>
      <w:lang w:eastAsia="en-US"/>
    </w:rPr>
  </w:style>
  <w:style w:type="paragraph" w:customStyle="1" w:styleId="6D183434B20743DAAE33850DC0645B662">
    <w:name w:val="6D183434B20743DAAE33850DC0645B662"/>
    <w:rsid w:val="00DA266B"/>
    <w:pPr>
      <w:spacing w:after="0" w:line="240" w:lineRule="auto"/>
    </w:pPr>
    <w:rPr>
      <w:rFonts w:ascii="Arial" w:eastAsiaTheme="minorHAnsi" w:hAnsi="Arial"/>
      <w:lang w:eastAsia="en-US"/>
    </w:rPr>
  </w:style>
  <w:style w:type="paragraph" w:customStyle="1" w:styleId="9789B67515E8428AB7E17CB49C037B231">
    <w:name w:val="9789B67515E8428AB7E17CB49C037B231"/>
    <w:rsid w:val="00DA266B"/>
    <w:pPr>
      <w:spacing w:after="0" w:line="240" w:lineRule="auto"/>
    </w:pPr>
    <w:rPr>
      <w:rFonts w:ascii="Arial" w:eastAsiaTheme="minorHAnsi" w:hAnsi="Arial"/>
      <w:lang w:eastAsia="en-US"/>
    </w:rPr>
  </w:style>
  <w:style w:type="paragraph" w:customStyle="1" w:styleId="DF9C4D86DFA643778D83386084B3677B2">
    <w:name w:val="DF9C4D86DFA643778D83386084B3677B2"/>
    <w:rsid w:val="00DA266B"/>
    <w:pPr>
      <w:spacing w:after="0" w:line="240" w:lineRule="auto"/>
    </w:pPr>
    <w:rPr>
      <w:rFonts w:ascii="Arial" w:eastAsiaTheme="minorHAnsi" w:hAnsi="Arial"/>
      <w:lang w:eastAsia="en-US"/>
    </w:rPr>
  </w:style>
  <w:style w:type="paragraph" w:customStyle="1" w:styleId="3C84E21396A84195B3ABCADAACC71B201">
    <w:name w:val="3C84E21396A84195B3ABCADAACC71B201"/>
    <w:rsid w:val="00DA266B"/>
    <w:pPr>
      <w:spacing w:after="0" w:line="240" w:lineRule="auto"/>
    </w:pPr>
    <w:rPr>
      <w:rFonts w:ascii="Arial" w:eastAsiaTheme="minorHAnsi" w:hAnsi="Arial"/>
      <w:lang w:eastAsia="en-US"/>
    </w:rPr>
  </w:style>
  <w:style w:type="paragraph" w:customStyle="1" w:styleId="16F206CE4F8E4CE6A529F1C2F4D6D34D2">
    <w:name w:val="16F206CE4F8E4CE6A529F1C2F4D6D34D2"/>
    <w:rsid w:val="00DA266B"/>
    <w:pPr>
      <w:spacing w:after="0" w:line="240" w:lineRule="auto"/>
    </w:pPr>
    <w:rPr>
      <w:rFonts w:ascii="Arial" w:eastAsiaTheme="minorHAnsi" w:hAnsi="Arial"/>
      <w:lang w:eastAsia="en-US"/>
    </w:rPr>
  </w:style>
  <w:style w:type="paragraph" w:customStyle="1" w:styleId="136765F4401043D69D469033C188ADD41">
    <w:name w:val="136765F4401043D69D469033C188ADD41"/>
    <w:rsid w:val="00DA266B"/>
    <w:pPr>
      <w:spacing w:after="0" w:line="240" w:lineRule="auto"/>
    </w:pPr>
    <w:rPr>
      <w:rFonts w:ascii="Arial" w:eastAsiaTheme="minorHAnsi" w:hAnsi="Arial"/>
      <w:lang w:eastAsia="en-US"/>
    </w:rPr>
  </w:style>
  <w:style w:type="paragraph" w:customStyle="1" w:styleId="D27879225C0D40399FD039E5FF778FE42">
    <w:name w:val="D27879225C0D40399FD039E5FF778FE42"/>
    <w:rsid w:val="00DA266B"/>
    <w:pPr>
      <w:spacing w:after="0" w:line="240" w:lineRule="auto"/>
    </w:pPr>
    <w:rPr>
      <w:rFonts w:ascii="Arial" w:eastAsiaTheme="minorHAnsi" w:hAnsi="Arial"/>
      <w:lang w:eastAsia="en-US"/>
    </w:rPr>
  </w:style>
  <w:style w:type="paragraph" w:customStyle="1" w:styleId="E95A9448E4654C96AE7BF3C12D3832B11">
    <w:name w:val="E95A9448E4654C96AE7BF3C12D3832B11"/>
    <w:rsid w:val="00DA266B"/>
    <w:pPr>
      <w:spacing w:after="0" w:line="240" w:lineRule="auto"/>
    </w:pPr>
    <w:rPr>
      <w:rFonts w:ascii="Arial" w:eastAsiaTheme="minorHAnsi" w:hAnsi="Arial"/>
      <w:lang w:eastAsia="en-US"/>
    </w:rPr>
  </w:style>
  <w:style w:type="paragraph" w:customStyle="1" w:styleId="F45045F4D7C54B929EED0759E260C4BF2">
    <w:name w:val="F45045F4D7C54B929EED0759E260C4BF2"/>
    <w:rsid w:val="00DA266B"/>
    <w:pPr>
      <w:spacing w:after="0" w:line="240" w:lineRule="auto"/>
    </w:pPr>
    <w:rPr>
      <w:rFonts w:ascii="Arial" w:eastAsiaTheme="minorHAnsi" w:hAnsi="Arial"/>
      <w:lang w:eastAsia="en-US"/>
    </w:rPr>
  </w:style>
  <w:style w:type="paragraph" w:customStyle="1" w:styleId="3242A98F356B422D80D633F0020C2B2D1">
    <w:name w:val="3242A98F356B422D80D633F0020C2B2D1"/>
    <w:rsid w:val="00DA266B"/>
    <w:pPr>
      <w:spacing w:after="0" w:line="240" w:lineRule="auto"/>
    </w:pPr>
    <w:rPr>
      <w:rFonts w:ascii="Arial" w:eastAsiaTheme="minorHAnsi" w:hAnsi="Arial"/>
      <w:lang w:eastAsia="en-US"/>
    </w:rPr>
  </w:style>
  <w:style w:type="paragraph" w:customStyle="1" w:styleId="4F38643A15F9407093BACEE70150F63C2">
    <w:name w:val="4F38643A15F9407093BACEE70150F63C2"/>
    <w:rsid w:val="00DA266B"/>
    <w:pPr>
      <w:spacing w:after="0" w:line="240" w:lineRule="auto"/>
    </w:pPr>
    <w:rPr>
      <w:rFonts w:ascii="Arial" w:eastAsiaTheme="minorHAnsi" w:hAnsi="Arial"/>
      <w:lang w:eastAsia="en-US"/>
    </w:rPr>
  </w:style>
  <w:style w:type="paragraph" w:customStyle="1" w:styleId="50CAFB1B17854B129855158C7F4ADA0B1">
    <w:name w:val="50CAFB1B17854B129855158C7F4ADA0B1"/>
    <w:rsid w:val="00DA266B"/>
    <w:pPr>
      <w:spacing w:after="0" w:line="240" w:lineRule="auto"/>
    </w:pPr>
    <w:rPr>
      <w:rFonts w:ascii="Arial" w:eastAsiaTheme="minorHAnsi" w:hAnsi="Arial"/>
      <w:lang w:eastAsia="en-US"/>
    </w:rPr>
  </w:style>
  <w:style w:type="paragraph" w:customStyle="1" w:styleId="C456AF1E4CC54EF9B389305C3BFCB69A2">
    <w:name w:val="C456AF1E4CC54EF9B389305C3BFCB69A2"/>
    <w:rsid w:val="00DA266B"/>
    <w:pPr>
      <w:spacing w:after="0" w:line="240" w:lineRule="auto"/>
    </w:pPr>
    <w:rPr>
      <w:rFonts w:ascii="Arial" w:eastAsiaTheme="minorHAnsi" w:hAnsi="Arial"/>
      <w:lang w:eastAsia="en-US"/>
    </w:rPr>
  </w:style>
  <w:style w:type="paragraph" w:customStyle="1" w:styleId="ABCDC1E853FB473B8302C823D3A4060E1">
    <w:name w:val="ABCDC1E853FB473B8302C823D3A4060E1"/>
    <w:rsid w:val="00DA266B"/>
    <w:pPr>
      <w:spacing w:after="0" w:line="240" w:lineRule="auto"/>
    </w:pPr>
    <w:rPr>
      <w:rFonts w:ascii="Arial" w:eastAsiaTheme="minorHAnsi" w:hAnsi="Arial"/>
      <w:lang w:eastAsia="en-US"/>
    </w:rPr>
  </w:style>
  <w:style w:type="paragraph" w:customStyle="1" w:styleId="FCC2C301C458468EBE0CAE65FC0B213F2">
    <w:name w:val="FCC2C301C458468EBE0CAE65FC0B213F2"/>
    <w:rsid w:val="00DA266B"/>
    <w:pPr>
      <w:spacing w:after="0" w:line="240" w:lineRule="auto"/>
    </w:pPr>
    <w:rPr>
      <w:rFonts w:ascii="Arial" w:eastAsiaTheme="minorHAnsi" w:hAnsi="Arial"/>
      <w:lang w:eastAsia="en-US"/>
    </w:rPr>
  </w:style>
  <w:style w:type="paragraph" w:customStyle="1" w:styleId="6B1F964188574BA192D517742731E7BC1">
    <w:name w:val="6B1F964188574BA192D517742731E7BC1"/>
    <w:rsid w:val="00DA266B"/>
    <w:pPr>
      <w:spacing w:after="0" w:line="240" w:lineRule="auto"/>
    </w:pPr>
    <w:rPr>
      <w:rFonts w:ascii="Arial" w:eastAsiaTheme="minorHAnsi" w:hAnsi="Arial"/>
      <w:lang w:eastAsia="en-US"/>
    </w:rPr>
  </w:style>
  <w:style w:type="paragraph" w:customStyle="1" w:styleId="6C3FC4307F594C34824A8741301635972">
    <w:name w:val="6C3FC4307F594C34824A8741301635972"/>
    <w:rsid w:val="00DA266B"/>
    <w:pPr>
      <w:spacing w:after="0" w:line="240" w:lineRule="auto"/>
    </w:pPr>
    <w:rPr>
      <w:rFonts w:ascii="Arial" w:eastAsiaTheme="minorHAnsi" w:hAnsi="Arial"/>
      <w:lang w:eastAsia="en-US"/>
    </w:rPr>
  </w:style>
  <w:style w:type="paragraph" w:customStyle="1" w:styleId="6053CA6DEE88496194F5F4F15765A4061">
    <w:name w:val="6053CA6DEE88496194F5F4F15765A4061"/>
    <w:rsid w:val="00DA266B"/>
    <w:pPr>
      <w:spacing w:after="0" w:line="240" w:lineRule="auto"/>
    </w:pPr>
    <w:rPr>
      <w:rFonts w:ascii="Arial" w:eastAsiaTheme="minorHAnsi" w:hAnsi="Arial"/>
      <w:lang w:eastAsia="en-US"/>
    </w:rPr>
  </w:style>
  <w:style w:type="paragraph" w:customStyle="1" w:styleId="AC8518312FE440EEAECF26888F62EEA62">
    <w:name w:val="AC8518312FE440EEAECF26888F62EEA62"/>
    <w:rsid w:val="00DA266B"/>
    <w:pPr>
      <w:spacing w:after="0" w:line="240" w:lineRule="auto"/>
    </w:pPr>
    <w:rPr>
      <w:rFonts w:ascii="Arial" w:eastAsiaTheme="minorHAnsi" w:hAnsi="Arial"/>
      <w:lang w:eastAsia="en-US"/>
    </w:rPr>
  </w:style>
  <w:style w:type="paragraph" w:customStyle="1" w:styleId="1B348CC63D144D72BCEB39FD726426E61">
    <w:name w:val="1B348CC63D144D72BCEB39FD726426E61"/>
    <w:rsid w:val="00DA266B"/>
    <w:pPr>
      <w:spacing w:after="0" w:line="240" w:lineRule="auto"/>
    </w:pPr>
    <w:rPr>
      <w:rFonts w:ascii="Arial" w:eastAsiaTheme="minorHAnsi" w:hAnsi="Arial"/>
      <w:lang w:eastAsia="en-US"/>
    </w:rPr>
  </w:style>
  <w:style w:type="paragraph" w:customStyle="1" w:styleId="205CF5610B724E1B8CDC08D1E1B5A49A2">
    <w:name w:val="205CF5610B724E1B8CDC08D1E1B5A49A2"/>
    <w:rsid w:val="00DA266B"/>
    <w:pPr>
      <w:spacing w:after="0" w:line="240" w:lineRule="auto"/>
    </w:pPr>
    <w:rPr>
      <w:rFonts w:ascii="Arial" w:eastAsiaTheme="minorHAnsi" w:hAnsi="Arial"/>
      <w:lang w:eastAsia="en-US"/>
    </w:rPr>
  </w:style>
  <w:style w:type="paragraph" w:customStyle="1" w:styleId="41E7D4A17AFB450D8EC347E2894074901">
    <w:name w:val="41E7D4A17AFB450D8EC347E2894074901"/>
    <w:rsid w:val="00DA266B"/>
    <w:pPr>
      <w:spacing w:after="0" w:line="240" w:lineRule="auto"/>
    </w:pPr>
    <w:rPr>
      <w:rFonts w:ascii="Arial" w:eastAsiaTheme="minorHAnsi" w:hAnsi="Arial"/>
      <w:lang w:eastAsia="en-US"/>
    </w:rPr>
  </w:style>
  <w:style w:type="paragraph" w:customStyle="1" w:styleId="6327CAF669C644F8901CAC67E8D0F03C">
    <w:name w:val="6327CAF669C644F8901CAC67E8D0F03C"/>
    <w:rsid w:val="00DA266B"/>
  </w:style>
  <w:style w:type="paragraph" w:customStyle="1" w:styleId="8797C15B465548C9820E8874A659AFAB">
    <w:name w:val="8797C15B465548C9820E8874A659AFAB"/>
    <w:rsid w:val="00DA266B"/>
  </w:style>
  <w:style w:type="paragraph" w:customStyle="1" w:styleId="D556F5C05E7B4DC7B945F2317DFE5442">
    <w:name w:val="D556F5C05E7B4DC7B945F2317DFE5442"/>
    <w:rsid w:val="00DA266B"/>
  </w:style>
  <w:style w:type="paragraph" w:customStyle="1" w:styleId="B179C627ED7646B3BBF39A978D910DD0">
    <w:name w:val="B179C627ED7646B3BBF39A978D910DD0"/>
    <w:rsid w:val="00DA266B"/>
  </w:style>
  <w:style w:type="paragraph" w:customStyle="1" w:styleId="22ED367D84E54FCB87AC81D958BDF6A8">
    <w:name w:val="22ED367D84E54FCB87AC81D958BDF6A8"/>
    <w:rsid w:val="00DA266B"/>
  </w:style>
  <w:style w:type="paragraph" w:customStyle="1" w:styleId="83B7203C14834802B175673B62F73289">
    <w:name w:val="83B7203C14834802B175673B62F73289"/>
    <w:rsid w:val="00DA266B"/>
  </w:style>
  <w:style w:type="paragraph" w:customStyle="1" w:styleId="8976F0D8526B44FE809B53894F696E78">
    <w:name w:val="8976F0D8526B44FE809B53894F696E78"/>
    <w:rsid w:val="00DA266B"/>
  </w:style>
  <w:style w:type="paragraph" w:customStyle="1" w:styleId="20C0F821125249BC821203CDC852C0C1">
    <w:name w:val="20C0F821125249BC821203CDC852C0C1"/>
    <w:rsid w:val="00DA266B"/>
  </w:style>
  <w:style w:type="paragraph" w:customStyle="1" w:styleId="D816ABE9788C4F94A4EAEC41E57DE589">
    <w:name w:val="D816ABE9788C4F94A4EAEC41E57DE589"/>
    <w:rsid w:val="00DA266B"/>
  </w:style>
  <w:style w:type="paragraph" w:customStyle="1" w:styleId="88DE79D4FF7242839848F70A5A84DBED">
    <w:name w:val="88DE79D4FF7242839848F70A5A84DBED"/>
    <w:rsid w:val="00DA266B"/>
  </w:style>
  <w:style w:type="paragraph" w:customStyle="1" w:styleId="F650C3E55B3A448887A439A2470784A6">
    <w:name w:val="F650C3E55B3A448887A439A2470784A6"/>
    <w:rsid w:val="00DA266B"/>
  </w:style>
  <w:style w:type="paragraph" w:customStyle="1" w:styleId="B157B96A99824594854B17C6E3637458">
    <w:name w:val="B157B96A99824594854B17C6E3637458"/>
    <w:rsid w:val="00DA266B"/>
  </w:style>
  <w:style w:type="paragraph" w:customStyle="1" w:styleId="73FD6870A23E4EF9B96A428EB018051D">
    <w:name w:val="73FD6870A23E4EF9B96A428EB018051D"/>
    <w:rsid w:val="00DA266B"/>
  </w:style>
  <w:style w:type="paragraph" w:customStyle="1" w:styleId="5BABFBC0DC314ECE99C1F016DB82F902">
    <w:name w:val="5BABFBC0DC314ECE99C1F016DB82F902"/>
    <w:rsid w:val="00DA266B"/>
  </w:style>
  <w:style w:type="paragraph" w:customStyle="1" w:styleId="8C91FFDC548E4948B196E7645891A3D0">
    <w:name w:val="8C91FFDC548E4948B196E7645891A3D0"/>
    <w:rsid w:val="00DA266B"/>
  </w:style>
  <w:style w:type="paragraph" w:customStyle="1" w:styleId="0CD5E27C1DD84C75BDFAEB2C6539124C">
    <w:name w:val="0CD5E27C1DD84C75BDFAEB2C6539124C"/>
    <w:rsid w:val="00DA266B"/>
  </w:style>
  <w:style w:type="paragraph" w:customStyle="1" w:styleId="2E621E7DE9ED42B6B34AE374E92CB364">
    <w:name w:val="2E621E7DE9ED42B6B34AE374E92CB364"/>
    <w:rsid w:val="00DA266B"/>
  </w:style>
  <w:style w:type="paragraph" w:customStyle="1" w:styleId="798D76F4761948479BF055AA5EBAA5D5">
    <w:name w:val="798D76F4761948479BF055AA5EBAA5D5"/>
    <w:rsid w:val="00DA266B"/>
  </w:style>
  <w:style w:type="paragraph" w:customStyle="1" w:styleId="BB0C568CE426422AA64EED8DE80B6437">
    <w:name w:val="BB0C568CE426422AA64EED8DE80B6437"/>
    <w:rsid w:val="00DA266B"/>
  </w:style>
  <w:style w:type="paragraph" w:customStyle="1" w:styleId="3320726EB4AC499CB7248DFA8F48920F">
    <w:name w:val="3320726EB4AC499CB7248DFA8F48920F"/>
    <w:rsid w:val="00DA266B"/>
  </w:style>
  <w:style w:type="paragraph" w:customStyle="1" w:styleId="076B8193815A40159C2ADAD8DB0D8557">
    <w:name w:val="076B8193815A40159C2ADAD8DB0D8557"/>
    <w:rsid w:val="00DA266B"/>
  </w:style>
  <w:style w:type="paragraph" w:customStyle="1" w:styleId="A706797C33DD4A06A0FE16A3225654AF">
    <w:name w:val="A706797C33DD4A06A0FE16A3225654AF"/>
    <w:rsid w:val="00DA266B"/>
  </w:style>
  <w:style w:type="paragraph" w:customStyle="1" w:styleId="984E42A04429489188F5E6317108E9D3">
    <w:name w:val="984E42A04429489188F5E6317108E9D3"/>
    <w:rsid w:val="00DA266B"/>
  </w:style>
  <w:style w:type="paragraph" w:customStyle="1" w:styleId="9AF8EEA992CC44D29C882B1123D91B12">
    <w:name w:val="9AF8EEA992CC44D29C882B1123D91B12"/>
    <w:rsid w:val="00DA266B"/>
  </w:style>
  <w:style w:type="paragraph" w:customStyle="1" w:styleId="A189D612126545CCB7D4D5ECFA91143C">
    <w:name w:val="A189D612126545CCB7D4D5ECFA91143C"/>
    <w:rsid w:val="00DA266B"/>
  </w:style>
  <w:style w:type="paragraph" w:customStyle="1" w:styleId="476FD0EAA1384169B8F77D06BC315C74">
    <w:name w:val="476FD0EAA1384169B8F77D06BC315C74"/>
    <w:rsid w:val="00DA266B"/>
  </w:style>
  <w:style w:type="paragraph" w:customStyle="1" w:styleId="0CC222CA971C403787CB3A2EA73051262">
    <w:name w:val="0CC222CA971C403787CB3A2EA73051262"/>
    <w:rsid w:val="00DA266B"/>
    <w:pPr>
      <w:keepNext/>
      <w:keepLines/>
      <w:spacing w:before="200" w:after="0" w:line="240" w:lineRule="auto"/>
      <w:outlineLvl w:val="1"/>
    </w:pPr>
    <w:rPr>
      <w:rFonts w:ascii="Arial" w:eastAsiaTheme="majorEastAsia" w:hAnsi="Arial" w:cstheme="majorBidi"/>
      <w:b/>
      <w:bCs/>
      <w:color w:val="003C69"/>
      <w:sz w:val="26"/>
      <w:szCs w:val="26"/>
      <w:lang w:eastAsia="en-US"/>
    </w:rPr>
  </w:style>
  <w:style w:type="paragraph" w:customStyle="1" w:styleId="3FA0D5A0709D4AB6BC1CCADB12874A6E2">
    <w:name w:val="3FA0D5A0709D4AB6BC1CCADB12874A6E2"/>
    <w:rsid w:val="00DA266B"/>
    <w:pPr>
      <w:keepNext/>
      <w:keepLines/>
      <w:spacing w:before="200" w:after="0" w:line="240" w:lineRule="auto"/>
      <w:outlineLvl w:val="1"/>
    </w:pPr>
    <w:rPr>
      <w:rFonts w:ascii="Arial" w:eastAsiaTheme="majorEastAsia" w:hAnsi="Arial" w:cstheme="majorBidi"/>
      <w:b/>
      <w:bCs/>
      <w:color w:val="003C69"/>
      <w:sz w:val="26"/>
      <w:szCs w:val="26"/>
      <w:lang w:eastAsia="en-US"/>
    </w:rPr>
  </w:style>
  <w:style w:type="paragraph" w:customStyle="1" w:styleId="AC9C8FBD348245B39CD28A23C0DEFE5A2">
    <w:name w:val="AC9C8FBD348245B39CD28A23C0DEFE5A2"/>
    <w:rsid w:val="00DA266B"/>
    <w:pPr>
      <w:spacing w:after="0" w:line="240" w:lineRule="auto"/>
    </w:pPr>
    <w:rPr>
      <w:rFonts w:ascii="Arial" w:eastAsiaTheme="minorHAnsi" w:hAnsi="Arial"/>
      <w:lang w:eastAsia="en-US"/>
    </w:rPr>
  </w:style>
  <w:style w:type="paragraph" w:customStyle="1" w:styleId="DC7648E4B3F745DD953F88D7D2BC72E61">
    <w:name w:val="DC7648E4B3F745DD953F88D7D2BC72E61"/>
    <w:rsid w:val="00DA266B"/>
    <w:pPr>
      <w:spacing w:after="0" w:line="240" w:lineRule="auto"/>
    </w:pPr>
    <w:rPr>
      <w:rFonts w:ascii="Arial" w:eastAsiaTheme="minorHAnsi" w:hAnsi="Arial"/>
      <w:lang w:eastAsia="en-US"/>
    </w:rPr>
  </w:style>
  <w:style w:type="paragraph" w:customStyle="1" w:styleId="17008AC9C84D44B484546492AAFECB6F">
    <w:name w:val="17008AC9C84D44B484546492AAFECB6F"/>
    <w:rsid w:val="00DA266B"/>
    <w:pPr>
      <w:spacing w:after="0" w:line="240" w:lineRule="auto"/>
    </w:pPr>
    <w:rPr>
      <w:rFonts w:ascii="Arial" w:eastAsiaTheme="minorHAnsi" w:hAnsi="Arial"/>
      <w:lang w:eastAsia="en-US"/>
    </w:rPr>
  </w:style>
  <w:style w:type="paragraph" w:customStyle="1" w:styleId="CE3C27FDB55840C9B38AE5DB73CB1160">
    <w:name w:val="CE3C27FDB55840C9B38AE5DB73CB1160"/>
    <w:rsid w:val="00DA266B"/>
    <w:pPr>
      <w:spacing w:after="0" w:line="240" w:lineRule="auto"/>
    </w:pPr>
    <w:rPr>
      <w:rFonts w:ascii="Arial" w:eastAsiaTheme="minorHAnsi" w:hAnsi="Arial"/>
      <w:lang w:eastAsia="en-US"/>
    </w:rPr>
  </w:style>
  <w:style w:type="paragraph" w:customStyle="1" w:styleId="6D183434B20743DAAE33850DC0645B663">
    <w:name w:val="6D183434B20743DAAE33850DC0645B663"/>
    <w:rsid w:val="00DA266B"/>
    <w:pPr>
      <w:spacing w:after="0" w:line="240" w:lineRule="auto"/>
    </w:pPr>
    <w:rPr>
      <w:rFonts w:ascii="Arial" w:eastAsiaTheme="minorHAnsi" w:hAnsi="Arial"/>
      <w:lang w:eastAsia="en-US"/>
    </w:rPr>
  </w:style>
  <w:style w:type="paragraph" w:customStyle="1" w:styleId="9789B67515E8428AB7E17CB49C037B232">
    <w:name w:val="9789B67515E8428AB7E17CB49C037B232"/>
    <w:rsid w:val="00DA266B"/>
    <w:pPr>
      <w:spacing w:after="0" w:line="240" w:lineRule="auto"/>
    </w:pPr>
    <w:rPr>
      <w:rFonts w:ascii="Arial" w:eastAsiaTheme="minorHAnsi" w:hAnsi="Arial"/>
      <w:lang w:eastAsia="en-US"/>
    </w:rPr>
  </w:style>
  <w:style w:type="paragraph" w:customStyle="1" w:styleId="6327CAF669C644F8901CAC67E8D0F03C1">
    <w:name w:val="6327CAF669C644F8901CAC67E8D0F03C1"/>
    <w:rsid w:val="00DA266B"/>
    <w:pPr>
      <w:spacing w:after="0" w:line="240" w:lineRule="auto"/>
    </w:pPr>
    <w:rPr>
      <w:rFonts w:ascii="Arial" w:eastAsiaTheme="minorHAnsi" w:hAnsi="Arial"/>
      <w:lang w:eastAsia="en-US"/>
    </w:rPr>
  </w:style>
  <w:style w:type="paragraph" w:customStyle="1" w:styleId="0CD5E27C1DD84C75BDFAEB2C6539124C1">
    <w:name w:val="0CD5E27C1DD84C75BDFAEB2C6539124C1"/>
    <w:rsid w:val="00DA266B"/>
    <w:pPr>
      <w:spacing w:after="0" w:line="240" w:lineRule="auto"/>
    </w:pPr>
    <w:rPr>
      <w:rFonts w:ascii="Arial" w:eastAsiaTheme="minorHAnsi" w:hAnsi="Arial"/>
      <w:lang w:eastAsia="en-US"/>
    </w:rPr>
  </w:style>
  <w:style w:type="paragraph" w:customStyle="1" w:styleId="DF9C4D86DFA643778D83386084B3677B3">
    <w:name w:val="DF9C4D86DFA643778D83386084B3677B3"/>
    <w:rsid w:val="00DA266B"/>
    <w:pPr>
      <w:spacing w:after="0" w:line="240" w:lineRule="auto"/>
    </w:pPr>
    <w:rPr>
      <w:rFonts w:ascii="Arial" w:eastAsiaTheme="minorHAnsi" w:hAnsi="Arial"/>
      <w:lang w:eastAsia="en-US"/>
    </w:rPr>
  </w:style>
  <w:style w:type="paragraph" w:customStyle="1" w:styleId="3C84E21396A84195B3ABCADAACC71B202">
    <w:name w:val="3C84E21396A84195B3ABCADAACC71B202"/>
    <w:rsid w:val="00DA266B"/>
    <w:pPr>
      <w:spacing w:after="0" w:line="240" w:lineRule="auto"/>
    </w:pPr>
    <w:rPr>
      <w:rFonts w:ascii="Arial" w:eastAsiaTheme="minorHAnsi" w:hAnsi="Arial"/>
      <w:lang w:eastAsia="en-US"/>
    </w:rPr>
  </w:style>
  <w:style w:type="paragraph" w:customStyle="1" w:styleId="8797C15B465548C9820E8874A659AFAB1">
    <w:name w:val="8797C15B465548C9820E8874A659AFAB1"/>
    <w:rsid w:val="00DA266B"/>
    <w:pPr>
      <w:spacing w:after="0" w:line="240" w:lineRule="auto"/>
    </w:pPr>
    <w:rPr>
      <w:rFonts w:ascii="Arial" w:eastAsiaTheme="minorHAnsi" w:hAnsi="Arial"/>
      <w:lang w:eastAsia="en-US"/>
    </w:rPr>
  </w:style>
  <w:style w:type="paragraph" w:customStyle="1" w:styleId="2E621E7DE9ED42B6B34AE374E92CB3641">
    <w:name w:val="2E621E7DE9ED42B6B34AE374E92CB3641"/>
    <w:rsid w:val="00DA266B"/>
    <w:pPr>
      <w:spacing w:after="0" w:line="240" w:lineRule="auto"/>
    </w:pPr>
    <w:rPr>
      <w:rFonts w:ascii="Arial" w:eastAsiaTheme="minorHAnsi" w:hAnsi="Arial"/>
      <w:lang w:eastAsia="en-US"/>
    </w:rPr>
  </w:style>
  <w:style w:type="paragraph" w:customStyle="1" w:styleId="16F206CE4F8E4CE6A529F1C2F4D6D34D3">
    <w:name w:val="16F206CE4F8E4CE6A529F1C2F4D6D34D3"/>
    <w:rsid w:val="00DA266B"/>
    <w:pPr>
      <w:spacing w:after="0" w:line="240" w:lineRule="auto"/>
    </w:pPr>
    <w:rPr>
      <w:rFonts w:ascii="Arial" w:eastAsiaTheme="minorHAnsi" w:hAnsi="Arial"/>
      <w:lang w:eastAsia="en-US"/>
    </w:rPr>
  </w:style>
  <w:style w:type="paragraph" w:customStyle="1" w:styleId="136765F4401043D69D469033C188ADD42">
    <w:name w:val="136765F4401043D69D469033C188ADD42"/>
    <w:rsid w:val="00DA266B"/>
    <w:pPr>
      <w:spacing w:after="0" w:line="240" w:lineRule="auto"/>
    </w:pPr>
    <w:rPr>
      <w:rFonts w:ascii="Arial" w:eastAsiaTheme="minorHAnsi" w:hAnsi="Arial"/>
      <w:lang w:eastAsia="en-US"/>
    </w:rPr>
  </w:style>
  <w:style w:type="paragraph" w:customStyle="1" w:styleId="D556F5C05E7B4DC7B945F2317DFE54421">
    <w:name w:val="D556F5C05E7B4DC7B945F2317DFE54421"/>
    <w:rsid w:val="00DA266B"/>
    <w:pPr>
      <w:spacing w:after="0" w:line="240" w:lineRule="auto"/>
    </w:pPr>
    <w:rPr>
      <w:rFonts w:ascii="Arial" w:eastAsiaTheme="minorHAnsi" w:hAnsi="Arial"/>
      <w:lang w:eastAsia="en-US"/>
    </w:rPr>
  </w:style>
  <w:style w:type="paragraph" w:customStyle="1" w:styleId="798D76F4761948479BF055AA5EBAA5D51">
    <w:name w:val="798D76F4761948479BF055AA5EBAA5D51"/>
    <w:rsid w:val="00DA266B"/>
    <w:pPr>
      <w:spacing w:after="0" w:line="240" w:lineRule="auto"/>
    </w:pPr>
    <w:rPr>
      <w:rFonts w:ascii="Arial" w:eastAsiaTheme="minorHAnsi" w:hAnsi="Arial"/>
      <w:lang w:eastAsia="en-US"/>
    </w:rPr>
  </w:style>
  <w:style w:type="paragraph" w:customStyle="1" w:styleId="D27879225C0D40399FD039E5FF778FE43">
    <w:name w:val="D27879225C0D40399FD039E5FF778FE43"/>
    <w:rsid w:val="00DA266B"/>
    <w:pPr>
      <w:spacing w:after="0" w:line="240" w:lineRule="auto"/>
    </w:pPr>
    <w:rPr>
      <w:rFonts w:ascii="Arial" w:eastAsiaTheme="minorHAnsi" w:hAnsi="Arial"/>
      <w:lang w:eastAsia="en-US"/>
    </w:rPr>
  </w:style>
  <w:style w:type="paragraph" w:customStyle="1" w:styleId="E95A9448E4654C96AE7BF3C12D3832B12">
    <w:name w:val="E95A9448E4654C96AE7BF3C12D3832B12"/>
    <w:rsid w:val="00DA266B"/>
    <w:pPr>
      <w:spacing w:after="0" w:line="240" w:lineRule="auto"/>
    </w:pPr>
    <w:rPr>
      <w:rFonts w:ascii="Arial" w:eastAsiaTheme="minorHAnsi" w:hAnsi="Arial"/>
      <w:lang w:eastAsia="en-US"/>
    </w:rPr>
  </w:style>
  <w:style w:type="paragraph" w:customStyle="1" w:styleId="B179C627ED7646B3BBF39A978D910DD01">
    <w:name w:val="B179C627ED7646B3BBF39A978D910DD01"/>
    <w:rsid w:val="00DA266B"/>
    <w:pPr>
      <w:spacing w:after="0" w:line="240" w:lineRule="auto"/>
    </w:pPr>
    <w:rPr>
      <w:rFonts w:ascii="Arial" w:eastAsiaTheme="minorHAnsi" w:hAnsi="Arial"/>
      <w:lang w:eastAsia="en-US"/>
    </w:rPr>
  </w:style>
  <w:style w:type="paragraph" w:customStyle="1" w:styleId="BB0C568CE426422AA64EED8DE80B64371">
    <w:name w:val="BB0C568CE426422AA64EED8DE80B64371"/>
    <w:rsid w:val="00DA266B"/>
    <w:pPr>
      <w:spacing w:after="0" w:line="240" w:lineRule="auto"/>
    </w:pPr>
    <w:rPr>
      <w:rFonts w:ascii="Arial" w:eastAsiaTheme="minorHAnsi" w:hAnsi="Arial"/>
      <w:lang w:eastAsia="en-US"/>
    </w:rPr>
  </w:style>
  <w:style w:type="paragraph" w:customStyle="1" w:styleId="F45045F4D7C54B929EED0759E260C4BF3">
    <w:name w:val="F45045F4D7C54B929EED0759E260C4BF3"/>
    <w:rsid w:val="00DA266B"/>
    <w:pPr>
      <w:spacing w:after="0" w:line="240" w:lineRule="auto"/>
    </w:pPr>
    <w:rPr>
      <w:rFonts w:ascii="Arial" w:eastAsiaTheme="minorHAnsi" w:hAnsi="Arial"/>
      <w:lang w:eastAsia="en-US"/>
    </w:rPr>
  </w:style>
  <w:style w:type="paragraph" w:customStyle="1" w:styleId="3242A98F356B422D80D633F0020C2B2D2">
    <w:name w:val="3242A98F356B422D80D633F0020C2B2D2"/>
    <w:rsid w:val="00DA266B"/>
    <w:pPr>
      <w:spacing w:after="0" w:line="240" w:lineRule="auto"/>
    </w:pPr>
    <w:rPr>
      <w:rFonts w:ascii="Arial" w:eastAsiaTheme="minorHAnsi" w:hAnsi="Arial"/>
      <w:lang w:eastAsia="en-US"/>
    </w:rPr>
  </w:style>
  <w:style w:type="paragraph" w:customStyle="1" w:styleId="22ED367D84E54FCB87AC81D958BDF6A81">
    <w:name w:val="22ED367D84E54FCB87AC81D958BDF6A81"/>
    <w:rsid w:val="00DA266B"/>
    <w:pPr>
      <w:spacing w:after="0" w:line="240" w:lineRule="auto"/>
    </w:pPr>
    <w:rPr>
      <w:rFonts w:ascii="Arial" w:eastAsiaTheme="minorHAnsi" w:hAnsi="Arial"/>
      <w:lang w:eastAsia="en-US"/>
    </w:rPr>
  </w:style>
  <w:style w:type="paragraph" w:customStyle="1" w:styleId="3320726EB4AC499CB7248DFA8F48920F1">
    <w:name w:val="3320726EB4AC499CB7248DFA8F48920F1"/>
    <w:rsid w:val="00DA266B"/>
    <w:pPr>
      <w:spacing w:after="0" w:line="240" w:lineRule="auto"/>
    </w:pPr>
    <w:rPr>
      <w:rFonts w:ascii="Arial" w:eastAsiaTheme="minorHAnsi" w:hAnsi="Arial"/>
      <w:lang w:eastAsia="en-US"/>
    </w:rPr>
  </w:style>
  <w:style w:type="paragraph" w:customStyle="1" w:styleId="4F38643A15F9407093BACEE70150F63C3">
    <w:name w:val="4F38643A15F9407093BACEE70150F63C3"/>
    <w:rsid w:val="00DA266B"/>
    <w:pPr>
      <w:spacing w:after="0" w:line="240" w:lineRule="auto"/>
    </w:pPr>
    <w:rPr>
      <w:rFonts w:ascii="Arial" w:eastAsiaTheme="minorHAnsi" w:hAnsi="Arial"/>
      <w:lang w:eastAsia="en-US"/>
    </w:rPr>
  </w:style>
  <w:style w:type="paragraph" w:customStyle="1" w:styleId="50CAFB1B17854B129855158C7F4ADA0B2">
    <w:name w:val="50CAFB1B17854B129855158C7F4ADA0B2"/>
    <w:rsid w:val="00DA266B"/>
    <w:pPr>
      <w:spacing w:after="0" w:line="240" w:lineRule="auto"/>
    </w:pPr>
    <w:rPr>
      <w:rFonts w:ascii="Arial" w:eastAsiaTheme="minorHAnsi" w:hAnsi="Arial"/>
      <w:lang w:eastAsia="en-US"/>
    </w:rPr>
  </w:style>
  <w:style w:type="paragraph" w:customStyle="1" w:styleId="83B7203C14834802B175673B62F732891">
    <w:name w:val="83B7203C14834802B175673B62F732891"/>
    <w:rsid w:val="00DA266B"/>
    <w:pPr>
      <w:spacing w:after="0" w:line="240" w:lineRule="auto"/>
    </w:pPr>
    <w:rPr>
      <w:rFonts w:ascii="Arial" w:eastAsiaTheme="minorHAnsi" w:hAnsi="Arial"/>
      <w:lang w:eastAsia="en-US"/>
    </w:rPr>
  </w:style>
  <w:style w:type="paragraph" w:customStyle="1" w:styleId="076B8193815A40159C2ADAD8DB0D85571">
    <w:name w:val="076B8193815A40159C2ADAD8DB0D85571"/>
    <w:rsid w:val="00DA266B"/>
    <w:pPr>
      <w:spacing w:after="0" w:line="240" w:lineRule="auto"/>
    </w:pPr>
    <w:rPr>
      <w:rFonts w:ascii="Arial" w:eastAsiaTheme="minorHAnsi" w:hAnsi="Arial"/>
      <w:lang w:eastAsia="en-US"/>
    </w:rPr>
  </w:style>
  <w:style w:type="paragraph" w:customStyle="1" w:styleId="C456AF1E4CC54EF9B389305C3BFCB69A3">
    <w:name w:val="C456AF1E4CC54EF9B389305C3BFCB69A3"/>
    <w:rsid w:val="00DA266B"/>
    <w:pPr>
      <w:spacing w:after="0" w:line="240" w:lineRule="auto"/>
    </w:pPr>
    <w:rPr>
      <w:rFonts w:ascii="Arial" w:eastAsiaTheme="minorHAnsi" w:hAnsi="Arial"/>
      <w:lang w:eastAsia="en-US"/>
    </w:rPr>
  </w:style>
  <w:style w:type="paragraph" w:customStyle="1" w:styleId="ABCDC1E853FB473B8302C823D3A4060E2">
    <w:name w:val="ABCDC1E853FB473B8302C823D3A4060E2"/>
    <w:rsid w:val="00DA266B"/>
    <w:pPr>
      <w:spacing w:after="0" w:line="240" w:lineRule="auto"/>
    </w:pPr>
    <w:rPr>
      <w:rFonts w:ascii="Arial" w:eastAsiaTheme="minorHAnsi" w:hAnsi="Arial"/>
      <w:lang w:eastAsia="en-US"/>
    </w:rPr>
  </w:style>
  <w:style w:type="paragraph" w:customStyle="1" w:styleId="8976F0D8526B44FE809B53894F696E781">
    <w:name w:val="8976F0D8526B44FE809B53894F696E781"/>
    <w:rsid w:val="00DA266B"/>
    <w:pPr>
      <w:spacing w:after="0" w:line="240" w:lineRule="auto"/>
    </w:pPr>
    <w:rPr>
      <w:rFonts w:ascii="Arial" w:eastAsiaTheme="minorHAnsi" w:hAnsi="Arial"/>
      <w:lang w:eastAsia="en-US"/>
    </w:rPr>
  </w:style>
  <w:style w:type="paragraph" w:customStyle="1" w:styleId="A706797C33DD4A06A0FE16A3225654AF1">
    <w:name w:val="A706797C33DD4A06A0FE16A3225654AF1"/>
    <w:rsid w:val="00DA266B"/>
    <w:pPr>
      <w:spacing w:after="0" w:line="240" w:lineRule="auto"/>
    </w:pPr>
    <w:rPr>
      <w:rFonts w:ascii="Arial" w:eastAsiaTheme="minorHAnsi" w:hAnsi="Arial"/>
      <w:lang w:eastAsia="en-US"/>
    </w:rPr>
  </w:style>
  <w:style w:type="paragraph" w:customStyle="1" w:styleId="FCC2C301C458468EBE0CAE65FC0B213F3">
    <w:name w:val="FCC2C301C458468EBE0CAE65FC0B213F3"/>
    <w:rsid w:val="00DA266B"/>
    <w:pPr>
      <w:spacing w:after="0" w:line="240" w:lineRule="auto"/>
    </w:pPr>
    <w:rPr>
      <w:rFonts w:ascii="Arial" w:eastAsiaTheme="minorHAnsi" w:hAnsi="Arial"/>
      <w:lang w:eastAsia="en-US"/>
    </w:rPr>
  </w:style>
  <w:style w:type="paragraph" w:customStyle="1" w:styleId="6B1F964188574BA192D517742731E7BC2">
    <w:name w:val="6B1F964188574BA192D517742731E7BC2"/>
    <w:rsid w:val="00DA266B"/>
    <w:pPr>
      <w:spacing w:after="0" w:line="240" w:lineRule="auto"/>
    </w:pPr>
    <w:rPr>
      <w:rFonts w:ascii="Arial" w:eastAsiaTheme="minorHAnsi" w:hAnsi="Arial"/>
      <w:lang w:eastAsia="en-US"/>
    </w:rPr>
  </w:style>
  <w:style w:type="paragraph" w:customStyle="1" w:styleId="20C0F821125249BC821203CDC852C0C11">
    <w:name w:val="20C0F821125249BC821203CDC852C0C11"/>
    <w:rsid w:val="00DA266B"/>
    <w:pPr>
      <w:spacing w:after="0" w:line="240" w:lineRule="auto"/>
    </w:pPr>
    <w:rPr>
      <w:rFonts w:ascii="Arial" w:eastAsiaTheme="minorHAnsi" w:hAnsi="Arial"/>
      <w:lang w:eastAsia="en-US"/>
    </w:rPr>
  </w:style>
  <w:style w:type="paragraph" w:customStyle="1" w:styleId="984E42A04429489188F5E6317108E9D31">
    <w:name w:val="984E42A04429489188F5E6317108E9D31"/>
    <w:rsid w:val="00DA266B"/>
    <w:pPr>
      <w:spacing w:after="0" w:line="240" w:lineRule="auto"/>
    </w:pPr>
    <w:rPr>
      <w:rFonts w:ascii="Arial" w:eastAsiaTheme="minorHAnsi" w:hAnsi="Arial"/>
      <w:lang w:eastAsia="en-US"/>
    </w:rPr>
  </w:style>
  <w:style w:type="paragraph" w:customStyle="1" w:styleId="6C3FC4307F594C34824A8741301635973">
    <w:name w:val="6C3FC4307F594C34824A8741301635973"/>
    <w:rsid w:val="00DA266B"/>
    <w:pPr>
      <w:spacing w:after="0" w:line="240" w:lineRule="auto"/>
    </w:pPr>
    <w:rPr>
      <w:rFonts w:ascii="Arial" w:eastAsiaTheme="minorHAnsi" w:hAnsi="Arial"/>
      <w:lang w:eastAsia="en-US"/>
    </w:rPr>
  </w:style>
  <w:style w:type="paragraph" w:customStyle="1" w:styleId="6053CA6DEE88496194F5F4F15765A4062">
    <w:name w:val="6053CA6DEE88496194F5F4F15765A4062"/>
    <w:rsid w:val="00DA266B"/>
    <w:pPr>
      <w:spacing w:after="0" w:line="240" w:lineRule="auto"/>
    </w:pPr>
    <w:rPr>
      <w:rFonts w:ascii="Arial" w:eastAsiaTheme="minorHAnsi" w:hAnsi="Arial"/>
      <w:lang w:eastAsia="en-US"/>
    </w:rPr>
  </w:style>
  <w:style w:type="paragraph" w:customStyle="1" w:styleId="D816ABE9788C4F94A4EAEC41E57DE5891">
    <w:name w:val="D816ABE9788C4F94A4EAEC41E57DE5891"/>
    <w:rsid w:val="00DA266B"/>
    <w:pPr>
      <w:spacing w:after="0" w:line="240" w:lineRule="auto"/>
    </w:pPr>
    <w:rPr>
      <w:rFonts w:ascii="Arial" w:eastAsiaTheme="minorHAnsi" w:hAnsi="Arial"/>
      <w:lang w:eastAsia="en-US"/>
    </w:rPr>
  </w:style>
  <w:style w:type="paragraph" w:customStyle="1" w:styleId="9AF8EEA992CC44D29C882B1123D91B121">
    <w:name w:val="9AF8EEA992CC44D29C882B1123D91B121"/>
    <w:rsid w:val="00DA266B"/>
    <w:pPr>
      <w:spacing w:after="0" w:line="240" w:lineRule="auto"/>
    </w:pPr>
    <w:rPr>
      <w:rFonts w:ascii="Arial" w:eastAsiaTheme="minorHAnsi" w:hAnsi="Arial"/>
      <w:lang w:eastAsia="en-US"/>
    </w:rPr>
  </w:style>
  <w:style w:type="paragraph" w:customStyle="1" w:styleId="AC8518312FE440EEAECF26888F62EEA63">
    <w:name w:val="AC8518312FE440EEAECF26888F62EEA63"/>
    <w:rsid w:val="00DA266B"/>
    <w:pPr>
      <w:spacing w:after="0" w:line="240" w:lineRule="auto"/>
    </w:pPr>
    <w:rPr>
      <w:rFonts w:ascii="Arial" w:eastAsiaTheme="minorHAnsi" w:hAnsi="Arial"/>
      <w:lang w:eastAsia="en-US"/>
    </w:rPr>
  </w:style>
  <w:style w:type="paragraph" w:customStyle="1" w:styleId="1B348CC63D144D72BCEB39FD726426E62">
    <w:name w:val="1B348CC63D144D72BCEB39FD726426E62"/>
    <w:rsid w:val="00DA266B"/>
    <w:pPr>
      <w:spacing w:after="0" w:line="240" w:lineRule="auto"/>
    </w:pPr>
    <w:rPr>
      <w:rFonts w:ascii="Arial" w:eastAsiaTheme="minorHAnsi" w:hAnsi="Arial"/>
      <w:lang w:eastAsia="en-US"/>
    </w:rPr>
  </w:style>
  <w:style w:type="paragraph" w:customStyle="1" w:styleId="88DE79D4FF7242839848F70A5A84DBED1">
    <w:name w:val="88DE79D4FF7242839848F70A5A84DBED1"/>
    <w:rsid w:val="00DA266B"/>
    <w:pPr>
      <w:spacing w:after="0" w:line="240" w:lineRule="auto"/>
    </w:pPr>
    <w:rPr>
      <w:rFonts w:ascii="Arial" w:eastAsiaTheme="minorHAnsi" w:hAnsi="Arial"/>
      <w:lang w:eastAsia="en-US"/>
    </w:rPr>
  </w:style>
  <w:style w:type="paragraph" w:customStyle="1" w:styleId="A189D612126545CCB7D4D5ECFA91143C1">
    <w:name w:val="A189D612126545CCB7D4D5ECFA91143C1"/>
    <w:rsid w:val="00DA266B"/>
    <w:pPr>
      <w:spacing w:after="0" w:line="240" w:lineRule="auto"/>
    </w:pPr>
    <w:rPr>
      <w:rFonts w:ascii="Arial" w:eastAsiaTheme="minorHAnsi" w:hAnsi="Arial"/>
      <w:lang w:eastAsia="en-US"/>
    </w:rPr>
  </w:style>
  <w:style w:type="paragraph" w:customStyle="1" w:styleId="205CF5610B724E1B8CDC08D1E1B5A49A3">
    <w:name w:val="205CF5610B724E1B8CDC08D1E1B5A49A3"/>
    <w:rsid w:val="00DA266B"/>
    <w:pPr>
      <w:spacing w:after="0" w:line="240" w:lineRule="auto"/>
    </w:pPr>
    <w:rPr>
      <w:rFonts w:ascii="Arial" w:eastAsiaTheme="minorHAnsi" w:hAnsi="Arial"/>
      <w:lang w:eastAsia="en-US"/>
    </w:rPr>
  </w:style>
  <w:style w:type="paragraph" w:customStyle="1" w:styleId="41E7D4A17AFB450D8EC347E2894074902">
    <w:name w:val="41E7D4A17AFB450D8EC347E2894074902"/>
    <w:rsid w:val="00DA266B"/>
    <w:pPr>
      <w:spacing w:after="0" w:line="240" w:lineRule="auto"/>
    </w:pPr>
    <w:rPr>
      <w:rFonts w:ascii="Arial" w:eastAsiaTheme="minorHAnsi" w:hAnsi="Arial"/>
      <w:lang w:eastAsia="en-US"/>
    </w:rPr>
  </w:style>
  <w:style w:type="paragraph" w:customStyle="1" w:styleId="F650C3E55B3A448887A439A2470784A61">
    <w:name w:val="F650C3E55B3A448887A439A2470784A61"/>
    <w:rsid w:val="00DA266B"/>
    <w:pPr>
      <w:spacing w:after="0" w:line="240" w:lineRule="auto"/>
    </w:pPr>
    <w:rPr>
      <w:rFonts w:ascii="Arial" w:eastAsiaTheme="minorHAnsi" w:hAnsi="Arial"/>
      <w:lang w:eastAsia="en-US"/>
    </w:rPr>
  </w:style>
  <w:style w:type="paragraph" w:customStyle="1" w:styleId="476FD0EAA1384169B8F77D06BC315C741">
    <w:name w:val="476FD0EAA1384169B8F77D06BC315C741"/>
    <w:rsid w:val="00DA266B"/>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Ws and one H for planning action</dc:title>
  <dc:subject>Business improvement</dc:subject>
  <dc:creator>Department of Agriculture and Food Western Australia</dc:creator>
  <cp:keywords>Business improvement</cp:keywords>
  <cp:lastModifiedBy>Taylor, Nathanael</cp:lastModifiedBy>
  <cp:revision>11</cp:revision>
  <dcterms:created xsi:type="dcterms:W3CDTF">2014-02-11T05:10:00Z</dcterms:created>
  <dcterms:modified xsi:type="dcterms:W3CDTF">2014-11-10T03:42:00Z</dcterms:modified>
  <cp:category>Continuous improvement and 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A508603</vt:lpwstr>
  </property>
  <property fmtid="{D5CDD505-2E9C-101B-9397-08002B2CF9AE}" pid="4" name="Objective-Title">
    <vt:lpwstr>Worksheet - Five Ws and One H for planning action_2</vt:lpwstr>
  </property>
  <property fmtid="{D5CDD505-2E9C-101B-9397-08002B2CF9AE}" pid="5" name="Objective-Comment">
    <vt:lpwstr/>
  </property>
  <property fmtid="{D5CDD505-2E9C-101B-9397-08002B2CF9AE}" pid="6" name="Objective-CreationStamp">
    <vt:filetime>2014-11-06T05:57:02Z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2014-11-10T03:39:55Z</vt:filetime>
  </property>
  <property fmtid="{D5CDD505-2E9C-101B-9397-08002B2CF9AE}" pid="11" name="Objective-Owner">
    <vt:lpwstr>TAYLOR Nathanael</vt:lpwstr>
  </property>
  <property fmtid="{D5CDD505-2E9C-101B-9397-08002B2CF9AE}" pid="12" name="Objective-Path">
    <vt:lpwstr>Objective Global Folder:Departmental Folder Structure:DAFWA:Grains Industry (Greg Paust):*External Publications - Gateway - Grains Industry:Building Farm Business Capacity:Business Improvement and Innovation - External Web:Business Improvement and Innovat</vt:lpwstr>
  </property>
  <property fmtid="{D5CDD505-2E9C-101B-9397-08002B2CF9AE}" pid="13" name="Objective-Parent">
    <vt:lpwstr>Business Improvement and Innovation</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Updating style and accessibility</vt:lpwstr>
  </property>
  <property fmtid="{D5CDD505-2E9C-101B-9397-08002B2CF9AE}" pid="18" name="Objective-FileNumber">
    <vt:lpwstr>PM140081</vt:lpwstr>
  </property>
  <property fmtid="{D5CDD505-2E9C-101B-9397-08002B2CF9AE}" pid="19" name="Objective-Classification">
    <vt:lpwstr>[Inherited - Internal Information]</vt:lpwstr>
  </property>
  <property fmtid="{D5CDD505-2E9C-101B-9397-08002B2CF9AE}" pid="20" name="Objective-Caveats">
    <vt:lpwstr/>
  </property>
  <property fmtid="{D5CDD505-2E9C-101B-9397-08002B2CF9AE}" pid="21" name="Objective-CMS Deleted [system]">
    <vt:bool>false</vt:bool>
  </property>
  <property fmtid="{D5CDD505-2E9C-101B-9397-08002B2CF9AE}" pid="22" name="Objective-Stored In CMS [system]">
    <vt:bool>false</vt:bool>
  </property>
  <property fmtid="{D5CDD505-2E9C-101B-9397-08002B2CF9AE}" pid="23" name="Objective-CMS Id [system]">
    <vt:lpwstr/>
  </property>
</Properties>
</file>